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39F983" w14:textId="2A7AF03C" w:rsidR="00027459" w:rsidRDefault="00245D17">
      <w:pPr>
        <w:spacing w:line="265" w:lineRule="auto"/>
        <w:rPr>
          <w:rFonts w:ascii="Times New Roman" w:eastAsia="Times New Roman" w:hAnsi="Times New Roman" w:cs="Times New Roman"/>
          <w:sz w:val="24"/>
          <w:szCs w:val="24"/>
        </w:rPr>
      </w:pPr>
      <w:r>
        <w:rPr>
          <w:noProof/>
        </w:rPr>
        <mc:AlternateContent>
          <mc:Choice Requires="wpg">
            <w:drawing>
              <wp:anchor distT="0" distB="0" distL="114300" distR="114300" simplePos="0" relativeHeight="251658240" behindDoc="0" locked="0" layoutInCell="1" hidden="0" allowOverlap="1" wp14:anchorId="0EAF2175" wp14:editId="648C6338">
                <wp:simplePos x="0" y="0"/>
                <wp:positionH relativeFrom="column">
                  <wp:posOffset>-106039</wp:posOffset>
                </wp:positionH>
                <wp:positionV relativeFrom="paragraph">
                  <wp:posOffset>220288</wp:posOffset>
                </wp:positionV>
                <wp:extent cx="6326588" cy="823185"/>
                <wp:effectExtent l="0" t="0" r="0" b="0"/>
                <wp:wrapNone/>
                <wp:docPr id="1348645337" name="Group 1348645337"/>
                <wp:cNvGraphicFramePr/>
                <a:graphic xmlns:a="http://schemas.openxmlformats.org/drawingml/2006/main">
                  <a:graphicData uri="http://schemas.microsoft.com/office/word/2010/wordprocessingGroup">
                    <wpg:wgp>
                      <wpg:cNvGrpSpPr/>
                      <wpg:grpSpPr>
                        <a:xfrm>
                          <a:off x="0" y="0"/>
                          <a:ext cx="6326588" cy="823185"/>
                          <a:chOff x="2182700" y="3368400"/>
                          <a:chExt cx="6326600" cy="823200"/>
                        </a:xfrm>
                      </wpg:grpSpPr>
                      <wpg:grpSp>
                        <wpg:cNvPr id="580471664" name="Group 580471664"/>
                        <wpg:cNvGrpSpPr/>
                        <wpg:grpSpPr>
                          <a:xfrm>
                            <a:off x="2182706" y="3368408"/>
                            <a:ext cx="6326588" cy="823185"/>
                            <a:chOff x="2414826" y="3314023"/>
                            <a:chExt cx="6293637" cy="904875"/>
                          </a:xfrm>
                        </wpg:grpSpPr>
                        <wps:wsp>
                          <wps:cNvPr id="773684597" name="Rectangle 773684597"/>
                          <wps:cNvSpPr/>
                          <wps:spPr>
                            <a:xfrm>
                              <a:off x="2414826" y="3314023"/>
                              <a:ext cx="6293625" cy="904875"/>
                            </a:xfrm>
                            <a:prstGeom prst="rect">
                              <a:avLst/>
                            </a:prstGeom>
                            <a:noFill/>
                            <a:ln>
                              <a:noFill/>
                            </a:ln>
                          </wps:spPr>
                          <wps:txbx>
                            <w:txbxContent>
                              <w:p w14:paraId="50BD1688" w14:textId="77777777" w:rsidR="00027459" w:rsidRDefault="00027459">
                                <w:pPr>
                                  <w:textDirection w:val="btLr"/>
                                </w:pPr>
                              </w:p>
                            </w:txbxContent>
                          </wps:txbx>
                          <wps:bodyPr spcFirstLastPara="1" wrap="square" lIns="91425" tIns="91425" rIns="91425" bIns="91425" anchor="ctr" anchorCtr="0">
                            <a:noAutofit/>
                          </wps:bodyPr>
                        </wps:wsp>
                        <wpg:grpSp>
                          <wpg:cNvPr id="43948581" name="Group 43948581"/>
                          <wpg:cNvGrpSpPr/>
                          <wpg:grpSpPr>
                            <a:xfrm>
                              <a:off x="2414826" y="3314023"/>
                              <a:ext cx="6293637" cy="904875"/>
                              <a:chOff x="-87009" y="-8777"/>
                              <a:chExt cx="6293637" cy="904875"/>
                            </a:xfrm>
                          </wpg:grpSpPr>
                          <wps:wsp>
                            <wps:cNvPr id="606539428" name="Rectangle 606539428"/>
                            <wps:cNvSpPr/>
                            <wps:spPr>
                              <a:xfrm>
                                <a:off x="142378" y="32498"/>
                                <a:ext cx="6064250" cy="863600"/>
                              </a:xfrm>
                              <a:prstGeom prst="rect">
                                <a:avLst/>
                              </a:prstGeom>
                              <a:noFill/>
                              <a:ln>
                                <a:noFill/>
                              </a:ln>
                            </wps:spPr>
                            <wps:txbx>
                              <w:txbxContent>
                                <w:p w14:paraId="4CFDD34A" w14:textId="77777777" w:rsidR="00027459" w:rsidRDefault="00027459">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8">
                                <a:alphaModFix/>
                              </a:blip>
                              <a:srcRect/>
                              <a:stretch/>
                            </pic:blipFill>
                            <pic:spPr>
                              <a:xfrm>
                                <a:off x="4829010" y="-8777"/>
                                <a:ext cx="906780" cy="904875"/>
                              </a:xfrm>
                              <a:prstGeom prst="rect">
                                <a:avLst/>
                              </a:prstGeom>
                              <a:noFill/>
                              <a:ln>
                                <a:noFill/>
                              </a:ln>
                            </pic:spPr>
                          </pic:pic>
                          <pic:pic xmlns:pic="http://schemas.openxmlformats.org/drawingml/2006/picture">
                            <pic:nvPicPr>
                              <pic:cNvPr id="8" name="Shape 8"/>
                              <pic:cNvPicPr preferRelativeResize="0"/>
                            </pic:nvPicPr>
                            <pic:blipFill rotWithShape="1">
                              <a:blip r:embed="rId9">
                                <a:alphaModFix/>
                              </a:blip>
                              <a:srcRect/>
                              <a:stretch/>
                            </pic:blipFill>
                            <pic:spPr>
                              <a:xfrm>
                                <a:off x="-87009" y="12948"/>
                                <a:ext cx="752475" cy="876300"/>
                              </a:xfrm>
                              <a:prstGeom prst="rect">
                                <a:avLst/>
                              </a:prstGeom>
                              <a:noFill/>
                              <a:ln>
                                <a:noFill/>
                              </a:ln>
                            </pic:spPr>
                          </pic:pic>
                        </wpg:grpSp>
                      </wpg:grpSp>
                    </wpg:wgp>
                  </a:graphicData>
                </a:graphic>
              </wp:anchor>
            </w:drawing>
          </mc:Choice>
          <mc:Fallback>
            <w:pict>
              <v:group w14:anchorId="0EAF2175" id="Group 1348645337" o:spid="_x0000_s1026" style="position:absolute;margin-left:-8.35pt;margin-top:17.35pt;width:498.15pt;height:64.8pt;z-index:251658240" coordorigin="21827,33684" coordsize="63266,823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PAIWs6QMAAL4NAAAOAAAAZHJzL2Uyb0RvYy54bWzUV9tu4zYQfS/QfyD0&#13;&#10;nlg3S7IQZ1E0TbDAtg2yLfaZpimLqCSyJH1Jv74zpCRr7QSb3UWK5iEOSVHDM4dnLrp6d2gbsuPa&#13;&#10;CNktg+gyDAjvmFyLbrMM/vzj9qIIiLG0W9NGdnwZPHITvLv+8YervSp5LGvZrLkmYKQz5V4tg9pa&#13;&#10;Vc5mhtW8peZSKt7Bw0rqllqY6s1srekerLfNLA7DbLaXeq20ZNwYWL3xD4NrZ7+qOLO/V5XhljTL&#13;&#10;ALBZ96vd7wp/Z9dXtNxoqmrBehj0G1C0VHRw6GjqhlpKtlqcmWoF09LIyl4y2c5kVQnGnQ/gTRSe&#13;&#10;eHOn5VY5XzblfqNGmoDaE56+2Sz7bXen1Ud1r4GJvdoAF26Gvhwq3eJ/QEkOjrLHkTJ+sITBYpbE&#13;&#10;2byAS2bwrIiTqJh7TlkNxONrcVTEeQjcw4YkyYoUxo51Vv8yMZLhlt4IXCxumQ0QZp8BGyceMHhw&#13;&#10;r4lYL4N5EaZ5lGVpQDragtgcf+S43Lv4FT578NkEfOHBf4X/aZQW8WAiSsM4OfM/XiRZknv/F2Fa&#13;&#10;5I7EZ/2HUDFHNZjvU8PHmiruRGbKI5d5jlc1XwAoz+UDhBLtNg0nx0eOT/fWKCBTGtDSE+qJn6Nh&#13;&#10;ZBJJiOfPkkBLpY2947IlOFgGGhC5mKO7D8Z6vQxbEEAnb0XTwDotm+6zBSAWV0BWA1wc2cPq0Hu0&#13;&#10;kutHEJVR7FbAWR+osfdUQ2KIArKHZLEMzN9bqnlAmvcd8L+IUkRupxM9naymE9qxWkIOYlYHxE9+&#13;&#10;ti4neZQ/ba2shPMIcXkwPVy4+EmcnkZAmizSYl4AymkAjKvOuw3e8ktj/mW3di5dWo7xf1FA9C9c&#13;&#10;BMEwz9+A+LMwmwOTMaS1U/EfH/VSATK/LH6QR5KDNUyBcbo4zSFhBvIZ0l+WYCoE62P4/yfKdxk0&#13;&#10;wnOPmvvfBoASrIS/viDC6CwFfrlxgLfsFkPYNx/ti2y0VP+1VRdQuxW1YiUaYR9dHwKJCEF1u3vB&#13;&#10;MP/hZJJNByG5ZEtcDAw7cD9kNF5x/cAbsLrjD9yIf6B+eRmc2V01QmFqI1raT8LWzijmJkwf+LB3&#13;&#10;CVLKSZvwBCu+BbmRbNvyzvqeSjscsjO1UCYguuTtikOB1e/X/hDaqJr+Kte3AjMmCBVPxdONZlgo&#13;&#10;YBHGVnPLatyALgyoPTfPVAmolAvog06zxVAjFmGWF32gPFEnXyFQELnH6pyAqccPgzejvjGNefW5&#13;&#10;7IN+oT7flvpiX+9fS32TUhXFUEl9qRrEl8/jFBoz36TmWfL6WRov6VR8x17YdQR9w96P4SPBhWP/&#13;&#10;QYNfIdO523X87Lr+FwAA//8DAFBLAwQKAAAAAAAAACEAa54t9uA9AADgPQAAFAAAAGRycy9tZWRp&#13;&#10;YS9pbWFnZTEucG5niVBORw0KGgoAAAANSUhEUgAAANoAAADaCAYAAADAHVzbAAAAAXNSR0IArs4c&#13;&#10;6QAAAARnQU1BAACxjwv8YQUAAAAJcEhZcwAAIdUAACHVAQSctJ0AAD11SURBVHhe7X2JexTF9vb3&#13;&#10;B93vuu+7V68KsqgogqKCFxARFFFAUBQQRUQQEVGBhATCkrBnJQSSkEAgCQGy7yH7vkwme8Dzq/fM&#13;&#10;dOhMamZ6Vnpm+uV5n4T0Oj31dp06deqc/0cGDBjwOQyhGTDgBxhCM2DADzCEZsCAH2AIzYABP8AQ&#13;&#10;mgEDfoAhNAMG/ABDaAYM+AGG0AwY8AMMoRkw4AcYQjNgwA8whGbAgB9gCM2AAT/AEJoBA36AITQD&#13;&#10;BvwAQ2gBgJKOKooqPElrL2yj0+Up/Ldbt2/Rtxm/0tqMbRRdEk83exro9j+3eZsB/cEQmg4xNDpM&#13;&#10;Re3l9FtOBL0SPZf+/95XxvjLlT28z6gQ2n8OvTtu22vHPqKw/Biq6LrJ+xjQDwyh6Qgjt0Yptzlf&#13;&#10;CGbROAGp6Uhoar4Xu5xa+tq55zNw92EITSfIqM+mqUcX0H1hr0qFo1Cr0MAHwqfS3PgVlN9WyscY&#13;&#10;uHswhHaXce7mJXovbrlUKDK6IjSFENzCxDWUUZdj9HB3CYbQ7gIGR4foSuN1+iDuS6kwHNEdoan5&#13;&#10;v4RVdLEhj4ZvDfN5DPgHhtD8iJFbI5QtBDb96EKpCLTQU6EpfDXmQypqrxDnGeXzGfAtDKH5AX0j&#13;&#10;/RRZcJwmRX9I9zoZgzmjt4QG3hs2mV4//jGdKE/mcxrwHQyh+Qg1PXU8v/VZygZ6JuptaUN3h94U&#13;&#10;mpovHn6Pvjy/ie+5sruWr2HAezCE5iYwzmoyt1JxR4UY81yloyUJ9OOlP8S4awU9sf9NaWP2Bn0l&#13;&#10;NFviM3wQv4J+EJ/paGkif8aSjkpq7munIWN85zIMoTkBGnT/yCDVmhroWFkSfZX2M7105ANp4/QH&#13;&#10;/SU0Z5xydAGty/yN4irOU6N44QyMDhoeTQcwhGYHCGn6/tLvYlw1jx6NfEPa2O4G9SI0Nf8t+KTo&#13;&#10;AeFg+eHSLqo3NfE9GrgDQ2gqIFYQY5Q5sZ9LG5QeqEeh2fLBfdNoXsJKSq7O4GgXA4bQGP/88w/d&#13;&#10;aC2hWac+lTYcPTEQhKbmojNfU1lHNd9zKCPkhQaRpdVekTYSPTLQhAbes3cynau5yM86VBHyQvs1&#13;&#10;O1yMMSZJG4geGYhCA+8Pn0KHimP53kMRISs0vF3D82OkjcIeXzz8Pr0SPc9lys7lLr0jtJfpX9K/&#13;&#10;e5f/wnX2vDzub5n1uXz/oYaQFVpxe6UYtE8f1wjs8Z3Ty6iwvcx6pOtAqNO0Ywuk53aV3hDav/fI&#13;&#10;/+4T4loqsT0S8TqVdlTxZwglhKTQOga6xjcGJ6zywkJK83AfPRL5uvT8rtBToaGHAe/f/apFBJJ9&#13;&#10;PCVM8XdPf06P759B9+2ZzD2bevv7sV+E3GrwkBTa5st/jfvindEbE7H9IwP01IGZ0vO7Qq8JLWwK&#13;&#10;/Xu3fB9PeO/eV+nLcz9SU28rvXtqmVXM44UGht2I4c8RKgg5oeU05U/40p2xWJh+nqK9v5Me0miq&#13;&#10;OqLHQhONHotLt+eE02serCKQEUHKa1K3UG1nIw0MDIw5mmzHaeBTB94i05CZP0soIKSEhp7JnTVg&#13;&#10;rx3/iGpNjdQrzD/zcL/LrDM1sSNFdm5X6b7Q0NgtDf6tk59Qr2jkp8tS6OFwz8UPwqu4Ou1najW3&#13;&#10;0+DgIPP8zSwhPrnQwCXJ68TnCI0J7ZARGryMR0sSpV+4Fj6wbyr1CdG4g2nHvNdzuCs0NhmF0O4R&#13;&#10;DT+6JIFGb41Su6lTmHeeRcHAe4le66vUzfx8hoaG6Pbt2/y8q9trufe0HaOpCadUKCCkhDYlZr70&#13;&#10;y9bCQBeaxfP3Ms04sZhMg2YaGBwQYrtFp8vPemDSvsxxjojw7xXnRC8GkSlAoPGTEW9a5ynlYvso&#13;&#10;6Wvr3sGNkBHa2ZpMuseDielAFhrc+ffvncKfH8t5IDIlSqNnsJc+Svxaepw9cg+1+2V6MGwq/Zaz&#13;&#10;j/qHByaIDBi+NULPHZhF9+2ebBWb/HyXG65ZjwhehITQ4Fr3dI0YC20kUHu0l+ne3ZPouahZVNNZ&#13;&#10;NyYy4Lb4PUW8hB7aN01y3ESyyETv+FjEG/R37kHqG+pnkQE4r1psENp/D7/Hnsd/OfBwLkr6xnpE&#13;&#10;8CIkhHbu5kXpF+wKA1doFpMNPcqvl8LG9WYKMPWALFkTj71DCExxajwjeqnYshQaGR2h3t5eGhkZ&#13;&#10;4XPCJO3o7yLl7CO3R2myxsiYqy0F1qOCE0EvtD7RiLCmTPblusJAFtq9QmRP759JJe2V7KyAMNRA&#13;&#10;r5bXUkQPR7wmOd4qMhbsyzTn9Oc8RTIsRKaYizjf8MiwMAHzeNW5AngUsUaNzdY9js3292K/mPAC&#13;&#10;CCYEvdD2Xo+WfrGuMlCFhp7sgT1T6MP4leyc+Ef8Gx4eHuuFFAyMDNIXZ3+YEJ6F/+Mc8B6uTd9G&#13;&#10;dT2N7ERRvIsAztNh7qIdVyJEr9bLfwPQo0098j82W+05QxRieuBqc/D2akEttK7BHnr+0DvSL9ZV&#13;&#10;BqLQWCB7XuUokAOFJ8fCniCM/sF+Fhx+B/F7fXcTj+MsvRfOIX4KoT0W/jptvbKXxYi5SOwLkSlC&#13;&#10;xXkv1F6hwwWx3LPh7/hb/9AAPX/A8vztzaWp+cT+4J3EDmqhIauT7At1hyy0API68vzW3+iRJtEL&#13;&#10;h+dQeWfNmDDws8HUQl193WO9GwgR/Za9Twj0jrmItWRbsnZTr7mXbomeDOYifsIJgvPgX/dADy1O&#13;&#10;Wks9Q700KHq6xp4W6u7rIfNgHwcRW+7HudDAv64dHLvPYELQCq26u45TYcu+THcYaD0ahPYvq9k3&#13;&#10;T5iNSCkAUQBoyPktJdTU20L9/RavIYtGsL2vi2aeWGIVxsv0WfJ66hJCQg/W3d3NYsQLp6O/m/fH&#13;&#10;ffyeG0kR+cc4+3FBSymVNFdwCBai9BGWxfejoUcDkQahoM39lRJ6RVAKDaFS073YuMGAMx1Fw0aE&#13;&#10;PsZWMPvUvQScH1n1eZTbkM+mHnq10VEhRPF3CCm5KoMeFC+pe0Vvdqnh6lhP1jNg4rGZeahP9IhN&#13;&#10;vO+Zqgv0afIG8f9mfrk1mVp5H/Rs27LDORJFa2+m8N3YZWymBhOCTmhDo0O0Ku0n6RfoCTEfBDe4&#13;&#10;O3gv7gvpOd2h9h7N0rgfCX+NYitSOORqUDReiAm9U8bNbDpRcoZFB0BIitgw7/h95g4W6easP6nL&#13;&#10;3M3HVAjzUxFdcVsFXWsupI+TvqHqrlq+n6HhIRYZgF5v0uG5dN9exyFYoKy3+/zc93yeYEFQCQ2N&#13;&#10;5Ov0XyZ8aZ5y59X91iu4j93XD3vFlNUsNGXOK+ptymm4QUMjQ5TbmM9zX+jFUquyaNOlP/k8CiAg&#13;&#10;xRvZKMzK149+RI+ETadjxYkssNymAt6Gc6RVXaYPYr+gMmEewo3fO2CmouYyri8AUaLGAD7vPbsn&#13;&#10;2XHtW+4P92lPiHjuuF4wIKiE9sX5H6VfmLtEHB6K+XkL7f1dND9xtfRaWumq0F45Mlf0OHUsoqy6&#13;&#10;q1TeViNEN0x5zUUcetUrzEA1lHk2jOkgpmcPzKSXj3xAjaYWyqzL4b8jZGrdhe1U2FTKoqvqqKVz&#13;&#10;lRd5RQC8jXhm78cu5/EhTFiMFdX3hjVrbxxfRIvOfGPdLhca6I2XnB4QFEJDeu416VukX5Q7xIB8&#13;&#10;19UDfF4t2F9wgmac+Hhssnb3tcOcuq5zoJv/rwbMzz9E45FdVwu1CQ0N19J4px6dT239nWw69vSa&#13;&#10;KK70HHX1d3OCWFS1qemu5/MB6D2wH4+xhDAhyI0Xf2cTEtH5bX0ddK76IkXmH6MqYS5Wd9bR9YYi&#13;&#10;KhCCw3IgHN89aKJ1GdvFMeOdIIiLfOvoJ7RemKTIiIWlQ/gdYnRmWv5+NdJ6h4GLgBcavuCv0jZL&#13;&#10;vyB3+IAQ2aGiOOvZteGFQ3P4WOSoxyD+yQNvsYs8uTrTusdEIJX2/W6YklqEZmm4VqHFzKdWIRD0&#13;&#10;UhBQh7mTxQLnxYzji+lsTQb3QhAJ7r3L6vDgeTLx72Z3A/doiBW9UJtNVxquC8F1Um1PI79I4Bjp&#13;&#10;G+jjsXGDMDdXpf4kPpelYg6cKS+LcdqKc5sopTKTmrpbxTjOMs/WNzxATx+wFP9wJjRwU9Yu/tyB&#13;&#10;ioAX2ocJK6VfjLvcX3jCembtgKm090b02HgCDS6q6BT/7ghJ1enSe3BEV3u0l468T2Xt1exZBCAq&#13;&#10;c5+Zyjtq6OfLu7n3gfcQwkqqTKces2nscwDYBvc9Iv/355/gQGGEX3UO9FDazcu0PTuc5sWtoOci&#13;&#10;ZnFg8n3hU9hj+dnZ9UKk9WwVqOMrIWJEllR113I0CO5Ri9BAmN2BioAW2junP5N+Ie4SYwY0JE+A&#13;&#10;HvaSCxU1v834VXov9qhJaGJMpJhsj0a8zj0YgB4KWYMxrsI8142WEppzahl7E7HUJbE0jU1HiAKm&#13;&#10;I5uPw0N0o7mYzcfno96ht08uZQcLBHWPMA9hZj8txnEzji2mHZcjKLvxBgcWK+IdEOfATzXg+j9S&#13;&#10;HD/m+tcqNHBBgIotIIUGk2XK0f9Jvwh3+UD4NB7LeAJERvCyEHG+xyJnsMnmDB3is7gS9KzZGSIa&#13;&#10;L0y3+/dOpS3iGPRkQF5TIV1tLmRXfk+/iSek94gx5eXaPOrs7+EpbWxr624Xghyl8pYq2iJ6Poy5&#13;&#10;0Ks9tf8tev3YIvri3A88jsU8GoQ6PDpsGd8JYUJYoGKC2gJln948/gndL8Sr9LyuMBDFFnBCQ8PU&#13;&#10;uvRCKzEgjylNsF7BfcRXnh933jjxfy1IrNJuQmoVGnq1e3dbHBLIedIqzFv0VBADnDfNvW38+5ny&#13;&#10;dHrv5HLKqssbE6Opv5cKW0p5PDY39kuaFr2AZp/8lDZn/U0ZYpxmGujlsRZ6RYz9YJYqpiGmARRn&#13;&#10;CkSmNkMB9Kr5bSXs+ne2INQR0bMGEgJOaBiYyx68J0SKA9sG4Q6QYk05JxqQ2qPnCDCzph/7aNw9&#13;&#10;2aMrQlMi8e8Lf5V25UWJ64ieRogJ3sMdORFsLmJM9m3qVhYfC0P8a+pp5e0IMF4Yv5qOFiRQe5cl&#13;&#10;6U5fXx8LDGLC7wjhwv+V54efitmJa8HpoQb+tjNvP5uN6HHdFRoIZ1KgIKCENvuUd8dkCvflH7Ve&#13;&#10;wXPkt5Wyex/VaSAgrUiqSpPemy01C00Qph7mrPD7Mwdn8T2hoUNQmBeLKYijJvGzpK2SFsWtEaZj&#13;&#10;N8+TpdZk8ULQVSmbqbi5nMz9Zl7gCSpiM5vN3JspooPAQPyOXg2m5OniFI6dVMM80k9vnPiYVxRg&#13;&#10;MhsvBNv7doWbsv60nlnfCAihwbGw5Ow66YP2lE8deJvzZqhxvOwMR5H7khEFx0Wjv9OLYrL3MQ0F&#13;&#10;D10RGojGfO8e9BzChBRjq8quWhYaBIOo+6z6qxxOlVSRTjuvRPLi0NknP6PNmX9SR69l/g37Qzwg&#13;&#10;flf+jyUtPDYTYzn8DSLD/gi/iio4xeao2uOI3hLm9BMRb/J92U5ku8vd14/w+fWMgBBaWp3vyiot&#13;&#10;F4N6NRA4LNvP23w4YjpHxSuAcLQEQrviDFF+v3ePRWz4HVmwKtpquLeFAPCzZ9DECzp/ztrNYpsf&#13;&#10;/xVHjKhfBBBSszCNlXEcHBr1PU1jPSSEC/FhLLjx4k42RdE7KgK0XOs2LU3+ThX/6LojRMZ7w17l&#13;&#10;8DA9Q/dCQ+JST+x4Z7Q1G2NKEqT7+YJlneML9IXfOCrdT01XhDYmNnaMTBINHJ7DyfSMGHtdbrzG&#13;&#10;5wAgAhbLyBAtSfqWsm5e5f+jB1K2Q4yIFMHvPI4zt7AlgP9DSJhbg2sfbv5jJUmWntAqSghwYGiQ&#13;&#10;rrUU05P73xq7P28JDXw15n98Lb1C90LbcPF36YP1FtNrr1ivZMHKVO9H/tvj+os7rFe1AOajbD81&#13;&#10;tQhNEZmF1r8LsT20eyqvuEZ84SORr9HKtM08pkRUBzAkzMDfcyKpzdTOYy+IDUDPdqk+b+z/ENe1&#13;&#10;5iIWk8lsouuNRVxEf37CV3RFCBimviJS9GIs1P4eWpL4LQsdAht7CXiReFHpFboWWnNfm8dp4pyx&#13;&#10;0GaR4f8SVkn38wURWGsLjKVk+yrUKjScB+nPH7FJuIOeDd4+ZZ/nDr7DK9ERPpbbXEAxRfGc/wO9&#13;&#10;EHoqiAvm5dnqDBYMAPHA9X+24gJ9k/YLLYxbTX/k7KeKzpvU3tdJzeY2DtEqaC3lBaIYx52vukQP&#13;&#10;hU+n++Gc8dLYzJZILoRYSz1C10JDo5I9UG8Sy0HUgEdMtp+vaOuZVFYk26NWoVnGLfm099oRzsGo&#13;&#10;3g5TXFmeovQsuO7jkTPolcMf0LHSJO6RFLEhkqSwtZzLXV1rKaLdeYfo06R1tDBhDUUVnuLxXU+f&#13;&#10;iVp72y0LQLvqOHUCAqjhmWzobubkQHx9RKz4SGggVhjoEboW2ruxnuWF10KMPdTwxTydI7aLxqsG&#13;&#10;Qp1k+ynUOkaDs6XF3M4CiMo/NRZNf4d3hAbRsUm3GyJ8hVYJk/LWPxZnSZcw+ZLK0jgD1tr0rRzb&#13;&#10;mFSeSlWdtWPJerAfj/EGB9mcVMxG/A1ex51XD9C/wyzjbA4NA8fdi/f4vRhq6BG6Ftp/vVSBxRGx&#13;&#10;/F6Nt08tle7nK9rGVjpz/GgR2v1iHIZ4xNYeS/QHJo3h5EGwr2x/puhl4G6H8HBsam0WHwtTDHNh&#13;&#10;zd2toudqosKmMuoZ6GWPIojxHXqwlOpMutFSzHNucPeDCMeKr0i9Y/5be9EJ1/YiXxJtRo/QtdAe&#13;&#10;9UKFTGfMbrphvZoFSE8t288XfF6Mj9ToFz2EbD81tQgNK5qnH17A81noXdDjwNFxqChWmJGOnykL&#13;&#10;QQgOUf8X63PHXgQQjqnXxJmtEJiMFdTptZcpsTKNshryOJCY3fn/3Kb+gQEhuD52NEG0ynmVQGdf&#13;&#10;09PAcF9A10LzZhYre0yqSrdezQJURpHt5wt+nrLRelULMJks209NLUJDwlTEg/YJUag9hUg5EFV4&#13;&#10;UpvYxE/U+N5z/bAYx7aSeaBvbMyGc9kDpgAae1opLO8IPbJPccQoPZl/hIbgbr1B10KTPURv03b1&#13;&#10;LuaXZPv5goU2lUSxbF+2n5pOhSbGWejRph2dz04MTnaKSWUhDvyDOZhYmUpPRbzFQccyU457H6sw&#13;&#10;YMo+HzWb/rp2iCufdg+YOPkqxmaW897me8EENpwi0UXxHLeJWMb7/5485uGUXcdXbPZi+glvQddC&#13;&#10;c+YY8AaR2kwNmFiOnAzeItzualc0ktq8omFVgvMeDY6NSfT68UUWEQiTD+56xDSiJ8I/TB6fr7xE&#13;&#10;U6I/5P0tJt14IXBeSEFLYLJlGyabMSWBSp0/XNxJ23P20bbsvbT2wjaaG7eClwjZfmeWiBT/iQzs&#13;&#10;HJyYQuJuQ9dCe3jM9PAdYZ7a5vaILomX7utN/pJtEYwCiE5L6SRNYzQhNAgCQoO4Ovq6eB4Lpp+S&#13;&#10;0gCrnAtby3hMel/YFPu9jtVBwtMBVmcGT4KL3zleUfwOMd0DQVrHYJbzKFSdy0/UY05IXQsNBcVl&#13;&#10;D9LbjCw4br2iBd2DPZoCfN3li4fes17pDiIKjkn3taWWHg3m3rSjC1hMENqwMBcjbxyn2o4GdsED&#13;&#10;3LsJooj9BmsOR+7FrGKRcUxsvI+g+PnI3umWIhYsSOx39wQGIj2CHqFroSF+TfYwvU1MI9gCGXp9&#13;&#10;FWN5suKs9SoWtIkxBdICyPa1pTahvUKTjsylgdEhHlMhkgOewj05hzmRDh9vFSFoHh6gny//zT2h&#13;&#10;I6EpHBMarqXkbBwT2t3lu6c/58+nN+haaHhosofpC+60cYqgAf6Zd0C6rydEEh9bhOXHSPeVUYvQ&#13;&#10;8PPZqNkc9Au3e2FLGS/wRC5GJFMdFGO0vuE+PgeAz4po/QXxq+jBPcKM5HFZYPJHnWbL0rXQkJdC&#13;&#10;9jB9QbzN60yN1ivfwS4viQ294wabIGKg0dxK/zkoH2vJ6ExoivmG8V51dz17HpHSG7GHiOZAbGJt&#13;&#10;dyO1mtrZAQNvJMY0mAZo7G6mFw/OCWihJWhMH+Fv6FpoWNMke5i+4nuxy6X59WMrzns0ef74/hk8&#13;&#10;WWwLpGJzddW4FmcIiNjFbVfCxlzxyLsPMV1pvM6hVEWil0P9MpiVreaOsaUumy7tkp4vUFjSUcXP&#13;&#10;R2/QtdDyW0ulD9OXxHIPW7BpJUytJWe/kx7jiEuSv50QTwnAIwgXvOwYR9QiNCyFeShsGj0fOZsn&#13;&#10;wSE0FKJAnnz0cKisuVp8znZzJ+fMr+1s4Pk1iO50RYr0nIFAWCWYXNcjdC00mDZKkk1/cvn58auu&#13;&#10;1cAbc1t2mMPe5Omot2l7Tjjlt5VxeVlb9AyZ3F6Oo0VocIZg7dkDYVPp07PrrSnBb1FNVwNdbynh&#13;&#10;7MNIWbDvRgzlNRRQR28Xv0xuCfH/fe2Q9JyBQLQVd4tF+hq6FhrgzlvfG5x5conDAhfokSq7brJ3&#13;&#10;8lT5WTpZnkyZ9bm8ahrb7AGZsTz5TJpMR3gABTG/9VD4NPo85XvOtY+eDZmv4CBBGoKboidD4Ys6&#13;&#10;MWaD6YjojnnxKzR5HvXIFw9PnDbRC3QvtC+9XCHGFSLS4aIQEoqsewqMx1JrL3NjkF1LK7WO0XhO&#13;&#10;TPA+IbYHwqZwkDBeBkg1x2O2IcuSFpwH94aIfKT85vm0ABXa95f0uUQG0L3Qfveg8oo3CLv/5SNz&#13;&#10;uedyF8gMjEh9mHSya7hCrUJTCNEgUSliDkE4deCA2Xs9ms7fvERnqjPo5yt/04uH5vBiUb7HABXa&#13;&#10;OfF59ArdC+1E2RnpQ70bRJYqRPfDZHSGcmFC/nT5L2EmfuTVmE1XhcYUwkH0BkSEtWqIX8R0g0Ls&#13;&#10;w2vRxH56mHR2l3BY6RW6F5o/o+ldIVZiv3XiE/owYRWPgZaf28gOjrdOfqJdAG7QLaFNoBKzaKEy&#13;&#10;yR3IRDEPPUP3QitsL5M+2FCld4QWfEQKPT1D90LTshgylGgITU4Ug9QzdC802N2RhScMWomUcACi&#13;&#10;PGJKE6X7hCKPlyXxc9ErdC80AwaCAboXGiZ/kfnWoIUwGQFEcnCZW8k+eiJWdCtA8h7ZPt6h/hLy&#13;&#10;qKF7oSGfO9KVGbQQ9aQBCG7a0YXSffRC5GNRhIZgbZTgle3nDRpjNA+BEkqywW+oMlCcIbg39GAK&#13;&#10;kB5ctp83qcdcIQp0L7TfciOkDzVUGShC+y13H98noJh1Z6ov0JM+TE+RXJ3B19EjdC801C+TPdRQ&#13;&#10;ZSAI7aF903nFtgKsekamZIwrm8xtHLAtO85Trsvcbr2i/qB7ob2msbazL4kQqk/PbqD9hSfoo6Q1&#13;&#10;9IiTBKS+ZCAIbfbp8Sn8EEWDUK+Pz6zlsRp6OF+U43ru4GzrFfUHXQsNmXXvxno0Nd+P+4Jqeuo5&#13;&#10;3yOqgWK904XabHrzxGJaLBrOmyc+8es9BoLQ1mf+xvcIdA70jNs29egCKm6v5O/2Ql02V7BRb/eE&#13;&#10;+B7MOo131LXQCtrubvgVkpwiN3/HQLcwS37jZEGHik5TV7+J/4a3M36i8cuO9wUDQWh/5B3ge1SA&#13;&#10;2mtPR80c2w4v4dGSRDYlITqU+1Uf7y6RScy2DJdeoGuhHRSNWvZA/cXFSWupu8/EuUsslSqtuThy&#13;&#10;wvmNDKCxFHVU+KVOABgIQttfeJLvEejs7+FnhRJSz9skIfrmwjZODITtq9J+HrfNXRaL70KP0LXQ&#13;&#10;UPpV9jD9QQgrpiSeBoYHaZZNAh1E6fdZk/ggixQS3vjLfAwMoZ3gewT+uHpgrJgHFph+ZfOdIqdm&#13;&#10;jXX1N7yGnr6wkPNEj9C10Ob4oRChPUI4qG5Z1V07VuBc4YP7ptEu0YBQQhZv48PFseO2ywhnAJwq&#13;&#10;yLc469Sn9GH8KjH++5IncWX722MgCG1XXhTfI3Cy/Cz/bdappZxOAYApiSIYyv7IsXK64hxbB6Ud&#13;&#10;VbzuD55KpFZA/TpkXVb2dcaNF3fyNfQGXQttip8yFcv4wL6pVN1TT1kN14ToJr5l0VDQ0NEwmsyt&#13;&#10;9Er03An7KLw/bAq9H/sFpwq40VzCDgJ43mA2FbaX0zwhOtlxMgaC0H7K+pPvEchrKRy3LaEqjf8O&#13;&#10;E2+aEJTyd5jkP1zayQ4ns02CnU+Svx13DkecLV5ieoSuhfbUftfe9t7kk2LAjuQ8CZWpDldIr0jd&#13;&#10;RKbBXjpRfIYeipg+bhvMoEVnvqbchnyufmka6uXsU7Fl52hz1t88BkWBDYjPWe1qhYEgtC9UWcSQ&#13;&#10;CMh2+ybRWymFKOYlrByXDv2X7L38dwX5baXCGhh/vCPCEkHPqDfoWmiosi97mP7gC6IRQ2iYaJVt&#13;&#10;V4hifXGl56hnwDSuWugk0RsjJ0fXYA+1mdrpZNlZ+kCYikimijwkFlNyCu2+dpjLKr1xTFuR+kAQ&#13;&#10;2nui91aARi8rVjL96EIOGMfnQBYxPBekrcD/FWD7UzZmuxYa1WRchDdzbbhKhApBJBh/KXk1ZMTb&#13;&#10;9p3Ty6hvsJ8u3MwWjWomjxPqTc1ceTJOjD3eObWMTVHZsatTt1BPv4k+1ljSNxCEhnJbaixMWiPd&#13;&#10;7+kDb9Plhuu8DxwlasAcdzdjmG0ZLj1A10JzxWTwNp89OJtae9vpQMEpus+JRxE9U3JNBg2PDgsz&#13;&#10;sJh6B/s4f+PqtC2q8rJyImGpachMM09oC0vSs9AejXyD7wmRIMVi7KkAVsFiMc768vwmdnIcKY7j&#13;&#10;+UlYDLIcmOl1lheW7Bpa2NLXZj2TfqBroflrbkrG56JmU6PolQ7nn2ZTT7aPQggNVS/xVh4SRMN6&#13;&#10;TEPEA45LFeZlQ28Lp3uT7WNLvQgNY6FnD86ipWfXcZo3jD89AaZJ8PxgDciu5wrx4tIbdC00ZDaS&#13;&#10;PUh/8NGIN6imo47O11ySbleIPIk7ciPYW4a5oO7BXvowfqV0X1vizd8sTKT0uiuazWQ9CA0p0ZFm&#13;&#10;HMLwhuMBvduS5O/omai3pddzlUglrzfoWmgviYYoe5DeIDxd8PRh/IWeE1mUHt//JsfegeiRkKse&#13;&#10;C0/tOWUwFsHkLN6gN1pLaHvuPi6RGy16NEfjOhDbd1yN4CzI6zN3SPeR8W4JDfeLAiCY19ICmIRq&#13;&#10;ERa1V3DWZ/R+qLCKElZI1fcfjT25Vk6Onme9or6ga6GhjJLsYXpCeLewTANOiPD8GEqqSOeqNYVt&#13;&#10;ZVTVVUtVoiEhf35hSykHELf1d3BN682X/+IKLO/FLedKpK8d/UiYfVlcDim17jJNEl/wk2JckddS&#13;&#10;RKXtVcL0fEd6fYVwBKBmWXlnDWcxlu0j490QGp7Z4ZI46XgKQNA1KoYiOh/P5gmxP7IeqxOaIvGs&#13;&#10;7NzeplGI0A2gIovsYbpDvJGnxizgCdNe0QMNDA6wVxHRHWVtVYLVlNOUzyuBS8Tbt7itgitmonFB&#13;&#10;cGg0g6L3gcMDrvx6UxPnr7/WXEQLE9fQM0I4iBjZeXU/dfX18JhNdh8gwrtQhwzn/dHFBuhvoaHX&#13;&#10;T63N4msqQDA1XPLvnP6MTUgAvRTEpT42ruJOUUB/JcLNrM+xXlFf0LXQMMBGpLfsgbpCiAxv2/aB&#13;&#10;Tm7cZ6szeRyFUJ/nD87mKH04JrDO7EFhRsIV/5h4K8dXpnKJJXjL0LsuS9nAAcaovIJaYlg6g+os&#13;&#10;EFZjTwtdbymmI4VxNDA0QBl12TzHJrsfvPXb+jqptquenhUmq2wfe/S30BAapUZ20/VxHkH0dpca&#13;&#10;8viFhByc6nC1/yWsth5FXH1U+buviHGuHh0hgK6FBvyU9Zf0obrCpw+8xeYNei9MKmNs5WwMBX6d&#13;&#10;vpUH/Ih0wP5vHv+E60GbBs20PTuMXju+iMv/YllIWu0Vqu9uom4hOjhFIOhIIcqPkr7mxqdE/z8o&#13;&#10;RAxTFEHJSCWu5T7U9KfQsGIZ11GjS4xBbT2DeDFtFffF5XnNLWMhUxChgpa+Dpc/q6vEEia9QvdC&#13;&#10;a+ht5pWzsgerlS8dfp/DpI6VJmn27oHzE77i48JuxPCCxfyWEq6SifEI4hfvDX+VHgifxm/4JyJn&#13;&#10;8Djti5QfKLYshYZHhrmwHxYiIoxoe3Y4LxJdk76FJ7LR47mzUttfQpsc8yGbyQpiRc+GWgOI7QTw&#13;&#10;snjIxkn0SfJ31C5MSRRfRK4XCGtwxDIRjdQG6lArbxM1D/QM3QsNgPtb9nC1Em/Whp5mKmopdyla&#13;&#10;HgKt7LhJ1xqLeCzWae6mLZd3s1jh1v/mwlYqaC+jovZy9k5+mLCS55emHVtAXf09XOgvpiSR6jCe&#13;&#10;GxnksV23GBd2DHTRzJNL3XrD+0NoMKOxdEUBTGL19uTqC2wqQlQQpHobxqkF4sUCVHbX8jgXQCS+&#13;&#10;7RjOW8Qzv95awtfRKwJCaDDFsEhQ9pC1Eo4V80Af/ZUXxb2RbB9bQghw26Ngn3nATNuu7KWHREPC&#13;&#10;uOqGaHyYnG7ua+flH3AQ9Asxbby0k5448CZl1uWy6x5hRPAwfnLmWw6whcMbkfvoGRA5gkQ2smvb&#13;&#10;oz+Ehp5JjSOi91Jvx4tmVepmi4k80i9M6/HFImFKIgsW3PuKix8/fSU0LLvROwJCaAow7yJ70Fr4&#13;&#10;cMR0XqCJwfLeG9HsZEFoFebQ7PUsCCmCux5v433XYnhsB/MHE7b8t/yj9PqxRTwHx7lFxIAfS+kR&#13;&#10;VAtBDI+O0NLkdXTv3ldpfcYOjmlMqblIBwpPskncNzzAnk5k+sL9ye7Blv4Qmjptm5KD4/zNLPGs&#13;&#10;xr+g3j61lOrF58CLAwHBts8R41Ml1Vy/EKTWFQqu8NecMHZM6R0BJTTgjRPaotxlxDgroz6Hex/U&#13;&#10;m04SJhAiPz5L3jChkcAc2SvGZpyUR4wvMO+Gvz8iTMbrTUXUaGql5w/dmf/C8SvObaI2Uwf9nXuI&#13;&#10;F3d2DXTTHiFqeDy7hNlY2VHDa+xwbng84RLHNEFnXxd7OGeKMZCzcYyvhYbeCNMfCjDniBcDgEBf&#13;&#10;rEBQ74/IfGWNGXp/eFTV25W1ZfCyOgtlc5UfJa4ZE7LeEXBCA1xdlawmgoWVxDAAPGX1Xc3jGgga&#13;&#10;BDyCcFpUd9VR/1A/HYcjJfxVnlyuaq/hcZntglCYlFgSc6jwNDs60MM197ZxLGOPaLxIiaAOlEap&#13;&#10;2+lC/IlV6dxzIMj26/Rf+Drq86rpa6Fh2kMBrvFg+DT+O0KkFNFgjtC2d/olGz24xXnycfJa/tvM&#13;&#10;U0v4/wCCAdT7e8r5iV9ZzxwYCEihweXu6thGzRcPzxnL+TEyMkKDw0P0bcavPP7C9rdPLuVQKkRu&#13;&#10;YMVulRAbeh54F9HjVHbeZAHZRnSsTPmJTAO9LAaIJb4ijefcMI6Beai4+G2J+bbPUtZTa18HN+a/&#13;&#10;rx+yO57xtdAw4a4A843qbTCRMR7FtbOFyav+POjR8VzRc6GXwfIirMFTkOXFCevPz20U17jjEQ0E&#13;&#10;BKTQFNiaMVoJl/zu60d4jDQ8PMxvYkR+wJz8MetPduN39nXTJ2e+4zf3btHw0eNg3RmO35D5O5nE&#13;&#10;eCuxLJXmxC6nF0QDW3thK88VYYyG3hFeyczaHBoR4zQsC3E2rYCGivEe8pRgHIlVyDKx+VpoEIgC&#13;&#10;vNAWnflm3HaMbSMLj/N2TFDbZh2G2BCaZgukN1Dv5y6ReHVQNe0QKAhooQFYpiH7QpzxAdF7wTz8&#13;&#10;KnUzzT79Gc+xNYoxCCK/4U0rbq/gv8NdjTEW3tJbs/fysVhVcLgglscyMC8xids7bKY6U6PomTZw&#13;&#10;z3ekOJ4jRJC8Jzz/6ITrywizEmM35LNEj/nG8YnjUV8LLdE63gLwmQBUsLE1Fb/N2Ma9L+bMvsvc&#13;&#10;Pm4bPgdeGArgmcVzVO/jKvEiWpn6k914S70j4IUGIHJD9uW4wn+HTWKzCb0bGtDg8CB19XfTpYar&#13;&#10;9MOlXTQsTEzE/ClLd9BDIQIC5tWZ6gw6UHiK05cryUHN/X2UXn2ZTVBk5LW9nj2ikc6NW0H9A/3s&#13;&#10;ybPd7muhYQGrgg2ZO3h+CuPZss4aejzyjXH7Ini4ptsy3wZnjiKm2WIsqsbe69HjjnOVGDPrNbuV&#13;&#10;VgSF0FAeyNPo8GcOzuaxF3ql9+OW0/KzP9BFYUpiwhUm1MjoKLX3dtKWy3vYxIP5iUxYeNOjgWHs&#13;&#10;hqmCffnHyDzURynVF+mZA7PoYt1Vym8qndBIHRFOlXZhhuY2FPA51dv8KbTDoldGyJiSPg4vDWRr&#13;&#10;Vu8PEzm23JIqrrW/gyf5sfpBAXpnTxfw4pkGOoJCaArcXZ0L7yFc7ejJEE2vuNghoNePL2IRX6y/&#13;&#10;yuOtgaFBauhqpqtNBbySGtEhyMOPcRrc4OahfkqpzGRHCcZYmEzFUhtst72ujHD9fy3OifMcK0ma&#13;&#10;YLL5WmiYY1QA80/5++Iz3/I4FS+133L2jTsGn3NN+i9sctsuunQlJ6OM+F6CAUElNGBdxm/SL8wR&#13;&#10;MaBHL3Sl4TpHccj2QY8E9zvCqE6UnKHrTcXUZu7gjEsYq2ECGg2tW2xHdl44amaIMdbf1w9zhAj+&#13;&#10;D08phIM3PASF9HT4CVHC7MTCyrjy83w+uMNllXR8LbSlZ9fz+QG8eNTzi0hYhAl2IPXm5XG1zuAA&#13;&#10;qui6ydsAjGkXW9387hDX/VOViDXQEXRCA+bEWryDWojokFjRuJFjf37Cauk+IMZOcZXnOboDwcNY&#13;&#10;gY3G9Wv2PnZ6IDoB3kIsmYGw0NBgciopDrAyOb32Cl0QTKxMo3TRUM9UplNNVz1PHWC6ASFi5kEz&#13;&#10;5TTnc5Cses5Noa+FBhe+MscIILOy7T7IR4nPBCDQeLd4maiB45Ga2/Y4Vzg3foX1bMGBoBQalmrI&#13;&#10;vjwZ4Z5HhD6i6THekO2jcHnKRuoVQojIxyLHyewhRDQEekNMUr9yZC7PwX2U9A1tzd7DwoT5BXML&#13;&#10;osMymq6BHhYf5sw6+rupvK2axzRYSLny/GbuxRDUK7s+6GuhgRC+Aswj2m5/WXxOeFLhAVQEpwYm&#13;&#10;r22PcYV4hlhmFEwISqEBmFB1NgiH5zCq6KToiXrFG9R5Qh04N2A6IeIDrmZM3mKV9u+5+yeIFOM8&#13;&#10;EB44hF/hOCTjmRQ9lx0GU4/Op/8cfJfNRowRsa/aTLNHbwsNS5DmJqzkoG2cGwXea02NfA3ganMB&#13;&#10;r57IFT8rhWmoTk9gC6y2/tImwNhV4jng5RVsCFqhAcvOfS/9MhViPAbR4It1NqEMYtCPRZ6ISoCp&#13;&#10;19zXxuMqjLNk+4PwIEKMqdWXHO6nlZ4KDSYvPIdwesAjiDRvngLLgCIKjns8VwYij0swIqiFNigE&#13;&#10;YVuTS01U7IQzAxOysu1qoreZJEymjLoc0chHWWhaekEIrbStite1eaMhuis0jEV35R1kB4cnwGeH&#13;&#10;GdwtTODYivMcwS+7njvE81FWCwQbglpogO1aKjUxP4SxgLNQLkxC/3hpF9V1N/KCzpKOKm5sMB9l&#13;&#10;+6uJ4OLSliqeE3vMhbk0e3RHaFNi5nNgs6OoCqxoyGsu5BUN0cVx1r9asP7iDnondhm9dvwjdgQ9&#13;&#10;J8xdb7w01MS4tLSj0nrF4EPQCw3xjNPtFJxHBEdLb9u48kFqYkIaIkyqTOcl+UgNtybtF2F6LaNW&#13;&#10;cwfXTnPmQEE4FsK5GkwtbqUusKWrQkMALspE2QLCWiHGU+iRZKkisDpBAWpS2273NlF1R+3tDDYE&#13;&#10;vdAARDvIvtw9149QT5+JYwoVVzrGaiiM937sco776+43cUPF5LRSdAFjrT9y91P/YD+tTv15wqSy&#13;&#10;Qpzzu4zt7EBAw0Zgrac9gStCgwcTC1QVIIcJQqXSai/z/6+3Fk9IRaAQE/cKTpQlS/fxFuG0UtIf&#13;&#10;BCtCQmgwD2WOCBQHRNYquOAXJn0t3vCbON4RNal5Dkz0hkiwiugQW5c7cvNXd9ZRaWsFvXTk/XHb&#13;&#10;FKIHg2fyH/wTb2sIboYHC1dBrUJD5i116rWhUUwg3ynot0WcB9MOgLrclEKlrBLg65yMn55dx9cJ&#13;&#10;ZoSE0AA4MWy/YPREO69GciQG8n0gRyMmn5tMrZy/8Y1ji+ymA4cHcu2FX1mQR0ripPugt6i1JrmB&#13;&#10;2DCH9ubxxdJ9tVKr0LAaWg18NizeVLajt0WVUkS7oNc7XBQ7bgU07l2ZI8NyGOXvvmBusyXaJJgR&#13;&#10;MkJDj2K7zB7E0n3EKq5O38KueiRKRW8lWwtmS/SSWY15XI9r+fmNE+bBYIZCsPDUwcWPCApPA2y1&#13;&#10;Ck1timH1AVzwwB6+hzvm63+FOayYkpgrU86JuT4lblFWtdNbxDKnUEDICA2IE+MTLZPCrhDOEiRn&#13;&#10;xaJPOF1sw6aQPAYhWd9lbGNRq7e5Q61Cw3o7FNFAKBf+j+U9yDIMczC3qWBcARE8E5jM6MEw6QwT&#13;&#10;ExPpyJcCoLdX9vU24WAKBYSU0IAFDuIZ3SEa6adnN3BYVUlH5bgC9wgizriZwykRvFU1xRVniIwI&#13;&#10;eMaxGLci07L6xTDr1FLqHLRUy0RFHMWRAgGqz+EtYkwcKgg5ocHTJvvSPSEmg5G9GJPBmJyGCYqk&#13;&#10;rVhegzhKpDKw7encpadCA5HoFb0VTENEiKi3Iaj4StMNNrUVdzvGsOp9vEF4doMtntERQk5owCYv&#13;&#10;5a9QE2LDfFNVZ61omH2cpAY9AlYov2rHhe4OvSE0ELk9Mhty+VwYo72gqheNoh8YWyrA+E59rDeI&#13;&#10;tXvBPG9mi5AUGjxt9ryJnhLRE7uuRlF8RSrXp37By4X2vCU0hVjyMjA6xLlPlORDIJLEKkgVQlQf&#13;&#10;4ymRWDXUEJJCA+Kr0nh8JWsIeqa3hQbC06okIkVtAXhc1RH8SO8tO84doucv77yzQDRUELJCg9ny&#13;&#10;17WD0sagZ/pCaCC8kCjACJR13Mn5AciycblLvRej8BVCVmgKUJJJ1iD0Sl8JTWFU4Sk+vwKsBpft&#13;&#10;5yoReoaMzKGKkBcacLQ0Qdo49EhfC21X3gE+vwJPQ8ZABFafq7loPWNowhCaFTdaS0XDnaP7cZuv&#13;&#10;hVbYZonah2m9IzdCuo9W4lkuSPhqQjhYKMIQmgpYBIokqXNix+cu1BN9LbQfs3bx+bObbnBaAdk+&#13;&#10;WrgkeR1HfSCTsQFDaFKgEWOZ//bcfZyNCfNKssZ0N+hroYGYtHa1Z386aianQ0fufqxYMDAehtA0&#13;&#10;ABPPCLiNKjxJ36RvZfFhvgzxgN6IX3SF/hCaPSIPJeYFUaMORSHXZ+7gWtaKuWnAPgyheQFYCnOs&#13;&#10;LIlWp29mNzmi+u0tBvWU/hAa7h2ZuZCpa13Gdk6bh0l+A+7DEJoPgDVqcABgweSGizu8anr6SmhY&#13;&#10;pIrFoOi5ISplAtuAd2AIzQ/AerXY8hSnSYC00NtCw5IY1NVG4LAB38EQmp+BRu1JpIU3hIbJY6Rx&#13;&#10;yGm+wecy4HsYQrtLuNFazI4FV5fPeCI0eBLfjV3GGYcN+BeG0O4isCYM81XzNCRiVeiu0FDdFDn+&#13;&#10;lYQ8BvwLQ2g6ABr/xYarXMLXWWpyV4WGaqhY7Grg7sIQms6AHg7zdI/ayWqsRWioW/a/+FXjKm8a&#13;&#10;uLswhKZTwL3+17VD9HjkjHHjOHtCw/jrKSGwI8WxvN2AvmAITefAnFx9bxPlNuVz9VClxjQS5vya&#13;&#10;E05h+THsWMHclxFXqF8YQjNgwA8whGbAgB9gCM2AAT/AEJoBA36AIbQgBFfCGekfV7LJwN1FSAkN&#13;&#10;kRjIk1/dXcds7++ijoFuKVv72sf2a+xtGUv2idz1Tea2sW3N4nfZ8e4SpZZcSSza2tdBmQ05tPHS&#13;&#10;TrKkYrgzFQAidRzWziEJESaukUffEVD1BkHQyudDpVDZfbpLFPu4ddt+5dFgRcgIDQKZenTBuEaI&#13;&#10;RmmP6v1AZCFGYXVZjkPZ8e5zElfidAYUrJfVNXNGVLOJrThnPctEnK3JGFe+CZTfp/uceXIpJ20N&#13;&#10;JYSM0E6WJ/OXrG5ArhCLIYs7Krl+s2y7NwmxHbapI63GibIzXFdbdqwW4vzvnP6M67XZYrb4u+wY&#13;&#10;b/NL8TIxUoIHIVAYXvaFayXe8ljI6axmtbeIQvSy4u57rx/xKGmOmpOiP6TW/g7rmS2Ydmx8r+8r&#13;&#10;oiadIbQgRHFHBT2oKsDnKp+NmiXGGF2igVjqjfmaKNCnFhoaJUoAO6qBjfHY9GMLOcX3+3Ff0Bzx&#13;&#10;E4UGZfsq/Onyn+Ma/LJz30v38zaRJsEQWhACjRaD+7UXttEnZ+7UcnZEiOvL85t4XIYIezQMFINA&#13;&#10;0T70OEjOIztO4T17J9OylI20Km3zOH4hzKbnDzk+1lZoGJNNjp4n3RfEveBFgHtUGjB+4hz7C49L&#13;&#10;jwFhgsL5oQDVSVFmCp8PopUdoybGibafD0QNbNn+Cg2hhQjgcUQVTFkjABGw68xDd/v2bY60lx0P&#13;&#10;PizO3y4avwxoZCgkYS8C31ZoFV01dF+4fAkNSjApBQRlgLd15skl0mNBmMT2sC5zu/QYhcXWfP22&#13;&#10;gPcS9eLg+JAdZwgtRIBG7Gg9F4r1KcXSHeHrC1ulx4OOhKYA0fiyYxed+YZuqYS2x6ZgoJropZ1h&#13;&#10;+bmN0mPBU+Up1r0mIiL/mPQYhfaEpuBM9QXpcagnbggtBAChvehg/IKqnVrwS7ZcKKAWoeW2FEqP&#13;&#10;nXlqCS+FATCtsDBxjXQ/cOfVSN5PBtSkTr15mR7ZZz8TV0ZdjnXviUisTpceo9CZ0NCrPRc10UzG&#13;&#10;s1f32MEOQ2g2DUChv4TWPWCSuurVQsPyl7dPyU0w0NG9qmtqy4g0c45yNnoqNPRa8yTmtSG0EIFe&#13;&#10;hAbz8C3J+MkVoT25/y26aZqYhhuTwnDoyI5RCNPVkQnnqdCA7y/+PuE4Q2ghAr0IDdiRGznh2F+z&#13;&#10;w8YaIpwujkxHEPnyM+tyJzRe5AyR7Q9iCgCeSkfwhtASJDXWFiR+ZYzRQgF6ElrfyACtSP2JHQTw&#13;&#10;xm289Ad77dQIz9dWMPG7zF+p0dw6dvzQ6Ij4LJs5jwhSlWMebnLMh9yTKT2mI3hDaOi191yP5hA4&#13;&#10;XPuzlPUc0xlKMIQmaTygP4UG4O2OYFs0Stmbvqq73mmGLIUIF1uavI7n3gCcb+TWCLv5EdGvxZuq&#13;&#10;wBtCA3APeOa4dij1ZAoMoUkaD+hvoTnDsOiZ7M1J2ePDEdPp07PrqMKDhKneElqowxCapPGA3hHa&#13;&#10;a1RramLT0B7R02hFeWe1W8HECM1akbqJyyu52ps4E9rV5kLp51KIXtSAITRp4wG9ITQtfCxyBuWJ&#13;&#10;xqoV0SUJvNRFdi4tRHUb20BiR3AmNC2MLo23ni10YQhN0jBAfwkNnH3qM+vZnAM90tnqDOl5tBIO&#13;&#10;kTNCQFp6N28I7dmo2WQe7rOeMTRhCE3SMEB/Cu2lI+9bz6YNEEhJeyXNOLFYej4thDmJetXOPI/e&#13;&#10;EBqqolZ311vPGJowhCZpGKA/hYa4RneAz4BI+2k2K8ddIdbp4Tz24A2hITplcNRxgHawwxCapGGA&#13;&#10;3hAaVjK/fnwRR37Y4+LktU4njZ0BkSNRRafo5SMfuLyKHFMBmQ251jNNhDOhYW5M9rkUzjn9OeW3&#13;&#10;lVrPFrowhCZpPKA3hOZN974zwJzEWjIUyXA13QJeBrYT5AqcCc1w72uDITRJ4wH1LDTUx44uiafI&#13;&#10;ghPcW9iKBAUyLopeSmtlUaRGSKu9Yj16PAyheQeG0CSNB9Sb0NBj3WgtkdbB/jBh1bhV0gogwONl&#13;&#10;Z+ilw+9POMaWn6VskI7VDKF5B4bQJI0HvBtCQwjWjZYS2ns9mo6XJvEqcMUFX95ZQw85yBcyJ/Zz&#13;&#10;Gr0l9yAiL6UzscGhIps897bQqrpr6WDhaYoqPEW1PY1ScQcjDKFJGg/ob6FBUDtyI9iBohwPYZV2&#13;&#10;VlHfcL/TJDtYKoNFlvZQZ2pyONGN6H9kOLaFN4UGM1d9D5hiOH8zy7o1uGEITdVo1PS30JCf5LmD&#13;&#10;syecY+uVPezgsP27mveFT+EEr46CheEowbIY2fHgM1Fv+1RoSG701smJGcTeFT2xK2FogQpDaDZf&#13;&#10;vEJ/C62oo0Ianf9bzj5O/mr7dzVPlp+1nsU+MF77NuNX6fHgC4fmSHP1e0toLeY2aT5KiN+V1QSB&#13;&#10;CkNoNl+8Qq1C++nyX9LjQa1Cw72sFteTneOYGKsdK0uSbgOxxuxmz8TV1bZABMi8+JXSc4DIASlr&#13;&#10;8Kcrzkn3V6hVaEhDLjt+febv1j2CG4bQJF8+qFVoa9K3SI9XWGdqtO5pHyiacV/YFOnxVxpvUHJN&#13;&#10;pnSbwqzGPOuZ7AM9iiNnSkxp4pjjRQ0Ux5Dtr1DLtTHdYC/xbExJgnWv4EbICg0ePjgAZF8+uC07&#13;&#10;zLqnfQyMDDgNf0qsSrfuLQcS4yxMXC09FkRvVd5VI92mcFXaT9azyYEc+++csp9Tf0rMfBqQhEjB&#13;&#10;3Pz4zFrpMQqRTBYvLXuAI+eHSzulx4KOckoGE0JWaDClsLxf9uWDMSWJ1j3HI73uCs0SjfbxyBma&#13;&#10;c+AjX//j+9+cQKxXk+2v8IkDb3Jm5KHRIXr39DLpPiDCqBAgXNBWOubQQONHSakTZckcJiU7DsS4&#13;&#10;ELkXFSB1OsLCcH+O0o+r+VDE9AmfzcIZ0v3VRPboUEDICq1n0ESP2ClYgYaLRZK2QFYpR0lXvc1Z&#13;&#10;pz7lOEagrKOaHvRgHZqMmEr469pBPr8CzMfJ9vUFcX3ZRHswImSFhjAmOBJkDeDRyDekyWOQdttf&#13;&#10;1WTAjRd3svkGoIc6XZ7ictCwPaKRI2rE1uzzVzUZEJ5O2ZRCMCJkhXax/qr0ywcnRc+17jUeGNQ7&#13;&#10;MsO8SZh0BW1l1ivfQUZ9Dq9fkx2jlcgZmd9WInV+YMmO7BhfECsOZPcQjAhJoaGX2JodJv3ywU/P&#13;&#10;rrfuOREYvC9J/o7mJ37F/PzcRlqdvsWr/ObCVnaH23MyIALkz7yDbOZhslr2GWyJ8dbi5G8pqeqC&#13;&#10;w3kreElXnN809vmWimchu0dP+HX6LxSef9ShEyXYEJJCg7nyXwexf6cr7Bd90BswhssS4v/h0h80&#13;&#10;L2ElvXZsIZt/IKp6fpexnbIbb4RUo9YjQlJo8KzJBAb+V5hlcNsbMOBNhJzQhkeHaYGDeavtOfus&#13;&#10;exow4D2ElNAGRoZovaTggsKnD8ykRnOLdW8DBryHkBAaItcxD+XMdZ1QlWY9woAB7yLohQYPG7xo&#13;&#10;6nVeMiKyfcSBN86AAU8Q9EJDrKCjUCkIcFtOmOGVM+BTBL3QsLLYXmQ8Jp8TDXPRgB8Q9ELD5PSa&#13;&#10;9F/GxIWwK+TP+PvaIR67GTDgD4SEMwTL6Cs6b1JGXTYnvAmFpfMG9IWQEJoBA3cbhtAMGPADDKEZ&#13;&#10;MOAHGEIzYMAPMIRmwIAfYAjNgAE/wBCaAQN+gCE0Awb8AENoBgz4HET/B0PTdxf9UEN/AAAAAElF&#13;&#10;TkSuQmCCUEsDBAoAAAAAAAAAIQDFg22EeWEAAHlhAAAUAAAAZHJzL21lZGlhL2ltYWdlMi5wbmeJ&#13;&#10;UE5HDQoaCgAAAA1JSERSAAAAjAAAAKMIAgAAANdYYYoAAAABc1JHQgCuzhzpAABhM0lEQVR4Xu29&#13;&#10;Z3Rc53nvO7OnV2DQeyPBLnaKpDolW5aL5CLbimM7iXPslevcm5WV5OSuJF/i6/vh5JycrJS1cuMV&#13;&#10;58SWHduSVWzJtrrVKLGTACsAFvQODIDpde+5v3c/gxEoqwASJVIn2oLHwz27vPt92v8p77OthULB&#13;&#10;8nZbKpV0uZzJJJ8ui9WqWa1Lz7Be/s+3u9h/vt+Zn0Ihl8/bNM1ms1mYQTVjl83hW0+KdTlEWliY&#13;&#10;c3s83IDbqBtcfv3X//s/HxXe+omz2azdbhdWFvIsQy4uu+SyiBSPR91ut2IATf33IRVWNAOIweXK&#13;&#10;ZmVixL0+nPEVTfg7Ofjdm4PlEek1UX0no/zwnHc5A8sikpLPD+n0Lmf6XZy+LCIJFDFByQowybsY&#13;&#10;1YenXjYDyyRSUZLey8kTc/qmTFCQn5S/wP/4M/grmJ+WgnwWf3vDQcoJcuYHblsWuksm43hICtxp&#13;&#10;yyXqyiaigCch5GGmmXpFEVNs1Ve1Wa0Zi81RsGiGYdF0i4U/jjF0S0EzLFZds+B+8KnZ8prVxkD5&#13;&#10;Haop3Kt8FIteyNmshrXAUepii7xgVffR1L9LpHs/NMUHF929xuFW6GUURDqYYb4pKcmzL6+zS9GH&#13;&#10;PbqRN4yMRStAH4PHtkEv5jptKfBnnmwtQEN1LSvnqOtAVREmSL/4t4SZrl0Ze28kY2Vy9AZHm3oJ&#13;&#10;KUdqNENJi6ZEi8Fq1rzFmjf41PJWV9bizmievMWdtbgKmjOnaUkrdIIupmgaViWViniaTbfacFfM&#13;&#10;7+xROxVpS4JTvOG7Hvh7coFrhEivGQvzm1ZgSs1Pi9Ve0OyIC7pMNCBzyx6r1aUbWqqgpSxoQg3K&#13;&#10;QQLdqvE9YxorjtOgrtWaUzKm2Qo2G/pQ0cb8VNp1CZHeDy33zul3jRBJxUqKD6EMkTIW5p+YeqUA&#13;&#10;EQndtFA6tFLGCdukSGHH9HA2lMkXTYsSnlzOks5YdJ1DclZLDqLIFU3vnT9lrJRgfjDodG0QqcTI&#13;&#10;ihhwuYpumZrKBHDG4id0sSI0ejaZKMRjzmzaYaQcRrYQm08MD+qRiC2btxV0ez6nZbKWVMqSz3Ew&#13;&#10;5EMB5kwKXkYnASrvnL/fvzOvDSKpqTLBnEIJkEWHTIauK8OiDIih4IH6M7GansvOhyfPntTnp8qN&#13;&#10;uDsdzg2fi3S/oo8O2FPJYC5bntMXLvXnwjOWfMpm0XN6Si9k81oBbacAhw7mMIGDTPK1rehkjNcG&#13;&#10;kQRxF6GXKUuKPGA5JjXH9FoyGadRsBcKCIqDqH94Zu58j95/3p4MW+NTmeGewmCPMTlsSUR96VSy&#13;&#10;7/zc+d7s3GTBSFiMpFvTfXaC9zrJAkivKafDyOt5NjMDUCSWaNdrc7s2iCR+qjhL0MuUHgduDbqr&#13;&#10;kNdQWdGF5Pi4EZm35JIuI2OLzuljw9OnunKjg5bpkfTIRcf0WHpq2EgsWMOz08ePxQfPG6k5izXt&#13;&#10;KmS8mWRuZjI+P6PrKU3TbfaC3V6waQAJGANMvmj2irrwWiTTNUEk5cGINVJ/piej56yG+kOMrPl0&#13;&#10;an567HTXxNkTmfFBezoe0HOedDo+Nh4ZHs6F5/V4WkvqCwuz+cxCov98Zqhfi4Zt1ozVkihEZ+MX&#13;&#10;zk8ePZaZHHVaspo1a7FkCxY+88rjVURSSHARVVyjuu+aINIiO5uRBlOoVGggnwMiKNBWyDmBa1Oj&#13;&#10;AycODp48mp4ataP0sjk9Ep8enYrNx/WsVU9bU7mskYmE+/tsC3NePW2zJJORyZHTXSOHD+cuDZRl&#13;&#10;s06AIYiwkCkYGUBfQcHBRY+5aJ0+JNKbK5JFGRIgLmrPSCfi8fB0Zm66kIoHPI4qp6UQmZke6Bs4&#13;&#10;dyqbSfudbrthQ94crnKPv8YXqC+vrbW5LY5C1pVPBZ04RpmRgb6hMyfTQ8N1htXn8Vhz6WwqlohH&#13;&#10;Uuk4IJ04REE5u6/hh9cM1DWm8953SZKwzOKmPB31XbdZcnaLYTNwXB02A81UyMdjo33nxs6djA/3&#13;&#10;FVJzZV5bhddlSSRmhoZzXrt9TWNhdb2nudHZ2uG7brv7+hu9G7dZqpudHav1pkZPayNhxtjoRGo+&#13;&#10;nNdyjmov1y1MziTO9U/39cfnInrOQNvZ8jrGT7CeApDov2sSPLy/AVaZAiJrOJKLRggiaRbQQdZS&#13;&#10;cCnfFOuk3NKMHhk78vzjC2MD1QHv6obGoNM/NTYxNDmZcTp2fOJOl9MWSSfdoRpvqKmQchppZyZk&#13;&#10;Lbhyhemp7MBgmc9pXZjpPnU0nknW1TW2t622FuwzQ+GpyUimtrJlz67qlmaHzQnYszjsGRXRcDhN&#13;&#10;F6zgYGyvEerdJ1XfSCZXHGC9GkSCdxcDPGITkCQoo1nQaPYcwBjvphA1UrNj504MHzxojEzWugKd&#13;&#10;m3c6yyrnU7mUxda4Y6szFDAw/jaC3k4VVLA4dI8tV8g68jrWCTHKDF+60HPCYsm0N9XkFsLD53oy&#13;&#10;SWvGXhncsqlt725HsEyFm2yOrGaLqwE4vRbNDXOooPqHRGJCIJJpeZAZ9WciOkIDdovdlremY3Gr&#13;&#10;Jetx5az5iBGevPTKofCZi5ak4elct27Pza7aJgKpmtdr9TigiwrUEfUmngDEIDhHuMjqsWYdFquz&#13;&#10;kMnk0zFLNmLPRoaOvjJ+qstp97urVzXu2R1cv97icCvS2hx5tyul2QnXui02V15B86UFav+5Jely&#13;&#10;IsG9REidFqstmVkYGIgOXfDr8TJb3hnw5KfCs6PTI9Pz2rr16/bc6KtusNpd0NXqZDoTeX3O0Ods&#13;&#10;WrxgifNvPe+w2UNWW5XFXmHRvPmc7tBTlunh0UMvzveeCrp9te0b3C0tMasjlrXk847KxiZffb3u&#13;&#10;92athqNg5U9F25ds/7mJdLm6I4NgI15NGDSbigxemjzyquViXzCVDHk8hVCFc1V7uqo6GayoaGp0&#13;&#10;gB1sejYXx1HV9WguO2Mx5jRr1GYluKDnc7aCVmb3thTsdflCudMRchs263w0PTysT085k9FCOjoZ&#13;&#10;jYzNR3Oap6q+o+O6HdDMUubXrUQiGAGRXIm6LmK+96Tuc8U26Wqgu98wpnZC2ugtXBeHVtZW3bKh&#13;&#10;1RdwaLlUdHpqamEu7nU5VrdVtHfaAwHDlja0WcM2ktb7Uplzuj5gt03ZrTNWY1orTLud83bbZCZz&#13;&#10;IZXq1fWhgj6ZL8QKAb+rc7N300356paBqcmx0UEtmypzWOsqAs4yP4hBBXQxzVbdsEoY9prb3kci&#13;&#10;CfhWSdMSAFf5UlWnUMQPhZQ1n3Dp1o5QaM8a64b6cLUzXOaY87vS/nKLPWApoBHzWX0ylx8oGAOa&#13;&#10;ddShzWp6xKYTDreQs8CYOWwpjy3sLAxbUueMVG8hP6ZrsbzblghVhINlk7ZC2mV1h9yta5rL1zZp&#13;&#10;IbfFZcnbLbi+Mc1IEi403QMzkSHFwNfEZvvWt771tgPJ5YqFslds3MUCBklMSJpHM7KpXDRsmZ9x&#13;&#10;RMKWZIzMnL2ywrOq09u22lVW78i7NPJD+dl8bkTXp6xGFNcKv8pmODTDxZ+l4C1Y3dg1lX8tZDUj&#13;&#10;ZbdkNMJKNi1rd6ScdmLhQate7fE0hEL+ULkW8Flcbgv5Q80OGiSORzRXRfVUrft7Sp4Vq7v3EYIX&#13;&#10;JcnUJ2KTyOOZtQgK3uXy2ZmZyMXzyeFLhfnxbG7B4rGVt7dXX7fLWduRd1Q4EnZLLpI1zmetZwzL&#13;&#10;uGZNkrmw6R6TQiqKpBKBKp9BxUrcikwaXNhdsNfnXa1ZV0fSWufVDe90OHn8aH5i2Chks4FAobrV&#13;&#10;WdVWVtPmrCjXXWSess6C224t1m2/Le++0wNWTKT3Ud29+TOpmhHwtJHR5mOOsQX3cNQ5kcyOx2Iz&#13;&#10;8VwiTwLcrtKxKYtlyjCmCsaC1ZIySYwtc+atjpzNRo4cpwmdp8IIeKVIkCKcoelZLZskN+i1ZJwU&#13;&#10;ExmeRDg9NzIx198/3nN66Gz3/PCAJRKzpnR7TvNanGbp0DW3XRNEwpm1W3VfKFC3pq1uw2pPa0PO&#13;&#10;79NdbofL73L4NKtdFQTZxw37AJDBYp+12hIWLUcqkKhO3pbP2pNZZ9SwRw0tngfF23IZpM7m1C0u&#13;&#10;I+ewJG2OpOYz7DbDlba5knZHEiDosnqqvLXtdTUtdfbKMouTcjECHZdBu2uHVteAulPKDv8zpVGx&#13;&#10;FSe5EDEWZpIL4Xze8NU0OBpXWT1lFhfVJCez2b5MbgR0p2l58k0Fw28peIBmhpYtaEln3k7lSdbG&#13;&#10;tVREw2k4HEmnPR2y5Gsd7g6bvzljD+SMgtHTVRjsdlmj1hqf1rRaC7RpjjqcKoLkhl1z4Ay855Dh&#13;&#10;WlZ3Mja8RSosyY8qrKey48qOwMLEHnIZixGzZqcXEuOz8YVcwW7z1VktDmQlosXSeUs24y7kyzWd&#13;&#10;eXfbCpQ+xu3WBXsh7tANR95rByGoCiGH1XCTgM0V0gX3Qt49lnEOZ5yTGXskpcUsroyvLhCsKldQ&#13;&#10;oUBpGGH0vGHDkzacuubOIJyXQXATfRZ3qYTuShcWXSFhfP8kST39IsBV5kKqHs2N8rp0JpYdvhjr&#13;&#10;PZUevpSORVM5e84WXLvzpqptWwoVnqQ96UgP55KjhUJY0+asWkwjp6cAvSJWwcKfZjfyoJGszZ0l&#13;&#10;PmQlW5jyaFlL1pbLhxzedVbPuow1ZOQKuRMnkkdezc+O5Xx2o7nd1bSuom5deUWTzesnakc+2Gqm&#13;&#10;bGEns5zS/O8Kb9eyJC2mKIrcuaR0O1+wxgipJtLZcMw1Ea0fT9aGMwFkByXnwlpZfIYDs1SwklTF&#13;&#10;46UelaJhj8XwqT/lPBHES1qtWQLrJnggJOd05D22rEcj7FpwgcmV7eVno6AnMsZ8yhPJuadTyd6x&#13;&#10;aM9wcnTGSFD2aqhaZZW7V2VKpcqHK0ygd3S599FPWswkiRci6k7GTNmBT/O43HZPyO2t8ti9di3o&#13;&#10;C7Y3+9d0OGuqAHfMnmGEKUAxCjGLlbA1QuOyGl5sklkUkbPYkiSENATBQm2EHXQOzsNyQULD4rM4&#13;&#10;KizOCovV57V5vfGkJTpvcViMmjLfxvX+tWs9jS2uUEjzOkHwyI65dmRRkorpfFPczVLlK+FCXcOS&#13;&#10;JFQpfi6W6QidVP4tY3d7ygIdHf7NG/1rVrkCXks2HZ+e0lNpq82esdotmseqOTFiBG8M5EltJJ/w&#13;&#10;YZ1Q2SQ4aQZEj9pXw27oFLGodJEqg3XoBXsetzdnscfyjrTF4w4E6xsad2xr2L6let0af32tFXRH&#13;&#10;ISXlXmKDFi2R+n+ll2Wn7L4KcaP3CYLLk4sBKtqhxYc1/1/5J7aCsxDLp4ZmIucGSKHGT/RkunsL&#13;&#10;U3PZJOluxKNcs5dZbS6rKl4FLWfN5DdBWQd/ViUxbp0MhZKErKoJ1+IWe8bihGKYKArCXM6sQxuL&#13;&#10;xc+NLPRPzIxMT0/MJBOEv20ui0sFGvIWO1HW16kjhErFH9R6klKw6B1prHd10pUnUkmPLWU6hYvM&#13;&#10;R81mspOTkxcuXOjt6RmfILKQJdQDbk44LYl4auHi5MjR3smB8YVELGmkSaRjR7yG1UsZljVks1Ya&#13;&#10;BpjbQQGDYUkXrEnKi9UKigI51kDBGtStHpa+kDi0OFKGM2m4M2ktgzmzOrxW8kxQLJtZWAinE8n0&#13;&#10;XGzi3ODQ8d7Y8GwhmWNk0DplzeoFI5fLRWOxBVbcz80lkymRJFmGYZjb0ud6f8TqytskxYwCihb1&#13;&#10;t1LlVLzl80ODg13dXa++8uqvfvWrkydP9vf3s3w+EAhkrNa825GcmJ47fyk9NeX0oPx0R7mvprHR&#13;&#10;FarUvH6H25fPoo1SuhG1WuNEGMgsmBl4hejNVRLYIDdmCPuk2VKGLZWlGFzl5P0We7XT0ejUajRF&#13;&#10;1rgtNl9IRl1Oe8qqLeQshsPv8pdhEBOOfNKazyQoCBs8evTosWPHTp8+PTExQbyQtVlsiWSyuNJ/&#13;&#10;qSP1TqzUim3SewLBcRn5T1acibGlXHRqevrRRx45ePBgXV3dxo0bM5nM+fPnBwYG1qxZU9PcXFZV&#13;&#10;02B3r62uqAnaba6Uo5CIUw0ZTuj2sqotO23N7YaN+Om8bunPZM8a+qjDllbE0d0Ww20YDrU8xuY0&#13;&#10;NMNOTE+L6dZEppDVgSP2Zru13WdfZ9cbs5MLs2e6LGNDlS7NUelP+T0zTn/OV+3wVoUTkZH5scm5&#13;&#10;qfxU/NiBI+FwuKysjGHPzc/V1tR+6lOfuvXWW4PBoEIwaAQzHLuotN8BlFgxka68JBXNjkkblEPp&#13;&#10;YU52d3/v+9+DeL/92799+x13rF27trm5+cLFC5FIJBQMJufCZ7u7nQ575/ZtAb/fOjYZO3M+cWFo&#13;&#10;ZmrGV1vtqq2wuEiKUydcMLK4oNgoBagpy+ImKlenVi+R4MuD2oAKhoFUlectNQ57s8tS47SGWCWT&#13;&#10;OE868Uh2dJQyWG+IJFN7sKPT4SnrOtz12E8ePnX06MC5nkOvHp6Zmb3jjjs+85nP7Nq1i/Ej93Pz&#13;&#10;83BVVVWV2c+kaJtKRmbleO/aIJJ6EvFMzE03jHg8/uJLL/36179eu2bNx+66q7qqyufz1dTWVldX&#13;&#10;7d6959Yb9m7qaB0YHhydGN++eZs/bSwcOJY+d8GVyjgD3lB7i7OuUickoLIQDkveQwoI+8B6MjPq&#13;&#10;mlUBVRVKz5DtoCzLgngVKi1ao0Vrdtub3ZYKDdrFE5bhkdyFAX1mKjo/Hc+nraEyV3n11FTkVw/9&#13;&#10;KjEV/vhtt924e7e/PNTW0XHbbbdt2LABiceCIvqxWOy6665raWlB3f1vRCSTu7CwQCOe8KUXX/zR&#13;&#10;j37EZyKR6Ozs3Lt3b0VFBb/CmA319XW1tV6X3eOynh8fHpqcWLNqVWp8fPjCubnsvKXOV7Wu3RcI&#13;&#10;5CIxIkMOv9duDdj0cgdwvGDYyOZaY1Q3GNSiaKSCsg6uqcAcUZ8mp3OVw7nKqdUa8UJ8eJSqcVsu&#13;&#10;kTbSqVzc5tHC6fhUOu2rbJhfyDz/wqvVLU0fve+etm3rt27ZtmXzlobGBr/P73S5xkZHDx06BNKZ&#13;&#10;mZmhtVKIRJTfz7CXSs8HUpJK/jomlwfgCR999Oezs+F9+/Z95jOfvfmWm2FJh9Nx6dKFU6dOajYN&#13;&#10;m6zZLOcvXvzlM8+QGN24fn1sfpZK1IbO1uZNa3xe38Lg+OiZ3rlcoixY5dICWsGrOYF7jrzDmbe5&#13;&#10;cXtyFn/eEtTtft1RZthqMq5mh6Nds7RqegVlYrGJ4YkT+6OXjlnysYq1a6tWtftra6yhqqy/wuqv&#13;&#10;zGmuQ8e7ZiJzdW1NlbXVNosNBdt98mQ0GgsGgrl8bmpqKhgsg0IHDhzQDX31qlXQSSmsRbP0gSSS&#13;&#10;KOtUiiUMaoNIv/zlr4BhH/nIR7dt215fV+d0OiHkq6/s//FPfjwyMjQyMth7/uKzL73Sc7Zv766d&#13;&#10;u3duK6siD9dY297mcnpm+gai/VTlL7iDlZUVDdZEDpxs9fnynmDWWaU7GnO2et3RYNFqUq6qjKte&#13;&#10;d7WkXe0ue5N9wWOdzuaT83piNHvpqD5xMplY8FY1eVo6KHoNtq8Ltqzx1jRaPb7eSxfBnNNjOE8T&#13;&#10;J7tPPvnUUwcPHvL7A6bGq1+3bv1NN92Mouvq6sJYbt22tSIUes3rWTmJ3roTwhv6U1ceOJjQGziX&#13;&#10;48GASUNDQ2Nj48PDxEYLPB78B9Lr7Tn3xJNPPP300zhM3d0njxw91tt7YeuWLZ+8667OzlWh6pAv&#13;&#10;GLC7XLPDIwNnerORRFVlVUVTPUstLp3vnYuGg7U1TodTZeisVp/m8tu8PsPj1yr9lkqv4XEWdKc1&#13;&#10;Z50dHuo5ODxy2m3LuTL5eCS9kLFFLM5AJTCk0VZW4fQFqUJxKHTtHh4c6Dp+7NzZ012nTl64cHF2&#13;&#10;dpbBIzEwGdgBPnv55ZcvXbq0c+eujZs2BsvKVL8ykaQPKJEk2u2wO/AKX3311RdeeCEUqmDf6OhI&#13;&#10;f/+ls2fPHT9+7KWXXjpz9iwV+clUamFh3uFwbt269fOfvxeD4Pd71QxYjFQsdv5sTyy8UFNVCz87&#13;&#10;nIWhgQtT0+Oki2rLy5wLsTglx0bWbbXbF3K4PJoe1FK2zPhkcviCKzOXmx/ov3B8bnackGttdWug&#13;&#10;vDmi26dSabs/UAaRXF7CtzYH7ftsNTXVLoeddU24cbF4IpPNMvPz8/Ojo6MQ5uzZsy+++GJvb++m&#13;&#10;TZva29vRfh6PB4CuQIRaj6jg6wopdW2gO+gEowETcAkfffRRvtTX11dWVvI8Bvg5l0WYeOA1a9bi&#13;&#10;28di8Y0bNnzpS7990969wbKgIChgRTyZiMbitTV1TR1r3FXVufmJqaFLKdBzUwVZvNjZ3plL/dSa&#13;&#10;BChzPDdauDit6V5rMj/Vc3L+1BF3ekpjpVlsMhGOWHOOmpb1vo4t9mBF1mZ1lZWHaurt3gDlq1lW&#13;&#10;D9rtToetrqa6qjI00H8xPLfQ2Ni0c+fOhoYGfsKZwxohT21tbaDw4eHhw4cPY1NbWxXSE8u0QgqZ&#13;&#10;rv4K0x9XQN39ZsyRURBWgUJIEpEFWBJnCGrQfnLVqo6bb74ZgHfTTTdt374tEo0MDg54PN7rr9/d&#13;&#10;2bnG7XBSoK1k0UYgW/MFyqrrm1zVtdacPj/cH1uY17ye8vUtoWR+pvtsfH4uW+H25AoLJy+lB6c0&#13;&#10;d8HmyU4N9SQHLtkNI9DQlLf5k+G8kXW4aut8LfW+2opgTXVZTZ27vMJiJ7lOKlgRKZ/LsVxzemri&#13;&#10;lVf2Ewy8++57Pv/5z+O9bt++HUcbpccDptPpnp6eEydORCLzuHf4TFhWNC5dGlcelbsaRPrNUSZT&#13;&#10;yf379//Ld76z/+WX+Q4/zs/NjY2NEqybC8/BpFXV1cxOc0uz1+sZHRkdHhmBWzesXx8qZ2kEYkge&#13;&#10;nJin3esPaJpDs7sK6czM4HA6malb3V6xebVtPJwaGqPWKNdQ5tcc2QsTWiSVrzA8ja7owoQWjtgd&#13;&#10;vsC6za5goz3lzhJ0qg6WtVQ5fC5XsNIZUBRS8XLNhhQp22mzRSMLj/380aNHjm7fvvPLX/kKtEGn&#13;&#10;0YcR9nr22WcxSFCor68PPkMHENOLJxI1NTXKxJqtNFcoTFeFSKr+czGeb46XJ4HpsEb46izT50FM&#13;&#10;XG5k0llU39jY2PHjx5XG778UjxMSS/b29s3MzlaUh1qammFP1S2Iy5BrtWl2KkwNS2QhHp2JBMsr&#13;&#10;a7ZcZ6krzw9PxUcmnT6Pb0uH1+YsTM5raNBGp29NBU1QFoZnNU+orG2Dp3a1XyunciLps5bXB5x+&#13;&#10;v05BiqpjsEs5sTL+rPxLp1544flHHn4Yqt1w0y0YSEgC4BZNgDMLjiiB1WQyMTMzjWJobWtDYzsc&#13;&#10;UrO3ouzt1SCSROfYVLBucbg81cVLl6YmJwmhstRbHECI19BQj2bDK8QCd3V1nzt7bnh4BN0Yicdj&#13;&#10;0SiuidvpUl0CuBbrjzFOOmFA1abJ4wmEWjucobKsz6nPxmZGJwMNtcFNnVAqOjGby+XdG9u87U0O&#13;&#10;TyATzyYstor2Vc6qOpsn6PL57BVBPxbR7tWp4icmC3WoKM/r2XQaseju6n7k4Ye6ursdThdaGah9&#13;&#10;5swZcKkKh0ejfEET8BQOhwOkB0UQslWrVu3dswdD5XK65KlXQqUVE+nKBFiL6YlSdsxipQEywvSP&#13;&#10;//CPfFL3mM1m0OPXX3/9vn2379p1Pf48OCoWjUEqgNOF/ksDI8MLs2GbUagoC7V3dLStXb1q3Zq1&#13;&#10;69e1NDT4IFsqi4fkwFZ7tZQ7Hz91Zvx4V/uaVt+2VVpGH37+aGp8tnbfHm9nE8m78Nm+yZHxVddt&#13;&#10;9da1ko0t5IysnnOwegk75/QR940tREYGhwZgogsXAJyAuosDl5DgxoYGfKMNGzYSVwS/EZ5H7hGm&#13;&#10;p556CrIh8WbM3r93755Pf/rT+OZAIRx2jJOEkpdNqatFJElgUjRqbjjq5F9mpqf/9m//9rHHH9+8&#13;&#10;GWS0oby83Ol0rVq1uqOjo6a6FrBAx59sNodNXojHRqYmznafeumZX/ecPg0EL6uudAf9tQ21O7du&#13;&#10;27trd1tzS1VFFZqFvE/KksuOT2bn5ivrq7SaADnymdN9qelwxeYtrjpCBtlkZCo+M1tVVe/wV5Lu&#13;&#10;0zWnjcS4rs/EFgYnJ06fOdN75uz48Cil+5lUKh6LNTU3b962dev27XX19a3NTcEgPqtfVTTn84Qc&#13;&#10;0WwXL15E9aEDQeTYsN/93d+99/P3QlEzrV/MYq7EMl0lIklK4rVP81+4Qd/73vdQI52dHdFoZGpq&#13;&#10;Mp1Gb7AMz9bc3LJ92/brrtvq8/mZhcHRkTMX+vrOnI3PzgfcHgSpvqUpnk31Dw5Mjo8HPd7mpqat&#13;&#10;e3ZuXL+hsa7B5/ZRhpVJp11eNyWnVLHmWAMbS2iVVXbKu8EYWsZGZNZKos8dt2uRXG764mBv98mu&#13;&#10;c6cHpyZUCC4QbGtooph4biY8MTnBcsGm1rZNW7bASfV11V6PG74hhwJSIOOF3gYviIrjy9mzpz93&#13;&#10;770f+chHfF6vCUKlhZ4KKC+NFb0l5LsaRBKbxLDgPhQCn+AiRo8q7zt/ntTZqVMn0BKNjY1ohqmp&#13;&#10;6WeffQ6gR0CspaW9oqISykUSCS+WvrGhs6VlbUdHXW29x+9P5tLT4anR4eGBCxdwhGcy8bJg2eY1&#13;&#10;G2/acUPrqjVWl5OSIak7pX5Ew4BQC+G0Ub1HMopFnQ76CqSNo1PDL544fP7A4dzCvMvvqWtvA7k1&#13;&#10;1zXUVVZ7Ha54lAxs5MLAxcGRUWKogIma6vKAz8cgyXXNzc2b/lwbag2AA29t27YNOLpz5/bVnZ08&#13;&#10;C7IGL5rBh9e2ZSDyq0EkGRbkYcPAwHRt7W1ejxciQTCiyPf/8H/d+fE7UOJul3tifPJv/uZ/HHjl&#13;&#10;YDaTLwtWoBdvveW2rTuuX79xy+pOcAPL0K1Oe43dhsKx5Au4m7StjIxNTHX3Dhw/0X2pr3dVS/Ot&#13;&#10;t+675bbbPR6/hwISAwwIslDL+ogQOmgNQC7eZqSjscNHun769DN9A8OdDa03bN+5Zl1rXWtFRajC&#13;&#10;ZnVaDYqYPelU3sa6l2xkYnr0/IXzfRf6uk8ev3j+0vxcLLKQQDnv3Lnjq1/5CpH7menwAw88EvCF&#13;&#10;PnX3XTt2bHW7XaAMvPLx8QmSgcB1ux1g4TDFSRnoKytJV8aZlYA3cvPySy8RC8Pdk8oNAgrPPvfc&#13;&#10;4aNHGxqb1q5dX1lRDbIaH5sgZMazzc8v2O22T33qk/d86p621jZfoODxWgiqatYy/EvALZFuo5Bw&#13;&#10;e5wVFXU19auam9uDQX/fhZ6T3ccpea2qqPT7fErP2BTE1ykmsVlzubRT08fHh372i8cef/oZm911&#13;&#10;6423fuwjd+7avr25ua68HD4huGiAyih5MAE0KzhtlVWIdUNbW/NseKa7+zQFKj5fmdvta2tt/djH&#13;&#10;PkI4cXR07JWXD0xPhtetX4s/7lW6ToVUYEE8Cjw/v98nVUbL8JpWLElXgEhiihjc0888TVAOYAo8&#13;&#10;c7tcePK4tK+88sqaNcS9drW2rPFDB91WEaombbNr185YdCEanb/xpr3XbV7v98OMCISrkA9YdQcU&#13;&#10;LlgzqewYa2CMPHGBMrcnWB6qbGlurKwIzM5MnjlzsqDnWf4f9AcgDg0KKYosWFltkZ4YHfrVL588&#13;&#10;cLC7uXXDHXfcfdMNt7S1NAcp/XdoyHokEi4UsoSCNEqIeH2Eqmsh4ODCJUOVnT1z/tTJ8x1t6+/8&#13;&#10;6N27d+1dvXo1hgoC9Jzr6e8fAK/De41NDRWVKhqJJJHGJKSyevUqVCLAyYz7vy0avxpEEtmenp5+&#13;&#10;6KGHUHdbtmxZt24dSg/v5+eP/ZzPL3/5d7Zs2Q73oeJsNntVVU1TY2N9bQP/PH3yzKZNgL915O4i&#13;&#10;kclUMknzW5vmZkLjqcmB4eOT05dmw+P0GnK4uKTD43a0NDU11TdNjk6fO92Xz+sU0JHkhYmpt9Pp&#13;&#10;WzMffuyRnx073L1hw/aPf/zejZvWl4f8Tme6YMzMR4bHxvsHhy7msumyYMAJXWy0/1K1QzhAmBYC&#13;&#10;rriwfT39d9z+8S/c+1s7d+7pXLW6rDyIsw7kA5dz2ImuY9U1Ve0dbU6nPZPNPP30UydOHCeU19zS&#13;&#10;xPhUZPjttxUT6R2Ent5gFPAPAKGvty+yAFgDT6kN+ADsxjOdm59Opeb7+k4dOrSfSilUDBqdchMy&#13;&#10;cn5veUV5zfxceHDo1MX+Y719B3rPvzo51UOxKtVX8+FpSyFlFMKDI4cmZ07l9Rm3M++w267buO2z&#13;&#10;n74vVF797DPPdnUdSWYimp0uREY2nX/5xVdefP5FmOCjd9yxbm1rMOi22dM5fWoucnY63F3QptCf&#13;&#10;iVgCq5FKzQ6NHO7r//XFwZcv9h8dGxug9W7Q7/O4WEob8Lh9leWBmurqqYmZF198eXJyCmtWVV1J&#13;&#10;55t4IgpCwjsn+hqemxkZHeo+eYLngpMMpH7petO3J9iyjrgC6g5JymWzv/jFL6QcYNXq1WSGYCtM&#13;&#10;KXOB4o4lZgeHe17a/+z+V14gI4BuzKRzPed69+8/0NjQcvvtd+pGfGS82+1NlldZ8kZ4YWEyl8vg&#13;&#10;SyYTGKRCWciS1adSmRh8GvAEHFavxXDOTM8BFUZG+heiM43NlaFKT0F3nzvd/8iDD3pdwLBNdQ1V&#13;&#10;gXKSUnomT+77dDx+wemO+ZAK3RvwNrDsaWLq/OTcCV0btrsILMwlY5myQAV+MzkspF/V/mfzRw4f&#13;&#10;ef6FZ5/41S9wlSYnpyHV2nWdN964F2GWfOaTTz5JgBgtumXL5saGRrPRi4Ty3kKkVixJV4JIhQLZ&#13;&#10;l8ceewxdx3Bra2p27NhBFQMGmU8gb21tVVV1Od5fY109nDM7Mz083E8PrYoKL1m0xqZyjzefykwQ&#13;&#10;hfH6HD6vm1Vj4emYUwt63ZXhmVmKhIJl3kKBkLO7PBBCLc1Mj09PDVkpU7Wnz/Z0IZbtHavTKdsT&#13;&#10;v3hydLhn+7bW9o5QJr9QXhXw+lzT3G2ox+3U/T5XMpHRMxUVgdWTE+FIbLi8MhssJ/VljcyjAGsY&#13;&#10;OcgmFHJjKZl6/oaG+50ux9r1a9avX9/c0opmhkIdHe0oCVTFpUsXn3nmaYImZFt27NiJAVPRL2WU&#13;&#10;TP30phGIq0EkxjM5NQVP4QAydCRg565dDY2NxLkRJv4Jqerrmlqa2jpXr+nsXN3UVNfQUJnLR+zO&#13;&#10;tMuTDs9dIsYdCDoB4FSfppLABp+edYyOzHtdValEbmR4TNOcLndZPmsNBUN0FRoYOG3VIlZ7LJ2d&#13;&#10;Gx0bmw3HmxvXzoeTzzz9WHm5vntPa229w+Wz+JXh8Vy6eCkejYfKguGZBcPwVgQ25TN+IJnbSyuU&#13;&#10;KL1YpiejHmdNa8vqnt7u/qHDxKpAEORNYDWyFdu2bd295/rrNm8mVkImqaKCuAlxIBWHPHXq9DPP&#13;&#10;PEM1BN85EkJid3GnzG6vpjS9cUjvahAJo427wHCH6Gmh67gL123a1Ll6taplwM0EDxXcmsVts6Lt&#13;&#10;vWBf1npNzw7ZHLHaBkdZRdbpjaQzYaJyhXzZ1GjuyKsXXtl/9Oih7lf3Hz7Vff7wwZOHXjl15uTg&#13;&#10;8NBUeCZCOMDnsfYPnfAH014/xiZutwfO9866HW1nznZNz5zr7PTt2t1YUeWIxuYDgTqnvfJ0d//J&#13;&#10;471D50d7Tg2Fp+kL5Th8oPvAwRejiSHsh54OVgY3l/k6ZmemMvkpxlNViecdcNjdwUCovrGRwq5A&#13;&#10;IEieXcWPUQ6m58oHXjBFagcOvIozjt3dtImqr+twt80myVeYSFcCONDej4QEHU7N6D95PGJcmCKw&#13;&#10;kPhPxEXtqAHYyuyXDo4i6GWjPF7LGpa411fAJe05e/5H9//8R/c//tQTLx8/eiKbi1ZVeXw+W3ND&#13;&#10;Y3trZyKaO93V88yTz//wez/59bMvjwyOgVDAV2S+N1+3KRgoP3O67/DBQzXVobb2JpdaIkGDAVc8&#13;&#10;op88ceFUV3/f2aGhgTGPK1Bf24RrldeTDkeOVMnZU+eHL8UGz6ePHrgwF44EAnaABs6A1w0nsdLC&#13;&#10;wXIc6c1L8oS+oDZq01UPV/Zok1PT58726KwLNYP0ZJv5rppSqBj+FS4RvzI2iapPCgFQepCFkRLk&#13;&#10;BoWTFkPdQSQDB0YZUsavWgFqdt3j1jKZ2ODA+bPnuoeG+keHZwb65mILlsoKMmneDdfV33zL1vXr&#13;&#10;V69bu3Hz5i1NTdU1tb66hnJK9Gan506eODvQP0Q8qbq6lvbf1VVto6MLECORWLjxhq2tzVWhoC8R&#13;&#10;yw1enJ8cN/ovRWjfiordtg33raoao1ONZLjXb2hoavVQLxb0Njqt9Se7zkzN9M1FL8zNTcSiGZej&#13;&#10;IuCrqwg1+HzlAHNkg45gtIEwX4ChFt/ounH82PEnnngKf5y1vXDelq3btm/bUV4WMl9+UfRoryF1&#13;&#10;h3ADu3FjJ8bH05k09MCBqKmp7Whvx4OBMlZbSrMlrbYsUbq5ucnpGf6bjszHfvboLw4eOA46aKxZ&#13;&#10;U1vZcd3GzddtbWlf4952PWjNRsmxzsp/a6ayNr9qnadzbT2AuL663V6oGh9Jzs/mqiqanY5AY1M7&#13;&#10;icOjxw66XcFP3PmZqlBlIW8dHVo4dOCixwVhNtTVV6xdX97aXiivSqLQ0qkMTYgcbp1Ch+pqv88L&#13;&#10;6kbBeRyuxMRkX1fX8anxqMMW0nO++XnSgfQb0GhSiTJAhMgY47AaujYxPvHkk08fPnwkFo2Lftu5&#13;&#10;83rMUnl5yPRmzSUkV84mvRN1V1pJJVEqxuP2uL0+H9ZItSK2FKDCkSNHwBGE78xycFIYmViCNPnx&#13;&#10;scnuhdgli5ag7ic8O7+mc8P11+/duWv7+o1ttY3uYKjQ3BYKlNGopAC2DkeG3f50oJw5TeWMaE6P&#13;&#10;btq66hP37Lv5tj3RePzkqfP5HCG48tamNspICMrV1rfUN64fHc90nRxqaVuzZdv6zs6quga7jcVj&#13;&#10;RsLutBBA1y3z6fyUzZEiaheq9Ds9qbTe37nBu3Vn6+0fofDiZn/AO7cwEUuOzkX6Lg4euDBwgMUe&#13;&#10;WT2qW3LIDMqbBCM1T93d3fgbLN0Rx8jn82KDF9cwLsv7Wf5BKyZScb2buU5HPsgekXGgYNgsYXOj&#13;&#10;l7O5XHdX1/PPP48noY7R6XlRmJ4emo+et7knyiojdvd8db2rY2397R/d3bm+RnMv2L0R3TaTyITT&#13;&#10;WUss6sukg9U1rTX1wVxhfi4yNzuXml9Ix9PR2djFjOPS+p3eyqbc6d6DE1OT+Zwj5G+pDXWEKiv8&#13;&#10;lb6y2rre4cm5VDpU589ZhhfiJwqW4Wh0fGJsYWaKAF8Vb49xBQpuv1UvOHIEQFw0Hh8uuAc0z2xl&#13;&#10;jXf79i3XbVlTXW8vr4m3r8u3rE1pnoHZhVOR+Bj2lbVSJJmHh0YoWSGLQVhIwBFWFj/X7XaY7wy6&#13;&#10;bAHT8inxFkeu2CbJajBVcqZee6OQAnloZIg0M5ULZGugStashKI0AEja2tqKmM3iUM6Oh0Jer99L&#13;&#10;0UGeCh5HucPhRx+ZDaYx1DW5nHd+Lp+IgaAqa2vWNjWux97YbEG3q4rZiMWTPn+A+B1AywdY1+wX&#13;&#10;Lw5Go+n1a7dwnbNn+ihz3HPD9bRYe/CRf/MGUp1rQ4EQi2ZjlPOzUg1s6fc1OOx1HndtfV1nbW1n&#13;&#10;Ie+fGE+kqQor+ILBOkP3JpPW8kBVWaDK6fA7HbSSdHi95S53UDeow/QHfPU2q3cuvPDkUxS5PkmN&#13;&#10;BjNgt9PwKN/W1vKZT3961epVxWUXYpSunLp7B0RSqNrMlyvhh2aEv/Bh8e8oocb/YHCMlWw0AA/S&#13;&#10;kOWsrWlIJtKz4WnKq2LRZDSSDZW1oPc9rlAuh24ME/aur95cUd5eEWprqF8HeUKhVoe9wuEgal3l&#13;&#10;8VRHIqw7zwMW/P6g0+GBd33e8jTt1HoGQH+hUPWZ0+e8ft+OnZtPnjmc08Ptq0JUbjldOqjSZffm&#13;&#10;MsT1fNXVa+rrNtXUdpYFmzzuGp+vNuhvqKxoLS9vqQi1GnnvOJhxLmLojmQCl7bJ0D2pFBivLJux&#13;&#10;Z9I2tzu0MJ98/tfPP/7Yz8g2mVUPNjAtD37LLbfcfsftlNlS2q46WglKv7pEUoBN2SXVR5CxHj1y&#13;&#10;hPAw4XrggIyeGFY6leILkQgKiRfC8WzGICtBNjPgD9XVtNZWrdLznniMDluehnrCkxvKAq2aNahp&#13;&#10;AZYWReaz09OxyYkFxDKRILVGo7sKMCF1EzMz86lkLpspgKcb6lsmxmfmZiM1NfUDA4MEoppbG/sH&#13;&#10;zu3Zu6VzTUsiGeU1FUAPI++2GoHKUGtl5WqjEMxmHIk4iV28N0plyQOX+7yVHne5C25wl8N0dqvP&#13;&#10;YQ/BK8FgA8ek01padZNyQqEXX3jloYcfPnvmDLYWYkjRHQ/+xS9+gZwTcIid5ELM+qErSaQVF6Io&#13;&#10;X0Cl2FgbpEYSjUT/x9/+LeuNKCjsH+j/l//vX4AMUgBVWkFW7q9pb1+9qrOuvaOmvqGaKniXvSyT&#13;&#10;0XBN8vl03khGouAACgqgK1HAPFEWoDyeFw9KCaLX5yGS3d5R3txcS/ACE00kI1ReoectDz302JnT&#13;&#10;52/Yc+uJE6eraitvuHk3TTs2blodKvck4vPk7zPJjJ6zRCOp4cGJsYnZaCKbwuipbCppb43cnRd4&#13;&#10;F/RTdULiDsegzG912DCsZR4CHIRLDVZV07l6pI8sVu/Fnp6LoyNjKHMz4pBjFRtZsbs+ftcf/uE3&#13;&#10;qWnav/9lSgfBeFjot8ymrzji8E6IBJ0I/wBLUXqzszNf/epXcdH/n29/G5568IEHfvTjHw0NDqls&#13;&#10;Og+ZzyvTmncQjnO5C5VVZA1sTiCtzZdJodCdqTQlOEnK8bBTsogTOuEWcjosSY2Repc3LX/s9ooQ&#13;&#10;LRdW3377vhtvvIEgm9vtxUE5dPDo97//o/a2zoGB4ea2xl27tlN3vmnjZiaaZEc+UzCTdXgHL1y8&#13;&#10;2DcXmaVfcpYX91gduG40FsBkpjBK2MDKkFk2rCNE9NMlDg5iRZnH4iwAzWT1RHhulhBDOgPsIFmv&#13;&#10;NhQDROpY1fFnf/ZnN91045GjRx5+6KEbbth79913Vyq9RyL/KoaFFl9QzzhQaAP9/Q8/9DAYobml&#13;&#10;ZRUVJG1tyBC5JXCE1KYogVPrI/VMNglmjUZi1FvPzlLSuhAOUzxJ3i8Kt6Zz0SyLvDLxTCaRN1I6&#13;&#10;wWu1jDmbNyheSSVTiWQ8PTkx29d7IZ3O1dY2lJdVkCxHfXaRU7/UPzU5RbUD1bId7Z21NY12za3n&#13;&#10;7N1dfT+4/4Gnn36ut/f8xOR0zqCYdg5Mk89nFHPk0vHEAukk9sxHZsNzU3PzsNzc+Nj06OjU+MTs&#13;&#10;yNgEZSqzc1Oz4cmFyJxu0PyT5YX0iFBr0M2S6VVf+cpXKAuA2L94/HFUCKkZSsIoByu+JF5clNfj&#13;&#10;thVL0oqBA1Ovpp3AiFnseO7cOcrSIAn/JMrQ0tpSy8o9L0iJPAMrFNDdqkuFWtkKbxEYMmG7+Yow&#13;&#10;Bd/N9yWpP1OLcg1qeGh6L5le/mnjVUqqjQZtoHL4oPrcfGRkeBSkUlVdR+U9Qnn+woUjh4+Ojo9P&#13;&#10;TSu4v3fv9bW1ZH3iL7/83AM/vf+Vgy+y7iaFL8Tif9aFUrai+vGaL/mh/Qa3o90Ai6LNFz0qZyEP&#13;&#10;BVQ3VrgDhK0baXglr9PVWr3vkZGAdKh9wEnfuGnT3ffc/YlPfJycbFfXCZIA2OOa2uptW7ep1bVm&#13;&#10;Ob9sV4NIpnDILEIk2IdyYhwjhKm6poZwPQsoKAyqVXHJAHaFwrY8y/spJULFmEu3i/XTeO/mC8fM&#13;&#10;9+NomB6/r5wiiOpKljjU11TVB/0hh82jXgZHmwb6UZtRS2BjJILXM8mZra0dHo8PMXrp5ZdZP5NO&#13;&#10;Z1nFdOttN9Y1hA4dfu5HP/nXI8dfDM/TsJVVm8RGeX0FkucjaQR4CQYq3S4/+VjCB1AP+aBi1nyl&#13;&#10;1iKvqApaq6b0YppcCefCJWSNwZbY1BtuuAEbvG/fbYRfURuPPPrIK/v3s1SdxaXX74JLaq8skdQ6&#13;&#10;kxVtRflV79VTG7hOBX7ML889+2x7Wxt4FDrdeeedmzZu3LNnDxnbS/3n8WpRceTLTVule70sSHVQ&#13;&#10;H1lWVo7iAk+XB6tJVPt8mG8nmQIsWSKhPC38EhQjYafJKZzIgYX5eWiL2KDEWlo6UDVMv66iZxQk&#13;&#10;qxfNEjqjKJUM5LHjxxOJOILi9Lg8Ln9zo1LFdbVVFaFKr4+CBw+1w/MLkUQcByyWRp0m40mVSY/T&#13;&#10;8yOZxObi/2Ty+WQ6o+rGXC7i7wFcqLVrN5C+2L5jR1tbK2oNaaPEdf/L+8GxgBEQEyZAShCv4LZi&#13;&#10;IkEPZlkpJXNDT+ASxeI0wLCBtpkdhk4mBvcIN7axqYnnmZmGQqyaXcAQqBf0GXl/gNiEA5xGsAsi&#13;&#10;kUQnBUHtjknCHAkE9bIw0JWp90jjMoWDIxdOnDh24MBBRAfbxupBikAQ2XQqLS6kGXPXCac+9dSr&#13;&#10;x45cis4D4SoCwSCroHZdv3vLlq0UR1DDzOo2xJFAPGIJhOaUDIWs6TjqOZVJxdOpaBTCJSm+TNN5&#13;&#10;I8OOWDqTctg9laH6+tpWVoK0tDWXlwdQJBxy7NjRJ554gqg/VMUYQyG+XHEivRN0xzikep1R/q9/&#13;&#10;//d/+sd/TPEtlUJT46x89KMf/dznPgedsExIPSoROA1t0Hl5wBEN0egA6GLhibwLDIxEHyctl8kl&#13;&#10;kzHYmXrFmdmpubkwlLKpKCsFKGDaQKDMy9EEY5544skXXngpEU+wLBJ5ZbKeffYZLD5XW9O5dt++&#13;&#10;O198/tBAP7UrdljkIx+9bffeLU0t1Q6nEY8uxBZY5BJF8hhnJWH06iq/H3lmWRQjVeminGGn8Mi0&#13;&#10;TJAvnc+niJ/wBKhctzOEkLs9tKKyQmjUOKbo+/d/H4UfDs+I/t+xY9uf//n/TdMDDy9qMEXpigCH&#13;&#10;FRNJsDVcg0cDtagQ+m//7W9AaKqxS0IVFCJJ1BTee+/nr79+F2iHlSRmSkYtO1I9sxRUUKWuqtZa&#13;&#10;z+ESEXGYnZlVq5TwZSbGZ8OzUAi9wWHYBWaOK7DMmAKd3buv37hxE/jwX77zL8eOHoMxqqqrQOpT&#13;&#10;01N4l2geFmtUVdVNTsyk0/mqypovfelLd3xkHxDu4sXerpPHwrOzqE5MGk4ek0hAtjxURkYKkEa5&#13;&#10;D9YFm+oPlFP1iLTxmKrZrmIj0/abQEO9ZZD2HppaInfw4IHHH3+cpUsMFQ5lnHAtdWp/9Vd/xSez&#13;&#10;YdrQN6x0WDG6WzGRmGWIhKaQFxeSnfzz//rn1OWaCkcKz3AS3SgirCtRZWo2UH3YGA5gKnk81DcC&#13;&#10;gZUihkTzHtUiIQEgZh0KhVcGyU8zW6jwlnqHr9J7upmId4RC5SRAkR744J//+Z9ZzWr6K2rRpLm6&#13;&#10;wcF0cS+OJxP/+S98geIyyi5efvklytCZSrR0DifMVKPmyhobZbYSZuM7MIf0iqhoLCvjB6ThqzJy&#13;&#10;tajPASAkMaazyJfSBjwv8meodyr6lUk2X7DONW+99ZY/+dM/3bplMyb3CvpJKycSoWRMNOZavWLU&#13;&#10;wvqR/+v//CNq25kp5lE+FcIuFOBrEATPCc3MElxVsI3MQScAusmAafaI5cGuiMbgC/OoFMUi1udq&#13;&#10;yqWl61MuR8SBQgPwCJkClqMgu+yXFLDcgnM5jIUbrKfEDp46dQom4Eb8KqZCuFsMahHpm8ERGQNq&#13;&#10;ECGA0vAB40e8eATUIvu5COw1ODg4QlODwUEuzo3UMnSVZVLePdr+i1/84je+8XXKxwXdXTVJEokR&#13;&#10;pcezUkj8P//n3z36yKMAMPlp6chUuAAuXVx6oM4yl5So6J+5yTTJJpNYmsrSfoFJ6pWjBIqo2VP5&#13;&#10;EApkVSFW6VJyZRUEMS+CWGARYXMgBv9kPyad25WamYjElwJXpcFIHy75lGP4zu34NCEGndt454/a&#13;&#10;TE7FoVdEEulk4d8f/MEf3H3Pp4rLNK8ikZZOJc+PXTp29Pi3v/1toDYTIRwnNBACyAPLdMi8qMSM&#13;&#10;GSmXKVOVKiYN5DA+4Xo0jEwN/5TFJzLF7OT6bBBJJEzII9cRiCV7IBKf7OF0pFn4XcSFg0u8wh6h&#13;&#10;vUikKAMZjKp2Mqm+dONX0b0lrio97Cc/+ck/+qM/YikWxRdXNjO7YnUnCl1NuqmJUTgsC/nBD35I&#13;&#10;KwD0AM8j9ChNX0kdCZFKk8UXUW7MO6SF95XpxpcljkYAjpo8L4FUBcohCULD8nyWceE5Ysm4Czvl&#13;&#10;aiJnwjolzcNloSJzzXVwLTEwRKlVGbAp2dyXueYKiBruHcMmYgIteRb0sEik8M3SAYu0CSIQ0RE+&#13;&#10;E3ZEwX7ta1+j6RrZPwXtTX1y1dSdmg5VW6KYl+eh4UkymcbMAHVwXAACMm4ZOk8r32U25YuwJzSA&#13;&#10;GDiY1FgDLqAQsykGTJoAymFCcgRCslMYP1kLjlWQnzimRHjhbs4VkUL/4O3SjkAuLmJUElyphZZ8&#13;&#10;ClcmiQecgWAwAf804aWsXizeRViqpEjkviL6QAwCEB/72Me4Ec11zOo76Yp3ldCdGrrpORKJI1zd&#13;&#10;daLrxRdfuvPOjzGJeLIs2oZsMKkwo0wKc8F3GTE2GdpAFQJ9rLUA/vJgmFxoI8ajRJvSQ8qJMqdY&#13;&#10;PkSKGr9HHnmEqRR2FnVUlO9FRUrKAL6GQsTmhfAic6KdZOrF7HFZBAuqIK9IKuQnCsdGaTFyxq+C&#13;&#10;Y2XjSFSxPJ3sgfy4hvTHQy45mKKh2toa9diiNq5E7G7F6g7XVD2nipCqSAxU+fa3/9+vfvV30Mjj&#13;&#10;4+Os14HTwabMIExammhUDeyG2qHqGM0AefiO3PC0Zv2G2krKSmQOzYMWYtZKAEEOhqiQCu0KqfhV&#13;&#10;iCT2idkUOSYU/Tu/8zt0FWQMpZFwWdOHrcR7Q7uaYF1lUkQzy4xzHaiFbIl2BeXzLMiWQG25vhzG&#13;&#10;KYyfwUAhuIF//vSnP4XbWE7b1toi3HnViIS3gShLZpagPVT50z/9r0jGN77xDaIMaglmXx/MyLMx&#13;&#10;xbKynnnB2HCMWrRSX48k8TCyaLskAcq/Nb1jkRVOR/OggphimaASHOAK6DFIKE2ZRMWJEpOJ5o64&#13;&#10;aDQrQri5AoTkyiJGKCIZDCzCSjfYBdYBbSNqos0Es3ER6CGCBYVQgwyJmm8ECxIKqbgOihpu27x5&#13;&#10;M7RH2//sZz+78cYbv/rVr3DlRRpdJUniAZQ1UgqDYImFeuhvfvOb09MzxFW/8IUvMDsCkFTLIFKt&#13;&#10;qRTPD0nYxKUV3VUyyHwXA86R6Ek4l40vzAhzJMFK0ZaiZAQKczXuAjmZtZKdKNlwLg4h+ZQJFWUl&#13;&#10;WouzxNojScI30JtZRvdCLWnLVVKbfBEQCEPwONhdhqQ8btPWQlquAMPxK8aYyAsakhgHKVAWXy1q&#13;&#10;u6tEJNFFKD1pCAC3f+XLX4WjYVIo9NnPfhYzwNB5jKX2vAT2eGyBD2w8P9KG6sctpbGS9IURrSUb&#13;&#10;R0In7gLbAjFgf74zWTB4qahPoojQAG4Q6CyhRdgZawG6YyTMI8LNxk9iTgS1C7BkrjGNLFqWZkJQ&#13;&#10;qySRIn8iWCUEIepOirngEkb+7//+7zwCV/v6179+331fpHRXgMNVU3diilB6UqbJlH3pS18m+gKL&#13;&#10;oaPJJ7F8HqlCk8DvjJJJEQqJTldtN8zgEFMmvUdQJkw6P3FV8Ww4hikQ4ATLo0Vvv/12OmcxfUwE&#13;&#10;vyJtv/zlL1noyRzJ9HEi0EAoxBfm+q677hLUwKWQACIU8Dt3REbFJy0hPUEQ8AFShUhxO/C6Wacf&#13;&#10;gNhLxy+Igz3CQ2KDkSEuy6gg9p/8yZ989rOfodeY0hZiZa8KcJDX05TYCi/pr//6WyRnKQEQTYJZ&#13;&#10;hkIsMYBg8BRSJTyOhYA2qHj0OxTiCYmsmEvWFdmYNVGDYhU4heORBhoLY5aZOzhApoxbox7B+vR1&#13;&#10;/fnPfw6B2QltBHqw0QXsvvvuAzVA1JI3ytXQomANWpKLSAnME5MmKJGDESzGL34VlEZtIotoNvGx&#13;&#10;5GC0KCNHAdA+HPJgO0Xceeq/+Iu/2LfvNvJhJegosnj59r4EWJW6MBN9cCAC9NBPH/67v/s7xq1s&#13;&#10;lTnFPC1sKHaIJ0QTMinMrOn5qk18SVHuonxkvtggp/ibEJhQ2D333EPQkytwMKdzF1Qi3zmdKCe2&#13;&#10;mkCtaDmJ4bJICJULUWEO6Ap3C/gWs4QYPffccw8//DBZf+kYJOhuqSrjUgyAwXO6RPAgG0QSa8pQ&#13;&#10;xQVGUbPxXXQAF0Hc//iP/xjAcvUjDkXgYIZQBQ4dOXKUsFBPT6+4MsK8Eu4U+ShtpX8KhC2pe/bL&#13;&#10;FJdsBjSGQhhheFkICd4jB4p6FK2IUDJ3TCInQid0JnaRuQYFME3CAUgSAkFDI0hVAh2ciDDdf//9&#13;&#10;WDWRIfF8eRZx70Ri2FNyDErSJjuFVIJHxLIKqEF8f//3f591gKpk3zxODn73krTyQpQlgWRRLwyC&#13;&#10;bKmsxSyBBXmMkplRLrA5IyVEIEMXARLRMSVTSRJzigCBFQELzCAKDfIgAeBpiIeZQV9x2Mc//nEx&#13;&#10;PITLuA5aFKNCgBz7Lz4y8J1lvEiP+EYy+0yoiBe/IhACIEuzKY8j0EDkWx6kBBxU6ae5yR45kbO4&#13;&#10;BQ4Tt0bXlehz1YgkjyQCIixGVBrLDJFgUpEtfhKzLDBJWFKIxJfXHD3zV+FiMRLIH9botttuI8rC&#13;&#10;1HNBRIfMDS110Xh4IagUDBVF57irhGFEE3IYKQno94lPfIKZwndhyrAc4AtsBj4pVybBIS29RRVD&#13;&#10;QtQdVgp9JfIh0EMo9DreF8FiJ4SRn0q0ERvJfsSXu8MliOIVJ9KKV1UUR7morIRIpNeYQRS3aOcS&#13;&#10;4BaDLHq/pENKUiVfhHgcIN+ZYoIXaC0Iz7oMWWHCZXl+FBfqC2vBHqy02fbLCYXwahEL5giyIUMc&#13;&#10;jEl/4IEHED40IQgFvMAxXFDowZyiRSEnY1Zt5BdDizISkYylm8gTv8pTyAzIAYL3YBRwCkOS6Pgb&#13;&#10;qbh3tW/lRFqShigJE3oJTAV3lxSXUEtGLE8iNCjxqXwRaUOMRMPgXRIEAwTzE91UsENQBYCHikMy&#13;&#10;RCKZYoiEVRc8IiiLAeDoYORRR+hGKES8SvoJcjyaEHqjLUVZQVqEhivTtg72QsJEgEoxRqGWjLn0&#13;&#10;jKWRixpkP8dL0gRiw0CIrwjcFd+uwEV5ImSIUWIh0D/CrUIh0QbChkuHLlpOJl1MOnvQQlwEf4in&#13;&#10;ZVpxa3BCkQwIAL+jTqEHk84pXBNDJXOKrLCTw5AwaIBrCXijEyLxN0EEHA+BoTcRASlSF93LmNGo&#13;&#10;jNnUUcr1FoQitCmp6Ndpb/4phwkK5SIgdawjDCqBLsWXwptXTqRWTCQBLUs3oQfzSF4AhYMmEcYU&#13;&#10;ZpTvr2OupaeXWBj0zBWYMh4VQ0LPHj4xNtAAfsd4YJmISqBSuAVwDjKI+8XsIA1wNBiBTgVYrJLY&#13;&#10;iaRyd4QPhwaqy63FOjJmoiRmgzRWWCiPWwzkUukvWSCRdQ7gpqLrOBIDCZmRJBhLaG+uZzDvceUE&#13;&#10;6p2gu9fd3axEVS4eA1X9uawULypHVZ659Ln0LIGtHAkBOIbvhHDuvfdeNBu4mbkgoCANsABgEIBQ&#13;&#10;JsTAriA3CBbgAlnhdnidZIShJZYMaEB/xx//+McIGVcWJCL0EGEFLDA87iWJCQ7gmlyKwcMQkv4X&#13;&#10;oeeskk0qMZzsR3QEKfCJwuQ1QwBRtLSgIfPEt6XPip3ZFRPpdWIk/5TxMRE4LmZHigrsORMhoYTf&#13;&#10;HLUEYflJpBAyYNJwQjlX8CHQGRnC1IMIkA92Ij3MKTgCGkBRgBmbeotZJsPBfGKQmGuIJwUIUnlS&#13;&#10;Ghs7uRTkRB9CbEJKbBzMPyWBZFYOKrNXsislC1pSgAxDIDsWEc1MOBVFB6OUVPfybNKKibTifNJv&#13;&#10;CrFIUumR+MK0onOw/GxIVcnJKJ3Lw0hIlOeHN1E4NDaFTlJXxHzRF/Qf/uEf0E4SiyP6IJaD2UTv&#13;&#10;QUs++RVe5icmmisDN5A89CH8IT6p6DRRX0wuO6WlpYAaMUJyfU4ROCD8JBqyRGN5NNHejBYUh3OG&#13;&#10;nwAElQBuiRXMB4Qz3lrTvTdEIv2vIgJmYW5JMmToakWbuUCCgmNzfKqnBo/LahU4/cSJrkOHDp46&#13;&#10;fYo19fCp6HrmR0rpUN4Yg5tuvJGm9iz7NlvGKdmC6/GN/vqv/xorUsK+UpcCvQU7iNaSlK5UYKvF&#13;&#10;RmbOu5QX5nsJJpSkVsYgxBD/TH4SLOByu6AGFcY8SwlHiFmiRomKV1oxU/S5c8dOGEUiyOI1iUZZ&#13;&#10;JO3VIBIhN5bjqMYfZs+C0oBkLCaBFKcVzY8M18w0w+8q2t1N/++zl/pZRTSJjRFdhMZoaqYHxvZ9&#13;&#10;6rVfG6lRlaQD88VkAcb+/u//Hr2kCuEXXV0uyzFMqziech0x43znV2EgAXWlOLrslBhoCRGI9yZQ&#13;&#10;TU7h0+f3Mf1E9AYG+mnAqgoezWt6PR4WiYBrKE1VzT8aG1lmQL2kElbBgZfPiQiijIdVPUza5Qr/&#13;&#10;vZEkuqGpCGOx4x73UDdXg3jtS1E5lIbL+FQ1stl+moULKED0XnhujrbGUIIlKFQdEJ5pbWtlPbA0&#13;&#10;MCUaIIqIJ5RMGigAd0f8fGF/DhOrIBMhOk3oKpqNL/LJkcJA8Io01SrNFD9hO9FUGHxJfeFRMTx4&#13;&#10;kZosKhT4PjY+HlmgYZRyVNGoIA5EB64i6IomXaoJl7KszImAQJN/XwvfLaHTe0MkigyRJFOq1X8q&#13;&#10;W7EIB4qRAjNrchm/mC8aVwiY/yeImVXsL7hILsKJVNcpB0UBMBSO4mh5PPmCzElASKpQmevXqamS&#13;&#10;NhPVJ8qQE+EnvghVxOpwAJ/qjmbXMGgDpscQAhShATuReOLi3OirX/0yGRauAkgBSEAMzqWPCIep&#13;&#10;KOpilaep5xXPqiFd3tDTfLNzsXMChylqlchYnKD3ikiqHr8UQRDWFo/BxKrIWNEzfTNlLIxfsskl&#13;&#10;9W1ym9rwOhT5F9+mKepLcoMEFPBksU/kkLBzoklEgIgMqSUqZlhB6MEeyUGU6hrEoZEKMsgDvmDD&#13;&#10;+cUEspNLiS/FvZAfDqBDpKpZM8uh5F4y8qKjuviE8lY8Yc2lTyff4WMFjsyIs+gGoZSoxjdIBL7Z&#13;&#10;xJn7l4XuUHfKPqfTUpMGi/GEgBz1drtFx3DpMygIYUqb3LpEEgEaYtgUPRZHLTpcjiw9sEAGPvFD&#13;&#10;kSqCOiSQHnzwQUlHQRJxRXHIQN6oRwSC6BEl4BBVXjPMBVFrhD6B72z4SYwZxcXgJbkgtxOEbTKQ&#13;&#10;dGJlKYUwVLFQUA5TT2r2FxEzs/TRhPlEhkzSqWoqUAwOAwuk6Con6ah3TKRl+UkoD2o76dXy+GOP&#13;&#10;49ITB8O08liVFRXF28siyxKXLS55LbFhaYhLH0/4yqSNGOniBWRGSvwLvzPXOLl4SBCAh5cDgB4E&#13;&#10;OJhuMkmSQCI2g3cpRVgy9UgM4B5/E9BMJpCoFfIkuasls1YUFJNCEjRa5J9is84iAy1Oc2m6hZSl&#13;&#10;CFDRHIgtwAw//MjDaAKMGUOVMYsxXZSntxSfJT8uKyyEyLLU47v/+l2iAOg9VoaEZ8M/+cmPjx0/&#13;&#10;BgsXpWBJ7Gcpmllkn9dE6o2GVnQhS3xdCmKKuhC/R8IEJQggGcKSMuFc/omUsL+U7GEnRgjnFzIz&#13;&#10;Uwx+MS5QjOCVxIhxKpUr+aFFHlFif7nSKymGEpnlcZRiEGlajBc7XU5uzToqAr6oH+ycKPMS/y2X&#13;&#10;RObCrrffSGJSEMNarVtvu/XrX/8vf/mXf/l7v/d7QDLeCiXJ7Le/xAqPKF2TBxP7hIqDNwXacTHo&#13;&#10;wU/shCTy8KK+ZFENp4gDxKf4ZyVyykDecKbewfQphYyFNgVEAZlFC8f36iqVuoRpXnjxRdraq+Iq&#13;&#10;wUTmAu8Vbcsi0uHDhzAJFITc98X7xI/Do9u6dcvM7Ew0FhVBfgdP+LqBlvSPydSXlRlxC7W2eXKy&#13;&#10;5N9ABggmlb1CNoF2socrCDqn0w2IYGmybuldhFoSplvp+E26qBsrfLuY5OSOcAnohgJbyiXpLgGG&#13;&#10;pA3gs888Q1xfhlpS+Mun07KIhNOAKocwgB8q1Xgk9AZrsPfu2YvfsDRgtTjy5Q/gsiNLM7g0GibX&#13;&#10;l5Jj8WRFvBAjWQQhBwtAxziVSMJgKH6RQloh5FIKlchTItIy23IWm8ktuvBKhswmO7xMja69YBbe&#13;&#10;/PDLX/3qBz/4AQuKwQ4s4cLbQ+nRYGSRoVc2P8siEupcFdSbKw7R2WIMaFlM/Mp8dexlsaoVivLr&#13;&#10;h1sSSplWmUEIABYAyIm3pLwrc2dp9oVCMDX+jewUjM7xsqzlLVTca2pgmUN/jUrFTCZXYLka7XF+&#13;&#10;+IMfPPDgg7hcQMqbb7mFVpc0dwAMI0bi8IG/RN2uiErLIhL1FTzwmbNnpqanuQ2hGgI2DzzwExgE&#13;&#10;3lFL/ha3K2WflhLe1FqsVL3EdJditXwRqZUjJVRhio5SdyJ8/DORTExPT0UiC9SQqffOFV/JonyE&#13;&#10;xUho8bs5b29PJVFx5p/pDxkG7oEUviPoTMuzzz5DTI/cPKWsLBr4+te/8c0//EMsBRymXqM+McFQ&#13;&#10;V0QhDl4WBAdnszb44iXe8qCe/4Xnn2eVS09vT/+lfrIJtBSSgveiSrncA1/egN7Av1vivhTQ8rRL&#13;&#10;wKUVtSb0YCRofEgCrjELlawsQ2I1+dlzZ+FrppE9EIbyHQ6jTznRtpLMm27RZblT0y1908GWuEE9&#13;&#10;ZhH+KQlEu6LHnn7mGdbWEgAjFUJjEFZsYLZ5YwyQkpASyTD+CS05ft36dZVVlSYiXYEwLYtIDN9s&#13;&#10;jEU7Zj9cw3wBZ2+88SacxzOnTzNZDEIWGClF/3aR+jeaideIJJQWGogiggwkPqgqIaQmrCCgAKWH&#13;&#10;VkGkEDKlBgsGJpN4ILQEZaiGRmoo6gpr161du2YtzdJKAvrWJHndCIu2avFkM9BVXMfBMJRbNjpK&#13;&#10;MznWmOBQQxWU28TkJMObnpoCtuBE19TWMnWE/lZ1rAKXq+4VK9mWpe7w8CRPTIdyMqFMH/L72c98&#13;&#10;hrIeHEOqrqbN1UhvpveXP56StiwBNkmQo+WhEIpCdIUQT1woCeooupqvXzb3qgpsQBRwT1mLREIC&#13;&#10;EKKm3skmcYQlZyvkov5UTQu24Ld+67dwD6AWCWLyy2TTx8fG7r//+//2b/9GXhHgoMqJeHH6ruuJ&#13;&#10;kizFWcsczLKIhHeInuUGjCkWj+HG8552OELqC9U6fU0rrvc3Mc8y7/2Gh4nNL+k6HkkyqggHMy7Q&#13;&#10;TpQPJFGvLTGLWIoSpmlUtdLEX64s2S/Ig2wVMd4S87nMQZbwqlgjhVAs9KIXt1eNh2khIQn8P3Dw&#13;&#10;AIErZBo6ffJTn6LbPjEhEhwsV+MsJtBsPUJsfgWKrvgg3/rWt952uNRripFkZHAlahfWgDyEiEiV&#13;&#10;7rt9H/tfPXCAEajo5GIITh5PPZqES95qUw/82vHmvSTZgySRHWdBAKSSMchluCMql+UbIAXpIsGR&#13;&#10;lPgS/iF9hZ5hQrmomlZT+OjIq14L63KV1Oly5P517CbhVBkbYXYCISAp4ADoCYXPM4LfAAjcaPOW&#13;&#10;zZs2biKSS0ESzbCVvJtL/0wvesUB1mVJkigXPlCst916K2/t/bfvfve///f/TsqHokAEC3z50wcf&#13;&#10;PHPm9DStUcxM19K/lWqZktXhC7TB1VBhlcUVQjyqxCDgTbw3KToXBuJLfX0DOTpxFVTnFrMqgYYt&#13;&#10;Tz7xBJZDXWQxoqqa7C1jZEKnkh5W0rxYTEm0BdFhEhBTzCHKf/fu3RjIn/zkJ7ix4AVMZll5WTF2&#13;&#10;rHrfqHuXLvW2slE6YFnAAT5VxT0mrmWNAVwjngqWidrrl158CYQDW128eKnn3Dk69CDX6qV5atpU&#13;&#10;Q2rRRcXBlWz3kjGKghRLI7pL5kWKTPDeZUklG5MuQQe+YwBw1EhhEAU3XTcbM/WRO+5gz8DggOoS&#13;&#10;SxjCXOzGpZB+zGqpxI5nEcVVJIAp66Vbl4amZHHRXStKnilJwhYkmv/jP37I2wiv37ULvYJnwlsz&#13;&#10;uR10IhokL1CX/E7xoYtfFv+5bCoti0gszy4m/CkqdjrVCqRVq3bu2NHY1EiMlaaJAIrf/tKX8Hmp&#13;&#10;veYA5oIOS8WE+mIeU8b6RjQqRtIkN8HImQIpZECPkZvA9mL25NwSTOALbEvvIvA3RJIKITIRFIuz&#13;&#10;Jp4qcDr4CspQZqDAOzaTdC2CvaQs0Izam4mw4pgUsC7GJF43d2aIvmgIEWLVvlchb+LxVJDBQzgh&#13;&#10;mABE6uChQ2gaOkrik2CKeB0TL48sMd8S7bpiIi1L3YnBVPbARMZodsA3pUxM0NNPPU0K4L4vfnH3&#13;&#10;nj20TmJeUNOwOeuPGIu5rMJMxb45hUo2RqCa+EDsBCxBfvxlqQVnp/AvG9dnOmAFWSsh+8FyRLH5&#13;&#10;QsKitqZWWFhCclwOHQWx6bvOhKpI0mJ4W9FmUcrFXCzdlGwtRmOVRTHHgMRAHurLkRikGfYF1GCH&#13;&#10;uBUAhyQuWS7KmAhAK0W3aIAuF6ZlC5F54LKIpHTCouCLLwm8UUxtFBgN63I2bNyA/9jd3YV5pC0Z&#13;&#10;88vyrpf371cVo8pHVJn/pZq9NEaZIGXAlihrzgKPUM9NjJIZ4WDRruI5SW4C3SUvlWLP4q9mHkiz&#13;&#10;8to2Wgfit6nsUDF/r1NSQRO1F154EcLjx0g0VsAFm4R3fhPdiPpVOtMcvzrLMBgbA0PKMcaA7//y&#13;&#10;9a8TWdi3bx8yWmoeZabbzeL9Imwy7/OGamQZ9FoukZge4VmFIExPnlmg8IwkG9Xb83PzdL/o6ure&#13;&#10;vn0H3hw4gpDEIw8/vP/ll9FUUq8iZCjZ6iUBMGXCGb+ICKFukorf+c53cJn5zp6SGiwBM4aBWYZ5&#13;&#10;RexMe6w2UxdprC/sXN1JIFgl38xEsHplurk4eWR4GKDINjQ8JDmOJSZQ4YjSpeSCRSEzQ9c0e6Nb&#13;&#10;smoxllJxblq1Awra2tt5XRnuKp4csw2Wq6qmAaJKKprCWky6CyusGHov0m95NimfI6YivMyD8BYV&#13;&#10;ppUJAl+RMGUSnnn2WeAT74L73Oc+y7QS8pWMNbOM/aRruMiijLKEl4R4omz4A7xS5gisp8aYEIOK&#13;&#10;GpggoqQA1ZObrg/gWxZfgCDM13afgpCqB/TqVYByGhMhi+yks560GC/CP/MLkJ0MCwVMDEMVbpg5&#13;&#10;EeX/mkZJ+GDppqoVeKtxNMoLkyh6hRjqmow2PEs/RMwPGIH3ehH/Xd25mraJ1Oap4llVhXhZWcQS&#13;&#10;KVoxBF8WkXgjh5n5L4Z8SppHKX0wbibDWyp4Pow28AaGxVOhmQ+Ot+rKWV6mmr+YtSvMqYrWmBZK&#13;&#10;CKAgliI8L9GMnzlzll5/oADmkfocWayKc2r+v8qs0raHP75gBSESGg+Dhz7kk6gdygcLIUtZuBFV&#13;&#10;JdSj4EhKO6ly85N6OXxwuAX6ma/AtCBwgWCghCCkigFukgyIgjAk5i2Ww4cOoR4oHaSAkMehUJAx&#13;&#10;Y5PAb03NtGQta+KV1GvWikug2vebNFEfb2CMV0ykZRWi0BpVFuArSRJpWFQyPABuHUERdjLoyalJ&#13;&#10;mjui6GhW+Ptf+xorg4nGYqKoivrYnXfefMvN6p1+i6hUdAvYncshf7wMgVaqZFbRWsyvav+pIi/m&#13;&#10;UeaRlFpImRgSTDDGDILB4zGC3IxMphXmkKStGayaBoiXhEOkUKaeAzAbbGTWa+sUyuAsvAV5LmE+&#13;&#10;oZB6b24k8q/f/S6csmXzZoQJuHTPp+9BPaDhATUEuSnChRgYIdHbxU1Z0Df04t97IpUMgzwPG0+I&#13;&#10;aeWZfv3887zSk7dI9vb0MEdf/spX8PzRhOvXrUNN059BdWTas5d360AqqCK+lwBlFcJZjA6oPSYn&#13;&#10;SmGsKCBxWUphCIp+S13sTQzHC8KYZFXTqvLZcrDZbOK1DT/UTHAoeqhbWJTeloYOalVzihdnV6G8&#13;&#10;zLVgKq9RUH0xDx08yNVZC40VBNCyRgoNf8uttzQ1NeMdEm7gpTzAOaAUcK6oIRZ9vjdBCism0rLU&#13;&#10;HfMrFQRqEItyZM6cmkoxVPAmsk/EgXEPDg021DdgOUBByMTevXtuvfW2s2fPIBh4KjSf5g0R1BWr&#13;&#10;YDaxAxO0KXW66CSZ1awydbyi0axuNTs4sD4P0yghBqGQCUNMfl0s6FViYqIJ8xz1n6puYP7MKlkl&#13;&#10;L3xxqqaH6jpLVrqdOnnq/u9/nwviEcuVuRAkAWQCMYgpqKZxqRTOGSShAhArtXHDBnqfo2bRmdyD&#13;&#10;ITEJJsOoiVqcntfZOOG3lWGId0Sky/PQggh4ErQQT4ipWLt23a1mLICNYBpKnKgwL92W1rO81mFy&#13;&#10;YhI2x1xJWagoIlGnCqQpypm0MzW6SUS18YPgb+nUqzZzPoqQpKDKDaTpqGnnJF9UnCzhcTGB6nZm&#13;&#10;nlBOl5uisXGBcYcZITqNUiy1dDCTQT1gaXABUdrBQICgHJYJ8eKwDRs31jfUo3VVvHUxGC/DFVP0&#13;&#10;m/RZVArvMZGEQUqbiJF6j4BZXQX8BY/iPKE0jh09CmAjJIyW4JnB4oB19oCAec4Tx4+rHmlUBZOV&#13;&#10;M2sH1QwuJiAgoVJesmGXBKNTvIi/utiKU340E6xqXkqnL5JBQQCRe7HhatbMJbfsUXJaBOfFSCCU&#13;&#10;wD+niQYjfOWVV3FXuTh2iPfecTDRJtWgiNfZDPI23WGBkVTumzKthN3kJrXqpMhSb0Kf94lISylU&#13;&#10;EmoxyDLFpiZB9m2ANKJEuFNUV7OBxcnIwZg87d49e5AqOJcg26pVHaA24jpsJWPADKI/zAdXGq8k&#13;&#10;auK8SA5C/DbJKakBmFU7QmxEpliUswgEZNhIBgKBsoItUJ78k0pgJeiyiErXce9o2U9SdWx87MzZ&#13;&#10;s0qDmYbwxptu3HzdZpoGceKOnTv23baPAn6Yi/uJNVXFXK9fPfFmhHrv1d0b3rlELZkLNWU4lT4f&#13;&#10;jydpSvIEoPPevj6iEnv27L7n7nsI3uAMEd4GSvCmKciJtAmxFTpQhgeLpSoIIKosU4HHmWIO8Hg9&#13;&#10;XL8kOhIklDh9yT9F/bITeAJGJ+0mloydIGl64hPWYroRZawOe3DOcHQAeud6evhCY6T6OuXkXbxw&#13;&#10;gXPRAbt27kK5tbd3kOPduAEt1+Ax16OJaSxtbyU/SwDMe26TljMO8fCZBcJrSBKzTHQAOAuOYK7v&#13;&#10;/dy9ODpoEmYHU8wCP1j70Z89SlQNjkYTAuXhawI5PPyzzz6L/4gKZYqJZnIKeklamghVlL41Y6Cq&#13;&#10;+tDczNf3FhE5bub+/coDJf2P8eCow0eOHD5yGAhKkBTFi/vMHUGhHINBkkQz1yd0S+yAWBwbSJK8&#13;&#10;Km8Q4dYhXopG047FVrjq7qLCRJ0ua1uxJC03LLSsu5sHgYuU9TYBm1kKcSPtTaCKWkKbTvMeA7Uy&#13;&#10;2aMWDJHkpe4Ai/38C8/T1pCFWvA7dHr1lVfIThEPBSiCfaENURxRhpBWNYOSFchmEypUluBplRZB&#13;&#10;9MwqOHYWy750g9YAvDcHPmBU0KCxoQFrR8EifxT3nOs5d+MNN/CuKkjIHYlp8QV5hUtIQNzz6U9T&#13;&#10;mXXH7bcDEEwiKKsm1VFCHpz0kh+2/Cla6ZErRndvewMzoqo42+RqK2iX140zO9CMAMS2rVt5ERYY&#13;&#10;GA/xmaefYdUmnj8yBKvuveEGCa4zvwS/me6+3l5UE7aNi8DEeM0sl+xc01leVo4S40RVxma6O3AA&#13;&#10;h2UzWXbKOnJZ8oZZZ8ZJn4M5YQ6V/o/FAAVMMWYSysWiMV7Kt37DBlxUogmqskXXeb0aIdo1nWso&#13;&#10;8OesHTsp2m1VWXlTZBUSMU2RYMgPpLor+p5mPQLTJ1gLU64iKE1N0iWQZ8MesOwZzYbVwdVA4MbG&#13;&#10;RoHpzD7TzxsoiQQiNJg0xJEpJsDD5M6F54i+ENd46umniRCStOWFZ2gnyHyiqwti/Pq550jtIAec&#13;&#10;wqvNcZRIGPITIQ/qMswF/gWCWPg92Bh6vhJyxcYAatDJOKeMhNf0oYSlwxdhKAJSavGIuQYbqosP&#13;&#10;8Jr0LGq5D5i6K+FdlSeUNJ35bBinYDAgS00lVEE8DvtBcuzOj92pTPpTqpcGaujI4cMYfCrZSPIy&#13;&#10;Iyw5+ty990JgWomCHaDQTx/8KTAMOExBGblq3Bqo9R8//CH9hImrYnWIoA8ODEID7o5ogjYHBwZU&#13;&#10;rycTzkBv4ACTzlumGaT0/IJOuA0Amfa2dgJaN+zdKz36OV4SngIkTelUPrHppL222udtFcy7OeDK&#13;&#10;26TSaExtp1QfmsF8ZSgqwgTNpoGlFI0+CP/HH/zB137vazu272CFGrE7Qi90B0XDQD9ey8E8ApQh&#13;&#10;FbzMfLEqlCsiNNTgUZj+zW/+IamsdCYNMkQcoR8TzUtXqMJAUDB1qEe4BJmoq62jVgSzB07j7lxc&#13;&#10;8hpYSkL16k24CwvoWSJy1+/erRRcW5uSeBUqlQxuMY+lcHbRDypKkPljcd+7IcNbn/seEukNb1wC&#13;&#10;60wBBoDXYRF1JQ7b0FDf0d7OfD311NOICIaHaaLCHXpizInqoAVxaWuqa1hzDGFQhqygU3k/j3c2&#13;&#10;HEYu0YooK/aoxjc2jayPOEzsR5hYpXz82DEoh/4kwIMSw+lhP8TGODEqQu13fewuoj6qQMOtosAC&#13;&#10;8YvB7PeOAsu48vtNJBmS+KFgOZA0IAK0vX7d+s9+7nO333EHicSO9o4dO3b6fapcDRiguttOqp7c&#13;&#10;CJM0t+An0T+oKeU2mU2JJeShpjsUUl4UQM8MVmECyV+gytCBNPD4p3/6JzACMgeFEClKWXgzbENj&#13;&#10;A9ikopJ3MvqBh0XwtkxEvYxZfpeHXB0iFR1es1wCBQ/Dw78UHlEkywpLmmTe+dGPMq1MLuKCv8nq&#13;&#10;KCQJvAfcYkOJIXMQDwyNBqMqhtMhoVpobbGIE60wugpDKFWLyNI1jco7lCpS+8X77rv3858nyojy&#13;&#10;QkxbWluBGByo0ihmOLYUM3yXk3ulTr/yEPzNRlZKGkhcQAWM5S0jZqqC7wgCNANfqNcUmEsnVaei&#13;&#10;1hagMEqMY5h9Su+xIpgc0POFixdRXAgEZoyfeOEs8iGtoogakMkGaxCbgFqoRA5DGW7efB3Vvtu2&#13;&#10;sdRZecdK9EyZlii+CuzSUAQB1Yv9VaWsc9le6jKJsmJn9h0m/ZY5nKWHSfcH9sgzq64YZrpPPCoF&#13;&#10;ak2gIUkjZEuSPVKrBeXAYyz0wcDA/oOD+DTnIBU6CmIgbQBoKqywau0d7aquuKeX2BrgrdgXRdXM&#13;&#10;qIbzbFKRpObJjLC+ltSXqLkZLJYhSTZdgMI7eN43P+UaJtLrBl2ciMXah9JkcVjJCykSbzFsWryC&#13;&#10;mbtT/YRMhE2UE9uGHJCjwrypgPRiuyfJgZVuJFcuXVOkZGnlhUTNlxJk6blXjk4fHCK9+2d+3YS+&#13;&#10;+wu+X1dYMZGuDnC4ItNxZXXQFRnSe3SRDzCR3qMZuQYv+yGRrkGivH5IHxLpQyJ9AGbgAzDEDyXp&#13;&#10;QyJ9AGbgAzDEDyXpQyJ9AGbgAzDE/x9P4LPmCqxatgAAAABJRU5ErkJgglBLAwQUAAYACAAAACEA&#13;&#10;nSryL+YAAAAPAQAADwAAAGRycy9kb3ducmV2LnhtbEyPT2/CMAzF75P2HSJP2g3SrqyM0hQh9ueE&#13;&#10;Jg0mIW6mNW1Fk1RNaMu3n3faLrYs//z8XroadSN66lxtjYJwGoAgk9uiNqWC7/375AWE82gKbKwh&#13;&#10;BTdysMru71JMCjuYL+p3vhQsYlyCCirv20RKl1ek0U1tS4Z3Z9tp9Dx2pSw6HFhcN/IpCGKpsTb8&#13;&#10;ocKWNhXll91VK/gYcFhH4Vu/vZw3t+P++fOwDUmpx4fxdcllvQThafR/F/Cbgf1DxsZO9moKJxoF&#13;&#10;kzCeM6ogmnFnYDFfxCBOTMazCGSWyv85sh8AAAD//wMAUEsDBBQABgAIAAAAIQAubPAAxQAAAKUB&#13;&#10;AAAZAAAAZHJzL19yZWxzL2Uyb0RvYy54bWwucmVsc7yQwYrCMBCG7wv7DmHu27Q9LLKY9iKCV3Ef&#13;&#10;YEimabCZhCSKvr2BZUFB8OZxZvi//2PW48Uv4kwpu8AKuqYFQayDcWwV/B62XysQuSAbXAKTgitl&#13;&#10;GIfPj/WeFiw1lGcXs6gUzgrmUuKPlFnP5DE3IRLXyxSSx1LHZGVEfURLsm/bb5nuGTA8MMXOKEg7&#13;&#10;04M4XGNtfs0O0+Q0bYI+eeLypEI6X7srEJOlosCTcfi37JvIFuRzh+49Dt2/g3x47nADAAD//wMA&#13;&#10;UEsBAi0AFAAGAAgAAAAhALGCZ7YKAQAAEwIAABMAAAAAAAAAAAAAAAAAAAAAAFtDb250ZW50X1R5&#13;&#10;cGVzXS54bWxQSwECLQAUAAYACAAAACEAOP0h/9YAAACUAQAACwAAAAAAAAAAAAAAAAA7AQAAX3Jl&#13;&#10;bHMvLnJlbHNQSwECLQAUAAYACAAAACEAzwCFrOkDAAC+DQAADgAAAAAAAAAAAAAAAAA6AgAAZHJz&#13;&#10;L2Uyb0RvYy54bWxQSwECLQAKAAAAAAAAACEAa54t9uA9AADgPQAAFAAAAAAAAAAAAAAAAABPBgAA&#13;&#10;ZHJzL21lZGlhL2ltYWdlMS5wbmdQSwECLQAKAAAAAAAAACEAxYNthHlhAAB5YQAAFAAAAAAAAAAA&#13;&#10;AAAAAABhRAAAZHJzL21lZGlhL2ltYWdlMi5wbmdQSwECLQAUAAYACAAAACEAnSryL+YAAAAPAQAA&#13;&#10;DwAAAAAAAAAAAAAAAAAMpgAAZHJzL2Rvd25yZXYueG1sUEsBAi0AFAAGAAgAAAAhAC5s8ADFAAAA&#13;&#10;pQEAABkAAAAAAAAAAAAAAAAAH6cAAGRycy9fcmVscy9lMm9Eb2MueG1sLnJlbHNQSwUGAAAAAAcA&#13;&#10;BwC+AQAAG6gAAAAA&#13;&#10;">
                <v:group id="Group 580471664" o:spid="_x0000_s1027" style="position:absolute;left:21827;top:33684;width:63265;height:8231" coordorigin="24148,33140" coordsize="62936,9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V5PzwAAAOcAAAAPAAAAZHJzL2Rvd25yZXYueG1sRI9Ba8JA&#13;&#10;FITvBf/D8gre6iZWU4muIlZLDyJUC6W3R/aZBLNvQ3ZN4r/vFgQvA8Mw3zCLVW8q0VLjSssK4lEE&#13;&#10;gjizuuRcwfdp9zID4TyyxsoyKbiRg9Vy8LTAVNuOv6g9+lwECLsUFRTe16mULivIoBvZmjhkZ9sY&#13;&#10;9ME2udQNdgFuKjmOokQaLDksFFjTpqDscrwaBR8dduvXeNvuL+fN7fc0PfzsY1Jq+Ny/z4Os5yA8&#13;&#10;9f7RuCM+tYLpLJq8xUkygf9f4RPI5R8AAAD//wMAUEsBAi0AFAAGAAgAAAAhANvh9svuAAAAhQEA&#13;&#10;ABMAAAAAAAAAAAAAAAAAAAAAAFtDb250ZW50X1R5cGVzXS54bWxQSwECLQAUAAYACAAAACEAWvQs&#13;&#10;W78AAAAVAQAACwAAAAAAAAAAAAAAAAAfAQAAX3JlbHMvLnJlbHNQSwECLQAUAAYACAAAACEA0ule&#13;&#10;T88AAADnAAAADwAAAAAAAAAAAAAAAAAHAgAAZHJzL2Rvd25yZXYueG1sUEsFBgAAAAADAAMAtwAA&#13;&#10;AAMDAAAAAA==&#13;&#10;">
                  <v:rect id="Rectangle 773684597" o:spid="_x0000_s1028" style="position:absolute;left:24148;top:33140;width:62936;height:904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fmcnzgAAAOcAAAAPAAAAZHJzL2Rvd25yZXYueG1sRI/NbsIw&#13;&#10;EITvSH0Ha5F6A4eUJhAwqL9S21Mb+gDbeBtHjddpbCC8PUaq1MtIo9F8o1lvB9uKA/W+caxgNk1A&#13;&#10;EFdON1wr+Nw9TxYgfEDW2DomBSfysN1cjdZYaHfkDzqUoRYRwr5ABSaErpDSV4Ys+qnriGP27XqL&#13;&#10;Idq+lrrHY4TbVqZJkkmLDccFgx09GKp+yr1V8D53lD6l/r6s7dIMX7u311/MlLoeD4+rKHcrEIGG&#13;&#10;8N/4Q7xoBXl+ky3mt8scLr/iJ5CbMwAAAP//AwBQSwECLQAUAAYACAAAACEA2+H2y+4AAACFAQAA&#13;&#10;EwAAAAAAAAAAAAAAAAAAAAAAW0NvbnRlbnRfVHlwZXNdLnhtbFBLAQItABQABgAIAAAAIQBa9Cxb&#13;&#10;vwAAABUBAAALAAAAAAAAAAAAAAAAAB8BAABfcmVscy8ucmVsc1BLAQItABQABgAIAAAAIQCUfmcn&#13;&#10;zgAAAOcAAAAPAAAAAAAAAAAAAAAAAAcCAABkcnMvZG93bnJldi54bWxQSwUGAAAAAAMAAwC3AAAA&#13;&#10;AgMAAAAA&#13;&#10;" filled="f" stroked="f">
                    <v:textbox inset="2.53958mm,2.53958mm,2.53958mm,2.53958mm">
                      <w:txbxContent>
                        <w:p w14:paraId="50BD1688" w14:textId="77777777" w:rsidR="00027459" w:rsidRDefault="00027459">
                          <w:pPr>
                            <w:textDirection w:val="btLr"/>
                          </w:pPr>
                        </w:p>
                      </w:txbxContent>
                    </v:textbox>
                  </v:rect>
                  <v:group id="Group 43948581" o:spid="_x0000_s1029" style="position:absolute;left:24148;top:33140;width:62936;height:9048" coordorigin="-870,-87" coordsize="62936,9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X3eKzgAAAOYAAAAPAAAAZHJzL2Rvd25yZXYueG1sRI9Ba8JA&#13;&#10;FITvQv/D8gq96SZVS4yuItYWD1KoFqS3R/aZBLNvQ3ZN4r/vFgQvA8Mw3zCLVW8q0VLjSssK4lEE&#13;&#10;gjizuuRcwc/xY5iAcB5ZY2WZFNzIwWr5NFhgqm3H39QefC4ChF2KCgrv61RKlxVk0I1sTRyys20M&#13;&#10;+mCbXOoGuwA3lXyNojdpsOSwUGBNm4Kyy+FqFHx22K3H8bbdX86b2+9x+nXax6TUy3P/Pg+ynoPw&#13;&#10;1PtH447YaQWT8WySTJMY/m+FSyCXfwAAAP//AwBQSwECLQAUAAYACAAAACEA2+H2y+4AAACFAQAA&#13;&#10;EwAAAAAAAAAAAAAAAAAAAAAAW0NvbnRlbnRfVHlwZXNdLnhtbFBLAQItABQABgAIAAAAIQBa9Cxb&#13;&#10;vwAAABUBAAALAAAAAAAAAAAAAAAAAB8BAABfcmVscy8ucmVsc1BLAQItABQABgAIAAAAIQAlX3eK&#13;&#10;zgAAAOYAAAAPAAAAAAAAAAAAAAAAAAcCAABkcnMvZG93bnJldi54bWxQSwUGAAAAAAMAAwC3AAAA&#13;&#10;AgMAAAAA&#13;&#10;">
                    <v:rect id="Rectangle 606539428" o:spid="_x0000_s1030" style="position:absolute;left:1423;top:324;width:60643;height:863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bNkRzQAAAOcAAAAPAAAAZHJzL2Rvd25yZXYueG1sRI/dTsMw&#13;&#10;DEbvkfYOkSdxx1LKqFi3bBp/EnAF3R7Aa0xTrXFKE7by9vgCiRtLn6zv2Ge1GX2nTjTENrCB61kG&#13;&#10;irgOtuXGwH73fHUHKiZki11gMvBDETbrycUKSxvO/EGnKjVKIBxLNOBS6kutY+3IY5yFnlh2n2Hw&#13;&#10;mCQOjbYDngXuO51nWaE9tiwXHPb04Kg+Vt/ewPs8UP6Ux/uq8Qs3HnZvr19YGHM5HR+XMrZLUInG&#13;&#10;9N/4Q7xYA0VW3N4s5rk8Ll7iBHr9CwAA//8DAFBLAQItABQABgAIAAAAIQDb4fbL7gAAAIUBAAAT&#13;&#10;AAAAAAAAAAAAAAAAAAAAAABbQ29udGVudF9UeXBlc10ueG1sUEsBAi0AFAAGAAgAAAAhAFr0LFu/&#13;&#10;AAAAFQEAAAsAAAAAAAAAAAAAAAAAHwEAAF9yZWxzLy5yZWxzUEsBAi0AFAAGAAgAAAAhAO9s2RHN&#13;&#10;AAAA5wAAAA8AAAAAAAAAAAAAAAAABwIAAGRycy9kb3ducmV2LnhtbFBLBQYAAAAAAwADALcAAAAB&#13;&#10;AwAAAAA=&#13;&#10;" filled="f" stroked="f">
                      <v:textbox inset="2.53958mm,2.53958mm,2.53958mm,2.53958mm">
                        <w:txbxContent>
                          <w:p w14:paraId="4CFDD34A" w14:textId="77777777" w:rsidR="00027459" w:rsidRDefault="00027459">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1" type="#_x0000_t75" style="position:absolute;left:48290;top:-87;width:9067;height:904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nWIxgAAAN8AAAAPAAAAZHJzL2Rvd25yZXYueG1sRI9Ba8JA&#13;&#10;FITvBf/D8gRvulHEanQVSVsQoQeNEI+P7DOJZt+G7FbTf98VhF4GhmG+YVabztTiTq2rLCsYjyIQ&#13;&#10;xLnVFRcKTunXcA7CeWSNtWVS8EsONuve2wpjbR98oPvRFyJA2MWooPS+iaV0eUkG3cg2xCG72Nag&#13;&#10;D7YtpG7xEeCmlpMomkmDFYeFEhtKSspvxx+jINV81XTO8u/PLO2m+22yyC6JUoN+97EMsl2C8NT5&#13;&#10;/8YLsdMK3uH5J3wBuf4DAAD//wMAUEsBAi0AFAAGAAgAAAAhANvh9svuAAAAhQEAABMAAAAAAAAA&#13;&#10;AAAAAAAAAAAAAFtDb250ZW50X1R5cGVzXS54bWxQSwECLQAUAAYACAAAACEAWvQsW78AAAAVAQAA&#13;&#10;CwAAAAAAAAAAAAAAAAAfAQAAX3JlbHMvLnJlbHNQSwECLQAUAAYACAAAACEAPy51iMYAAADfAAAA&#13;&#10;DwAAAAAAAAAAAAAAAAAHAgAAZHJzL2Rvd25yZXYueG1sUEsFBgAAAAADAAMAtwAAAPoCAAAAAA==&#13;&#10;">
                      <v:imagedata r:id="rId10" o:title=""/>
                    </v:shape>
                    <v:shape id="Shape 8" o:spid="_x0000_s1032" type="#_x0000_t75" style="position:absolute;left:-870;top:129;width:7524;height:8763;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BMkxwAAAN8AAAAPAAAAZHJzL2Rvd25yZXYueG1sRI/BasJA&#13;&#10;EIbvBd9hGcGL6KYeWo2uIhbRgggaH2DMjkkwOxuyq6Zv3zkUehn4Gf5v5lusOlerJ7Wh8mzgfZyA&#13;&#10;Is69rbgwcMm2oymoEJEt1p7JwA8FWC17bwtMrX/xiZ7nWCiBcEjRQBljk2od8pIchrFviGV3863D&#13;&#10;KLEttG3xJXBX60mSfGiHFcuFEhvalJTfzw9n4NBlfDgOJ7Ph/lPvbuvi+p1VV2MG/e5rLmM9BxWp&#13;&#10;i/+NP8TeGpCHxUdcQC9/AQAA//8DAFBLAQItABQABgAIAAAAIQDb4fbL7gAAAIUBAAATAAAAAAAA&#13;&#10;AAAAAAAAAAAAAABbQ29udGVudF9UeXBlc10ueG1sUEsBAi0AFAAGAAgAAAAhAFr0LFu/AAAAFQEA&#13;&#10;AAsAAAAAAAAAAAAAAAAAHwEAAF9yZWxzLy5yZWxzUEsBAi0AFAAGAAgAAAAhAEkwEyTHAAAA3wAA&#13;&#10;AA8AAAAAAAAAAAAAAAAABwIAAGRycy9kb3ducmV2LnhtbFBLBQYAAAAAAwADALcAAAD7AgAAAAA=&#13;&#10;">
                      <v:imagedata r:id="rId11" o:title=""/>
                    </v:shape>
                  </v:group>
                </v:group>
              </v:group>
            </w:pict>
          </mc:Fallback>
        </mc:AlternateContent>
      </w:r>
    </w:p>
    <w:p w14:paraId="1B25D95B" w14:textId="5432F20D" w:rsidR="00027459" w:rsidRDefault="00000000">
      <w:pPr>
        <w:spacing w:line="270" w:lineRule="auto"/>
        <w:jc w:val="center"/>
        <w:rPr>
          <w:rFonts w:ascii="Lustria" w:eastAsia="Lustria" w:hAnsi="Lustria" w:cs="Lustria"/>
          <w:sz w:val="18"/>
          <w:szCs w:val="18"/>
        </w:rPr>
      </w:pPr>
      <w:r>
        <w:rPr>
          <w:rFonts w:ascii="Lustria" w:eastAsia="Lustria" w:hAnsi="Lustria" w:cs="Lustria"/>
          <w:sz w:val="18"/>
          <w:szCs w:val="18"/>
        </w:rPr>
        <w:t xml:space="preserve">JESE </w:t>
      </w:r>
      <w:r w:rsidR="00245D17">
        <w:rPr>
          <w:rFonts w:ascii="Lustria" w:eastAsia="Lustria" w:hAnsi="Lustria" w:cs="Lustria"/>
          <w:sz w:val="18"/>
          <w:szCs w:val="18"/>
        </w:rPr>
        <w:t>6</w:t>
      </w:r>
      <w:r>
        <w:rPr>
          <w:rFonts w:ascii="Lustria" w:eastAsia="Lustria" w:hAnsi="Lustria" w:cs="Lustria"/>
          <w:sz w:val="18"/>
          <w:szCs w:val="18"/>
        </w:rPr>
        <w:t xml:space="preserve"> (1) (202</w:t>
      </w:r>
      <w:r w:rsidR="00245D17">
        <w:rPr>
          <w:rFonts w:ascii="Lustria" w:eastAsia="Lustria" w:hAnsi="Lustria" w:cs="Lustria"/>
          <w:sz w:val="18"/>
          <w:szCs w:val="18"/>
        </w:rPr>
        <w:t>6</w:t>
      </w:r>
      <w:r>
        <w:rPr>
          <w:rFonts w:ascii="Lustria" w:eastAsia="Lustria" w:hAnsi="Lustria" w:cs="Lustria"/>
          <w:sz w:val="18"/>
          <w:szCs w:val="18"/>
        </w:rPr>
        <w:t>)</w:t>
      </w:r>
    </w:p>
    <w:p w14:paraId="16102578" w14:textId="059BB715" w:rsidR="00027459" w:rsidRDefault="00027459">
      <w:pPr>
        <w:spacing w:line="270" w:lineRule="auto"/>
        <w:jc w:val="center"/>
        <w:rPr>
          <w:rFonts w:ascii="Times New Roman" w:eastAsia="Times New Roman" w:hAnsi="Times New Roman" w:cs="Times New Roman"/>
          <w:sz w:val="24"/>
          <w:szCs w:val="24"/>
        </w:rPr>
      </w:pPr>
    </w:p>
    <w:p w14:paraId="047A22EC" w14:textId="767CBD66" w:rsidR="00027459" w:rsidRDefault="00000000">
      <w:pPr>
        <w:spacing w:line="339" w:lineRule="auto"/>
        <w:jc w:val="center"/>
        <w:rPr>
          <w:rFonts w:ascii="Times New Roman" w:eastAsia="Times New Roman" w:hAnsi="Times New Roman" w:cs="Times New Roman"/>
          <w:sz w:val="24"/>
          <w:szCs w:val="24"/>
        </w:rPr>
      </w:pPr>
      <w:r>
        <w:rPr>
          <w:rFonts w:ascii="Lustria" w:eastAsia="Lustria" w:hAnsi="Lustria" w:cs="Lustria"/>
          <w:b/>
          <w:bCs/>
          <w:sz w:val="28"/>
          <w:szCs w:val="28"/>
        </w:rPr>
        <w:t>Journal of Environmental and Science Education</w:t>
      </w:r>
    </w:p>
    <w:p w14:paraId="5C9A5F4C" w14:textId="6D0CEE3C" w:rsidR="00027459" w:rsidRDefault="00000000">
      <w:pPr>
        <w:ind w:left="2480"/>
        <w:rPr>
          <w:rFonts w:ascii="Lustria" w:eastAsia="Lustria" w:hAnsi="Lustria" w:cs="Lustria"/>
          <w:sz w:val="18"/>
          <w:szCs w:val="18"/>
        </w:rPr>
      </w:pPr>
      <w:r>
        <w:rPr>
          <w:rFonts w:ascii="Lustria" w:eastAsia="Lustria" w:hAnsi="Lustria" w:cs="Lustria"/>
          <w:sz w:val="18"/>
          <w:szCs w:val="18"/>
        </w:rPr>
        <w:t>http://journal.unnes.ac.id/sju/index.php/usej</w:t>
      </w:r>
    </w:p>
    <w:p w14:paraId="2946BCDB" w14:textId="6965A805" w:rsidR="00027459" w:rsidRDefault="00027459">
      <w:pPr>
        <w:spacing w:line="200" w:lineRule="auto"/>
        <w:jc w:val="right"/>
        <w:rPr>
          <w:rFonts w:ascii="Times New Roman" w:eastAsia="Times New Roman" w:hAnsi="Times New Roman" w:cs="Times New Roman"/>
          <w:sz w:val="24"/>
          <w:szCs w:val="24"/>
        </w:rPr>
      </w:pPr>
    </w:p>
    <w:p w14:paraId="19C7D3A9" w14:textId="10F04828" w:rsidR="00027459" w:rsidRDefault="00000000" w:rsidP="00245D17">
      <w:pPr>
        <w:tabs>
          <w:tab w:val="left" w:pos="1780"/>
          <w:tab w:val="left" w:pos="3820"/>
          <w:tab w:val="left" w:pos="5320"/>
          <w:tab w:val="left" w:pos="7040"/>
          <w:tab w:val="left" w:pos="7620"/>
        </w:tabs>
        <w:jc w:val="both"/>
        <w:rPr>
          <w:rFonts w:ascii="Lustria" w:eastAsia="Lustria" w:hAnsi="Lustria" w:cs="Lustria"/>
          <w:b/>
          <w:bCs/>
          <w:sz w:val="24"/>
          <w:szCs w:val="24"/>
        </w:rPr>
      </w:pPr>
      <w:r>
        <w:rPr>
          <w:noProof/>
        </w:rPr>
        <mc:AlternateContent>
          <mc:Choice Requires="wps">
            <w:drawing>
              <wp:anchor distT="0" distB="0" distL="0" distR="0" simplePos="0" relativeHeight="251659264" behindDoc="0" locked="0" layoutInCell="1" hidden="0" allowOverlap="1" wp14:anchorId="657A1395" wp14:editId="71A0E0EC">
                <wp:simplePos x="0" y="0"/>
                <wp:positionH relativeFrom="column">
                  <wp:posOffset>-68260</wp:posOffset>
                </wp:positionH>
                <wp:positionV relativeFrom="paragraph">
                  <wp:posOffset>-4761</wp:posOffset>
                </wp:positionV>
                <wp:extent cx="5770245" cy="22225"/>
                <wp:effectExtent l="0" t="0" r="20955" b="15875"/>
                <wp:wrapSquare wrapText="bothSides" distT="0" distB="0" distL="0" distR="0"/>
                <wp:docPr id="1348645336" name="Straight Arrow Connector 1348645336"/>
                <wp:cNvGraphicFramePr/>
                <a:graphic xmlns:a="http://schemas.openxmlformats.org/drawingml/2006/main">
                  <a:graphicData uri="http://schemas.microsoft.com/office/word/2010/wordprocessingShape">
                    <wps:wsp>
                      <wps:cNvCnPr/>
                      <wps:spPr>
                        <a:xfrm>
                          <a:off x="0" y="0"/>
                          <a:ext cx="5770245" cy="22225"/>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1DE66FCF" id="_x0000_t32" coordsize="21600,21600" o:spt="32" o:oned="t" path="m,l21600,21600e" filled="f">
                <v:path arrowok="t" fillok="f" o:connecttype="none"/>
                <o:lock v:ext="edit" shapetype="t"/>
              </v:shapetype>
              <v:shape id="Straight Arrow Connector 1348645336" o:spid="_x0000_s1026" type="#_x0000_t32" style="position:absolute;margin-left:-5.35pt;margin-top:-.35pt;width:454.35pt;height:1.75pt;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z6OvwEAAIIDAAAOAAAAZHJzL2Uyb0RvYy54bWysU8uu0zAQ3SPxD5b3NGlEKYqa3kXLZYPg&#13;&#10;SnA/wPUjseSXZnyb9u8Zu6XlsUBCeOGM7ZkzM2dONg8n79hRA9oYBr5ctJzpIKOyYRz487fHN+85&#13;&#10;wyyCEi4GPfCzRv6wff1qM6ded3GKTmlgBBKwn9PAp5xT3zQoJ+0FLmLSgR5NBC8yHWFsFIiZ0L1r&#13;&#10;urZ918wRVIIoNSLd7i+PfFvxjdEyfzEGdWZu4FRbrjvU/VD2ZrsR/QgiTVZeyxD/UIUXNlDSG9Re&#13;&#10;ZMFewP4B5a2EiNHkhYy+icZYqWsP1M2y/a2br5NIuvZC5GC60YT/D1Z+Pu7CExANc8Ie0xOULk4G&#13;&#10;fPlSfexUyTrfyNKnzCRdrtbrtnu74kzSW0drVchs7sEJMH/U0bNiDBwzCDtOeRdDoLFEWFbCxPET&#13;&#10;5kvgj4CSOcRH61ydjgtsJml165YGKAWJxDiRyfRJEWwYKw5GZ1WJKdEI42HngB1FGXtd1+J+cSsJ&#13;&#10;9wKni199uggC4ktQNfmkhfoQFMvnROoNpGFeqkHPmdOkeDKqXxbW/d2P2HGBSLpzXaxDVOc6gnpP&#13;&#10;g640XkVZlPTzuUbff53tdwAAAP//AwBQSwMEFAAGAAgAAAAhADhx2jzeAAAADAEAAA8AAABkcnMv&#13;&#10;ZG93bnJldi54bWxMTztPwzAQ3pH4D9YhsbV2M0BI41SIQgUjBYZuTnxNAvE5it0k8Os5prLcQ9/d&#13;&#10;98g3s+vEiENoPWlYLRUIpMrblmoN729PixREiIas6Tyhhm8MsCkuL3KTWT/RK477WAsmoZAZDU2M&#13;&#10;fSZlqBp0Jix9j8TY0Q/ORF6HWtrBTEzuOpkodSOdaYkVGtPjQ4PV1/7kNBw+d8/ldDRblMnHz2M3&#13;&#10;vlRqd9D6+mrerrncr0FEnOP5A/4ysH8o2FjpT2SD6DQsVuqWT3ngxnh6l3LAUkOSgixy+T9E8QsA&#13;&#10;AP//AwBQSwECLQAUAAYACAAAACEAtoM4kv4AAADhAQAAEwAAAAAAAAAAAAAAAAAAAAAAW0NvbnRl&#13;&#10;bnRfVHlwZXNdLnhtbFBLAQItABQABgAIAAAAIQA4/SH/1gAAAJQBAAALAAAAAAAAAAAAAAAAAC8B&#13;&#10;AABfcmVscy8ucmVsc1BLAQItABQABgAIAAAAIQB4Yz6OvwEAAIIDAAAOAAAAAAAAAAAAAAAAAC4C&#13;&#10;AABkcnMvZTJvRG9jLnhtbFBLAQItABQABgAIAAAAIQA4cdo83gAAAAwBAAAPAAAAAAAAAAAAAAAA&#13;&#10;ABkEAABkcnMvZG93bnJldi54bWxQSwUGAAAAAAQABADzAAAAJAUAAAAA&#13;&#10;" strokeweight="1pt">
                <v:stroke startarrowwidth="narrow" startarrowlength="short" endarrowwidth="narrow" endarrowlength="short"/>
                <w10:wrap type="square"/>
              </v:shape>
            </w:pict>
          </mc:Fallback>
        </mc:AlternateContent>
      </w:r>
    </w:p>
    <w:p w14:paraId="2AA46C40" w14:textId="1925004D" w:rsidR="00245D17" w:rsidRDefault="00245D17" w:rsidP="00245D17">
      <w:pPr>
        <w:spacing w:before="160" w:line="239" w:lineRule="auto"/>
        <w:ind w:left="980"/>
        <w:jc w:val="center"/>
        <w:rPr>
          <w:rFonts w:ascii="Lustria" w:eastAsia="Lustria" w:hAnsi="Lustria" w:cs="Lustria"/>
          <w:b/>
          <w:bCs/>
          <w:sz w:val="24"/>
          <w:szCs w:val="24"/>
        </w:rPr>
      </w:pPr>
      <w:r>
        <w:rPr>
          <w:rFonts w:ascii="Lustria" w:eastAsia="Lustria" w:hAnsi="Lustria" w:cs="Lustria"/>
          <w:b/>
          <w:bCs/>
          <w:sz w:val="24"/>
          <w:szCs w:val="24"/>
        </w:rPr>
        <w:t xml:space="preserve">Title </w:t>
      </w:r>
      <w:r w:rsidRPr="00184196">
        <w:rPr>
          <w:rFonts w:ascii="Lustria" w:eastAsia="Lustria" w:hAnsi="Lustria" w:cs="Lustria"/>
          <w:b/>
          <w:bCs/>
          <w:sz w:val="24"/>
          <w:szCs w:val="24"/>
        </w:rPr>
        <w:t>of articles in English should describe the main content of manuscripts, be informative, concise, and not too wordy (12-15 words only), and does not contain formulas. Use Capital Each Word</w:t>
      </w:r>
    </w:p>
    <w:p w14:paraId="4F62CC1D" w14:textId="77777777" w:rsidR="00027459" w:rsidRDefault="00027459">
      <w:pPr>
        <w:spacing w:before="4" w:line="242" w:lineRule="auto"/>
        <w:ind w:left="388" w:right="388"/>
        <w:jc w:val="center"/>
        <w:rPr>
          <w:rFonts w:ascii="Lustria" w:eastAsia="Lustria" w:hAnsi="Lustria" w:cs="Lustria"/>
          <w:b/>
          <w:bCs/>
          <w:sz w:val="24"/>
          <w:szCs w:val="24"/>
        </w:rPr>
      </w:pPr>
    </w:p>
    <w:p w14:paraId="227A2AF8" w14:textId="77777777" w:rsidR="00245D17" w:rsidRPr="00245D17" w:rsidRDefault="00245D17" w:rsidP="00245D17">
      <w:pPr>
        <w:spacing w:before="160" w:line="242" w:lineRule="auto"/>
        <w:ind w:left="980"/>
        <w:jc w:val="center"/>
        <w:rPr>
          <w:rFonts w:ascii="Lustria" w:eastAsia="Lustria" w:hAnsi="Lustria" w:cs="Lustria"/>
          <w:b/>
          <w:bCs/>
          <w:sz w:val="22"/>
          <w:szCs w:val="22"/>
        </w:rPr>
      </w:pPr>
      <w:r w:rsidRPr="00245D17">
        <w:rPr>
          <w:rFonts w:ascii="Lustria" w:eastAsia="Lustria" w:hAnsi="Lustria" w:cs="Lustria"/>
          <w:b/>
          <w:bCs/>
          <w:sz w:val="22"/>
          <w:szCs w:val="22"/>
        </w:rPr>
        <w:t>Author Name</w:t>
      </w:r>
      <w:r w:rsidRPr="009118FE">
        <w:rPr>
          <w:rFonts w:ascii="Lustria" w:eastAsia="Lustria" w:hAnsi="Lustria" w:cs="Lustria"/>
          <w:b/>
          <w:bCs/>
          <w:sz w:val="22"/>
          <w:szCs w:val="22"/>
          <w:vertAlign w:val="superscript"/>
        </w:rPr>
        <w:t>1</w:t>
      </w:r>
      <w:r w:rsidRPr="00245D17">
        <w:rPr>
          <w:rFonts w:ascii="Lustria" w:eastAsia="Lustria" w:hAnsi="Lustria" w:cs="Lustria"/>
          <w:b/>
          <w:bCs/>
          <w:sz w:val="22"/>
          <w:szCs w:val="22"/>
        </w:rPr>
        <w:t>, Author Name</w:t>
      </w:r>
      <w:r w:rsidRPr="009118FE">
        <w:rPr>
          <w:rFonts w:ascii="Lustria" w:eastAsia="Lustria" w:hAnsi="Lustria" w:cs="Lustria"/>
          <w:b/>
          <w:bCs/>
          <w:sz w:val="22"/>
          <w:szCs w:val="22"/>
          <w:vertAlign w:val="superscript"/>
        </w:rPr>
        <w:t>2</w:t>
      </w:r>
      <w:r w:rsidRPr="00245D17">
        <w:rPr>
          <w:rFonts w:ascii="Lustria" w:eastAsia="Lustria" w:hAnsi="Lustria" w:cs="Lustria"/>
          <w:b/>
          <w:bCs/>
          <w:sz w:val="22"/>
          <w:szCs w:val="22"/>
        </w:rPr>
        <w:t>, Author Name</w:t>
      </w:r>
      <w:r w:rsidRPr="009118FE">
        <w:rPr>
          <w:rFonts w:ascii="Lustria" w:eastAsia="Lustria" w:hAnsi="Lustria" w:cs="Lustria"/>
          <w:b/>
          <w:bCs/>
          <w:sz w:val="22"/>
          <w:szCs w:val="22"/>
          <w:vertAlign w:val="superscript"/>
        </w:rPr>
        <w:t>3</w:t>
      </w:r>
    </w:p>
    <w:p w14:paraId="1C3D4FE0" w14:textId="5BD1E8A5" w:rsidR="00027459" w:rsidRDefault="00027459">
      <w:pPr>
        <w:pBdr>
          <w:top w:val="nil"/>
          <w:left w:val="nil"/>
          <w:bottom w:val="nil"/>
          <w:right w:val="nil"/>
          <w:between w:val="nil"/>
        </w:pBdr>
        <w:spacing w:before="4" w:line="242" w:lineRule="auto"/>
        <w:ind w:left="388" w:right="388"/>
        <w:jc w:val="center"/>
        <w:rPr>
          <w:rFonts w:ascii="Lustria" w:eastAsia="Lustria" w:hAnsi="Lustria" w:cs="Lustria"/>
          <w:b/>
          <w:bCs/>
          <w:sz w:val="22"/>
          <w:szCs w:val="22"/>
          <w:vertAlign w:val="superscript"/>
        </w:rPr>
      </w:pPr>
    </w:p>
    <w:p w14:paraId="518D59BC" w14:textId="77777777" w:rsidR="00245D17" w:rsidRPr="00245D17" w:rsidRDefault="00245D17" w:rsidP="00245D17">
      <w:pPr>
        <w:spacing w:before="4" w:line="242" w:lineRule="auto"/>
        <w:ind w:left="388" w:right="388"/>
        <w:jc w:val="center"/>
        <w:rPr>
          <w:rFonts w:ascii="Lustria" w:eastAsia="Lustria" w:hAnsi="Lustria" w:cs="Lustria"/>
        </w:rPr>
      </w:pPr>
      <w:r w:rsidRPr="00245D17">
        <w:rPr>
          <w:rFonts w:ascii="Lustria" w:eastAsia="Lustria" w:hAnsi="Lustria" w:cs="Lustria"/>
          <w:vertAlign w:val="superscript"/>
        </w:rPr>
        <w:t>1</w:t>
      </w:r>
      <w:r w:rsidRPr="00245D17">
        <w:rPr>
          <w:rFonts w:ascii="Lustria" w:eastAsia="Lustria" w:hAnsi="Lustria" w:cs="Lustria"/>
        </w:rPr>
        <w:t>Department / Study Program, Faculty, University, City, Country</w:t>
      </w:r>
    </w:p>
    <w:p w14:paraId="36B872D0" w14:textId="77777777" w:rsidR="00245D17" w:rsidRPr="00245D17" w:rsidRDefault="00245D17" w:rsidP="00245D17">
      <w:pPr>
        <w:spacing w:before="4" w:line="242" w:lineRule="auto"/>
        <w:ind w:left="388" w:right="388"/>
        <w:jc w:val="center"/>
        <w:rPr>
          <w:rFonts w:ascii="Lustria" w:eastAsia="Lustria" w:hAnsi="Lustria" w:cs="Lustria"/>
        </w:rPr>
      </w:pPr>
      <w:r w:rsidRPr="00245D17">
        <w:rPr>
          <w:rFonts w:ascii="Lustria" w:eastAsia="Lustria" w:hAnsi="Lustria" w:cs="Lustria"/>
          <w:vertAlign w:val="superscript"/>
        </w:rPr>
        <w:t>2</w:t>
      </w:r>
      <w:r w:rsidRPr="00245D17">
        <w:rPr>
          <w:rFonts w:ascii="Lustria" w:eastAsia="Lustria" w:hAnsi="Lustria" w:cs="Lustria"/>
        </w:rPr>
        <w:t>Department / Study Program, Faculty, University, City, Country</w:t>
      </w:r>
    </w:p>
    <w:p w14:paraId="23B1079C" w14:textId="77777777" w:rsidR="00027459" w:rsidRDefault="00027459">
      <w:pPr>
        <w:rPr>
          <w:rFonts w:ascii="Lustria" w:eastAsia="Lustria" w:hAnsi="Lustria" w:cs="Lustria"/>
        </w:rPr>
      </w:pPr>
    </w:p>
    <w:p w14:paraId="597D9E52" w14:textId="77777777" w:rsidR="00027459" w:rsidRDefault="00000000">
      <w:pPr>
        <w:spacing w:line="469" w:lineRule="auto"/>
        <w:ind w:left="1611" w:right="1611"/>
        <w:jc w:val="center"/>
        <w:rPr>
          <w:rFonts w:ascii="Lustria" w:eastAsia="Lustria" w:hAnsi="Lustria" w:cs="Lustria"/>
          <w:color w:val="FF0000"/>
          <w:sz w:val="18"/>
          <w:szCs w:val="18"/>
        </w:rPr>
      </w:pPr>
      <w:r>
        <w:rPr>
          <w:rFonts w:ascii="Lustria" w:eastAsia="Lustria" w:hAnsi="Lustria" w:cs="Lustria"/>
          <w:b/>
          <w:bCs/>
          <w:color w:val="FF0000"/>
          <w:sz w:val="18"/>
          <w:szCs w:val="18"/>
        </w:rPr>
        <w:t>DOI: 10.15294/</w:t>
      </w:r>
      <w:proofErr w:type="gramStart"/>
      <w:r>
        <w:rPr>
          <w:rFonts w:ascii="Lustria" w:eastAsia="Lustria" w:hAnsi="Lustria" w:cs="Lustria"/>
          <w:b/>
          <w:bCs/>
          <w:color w:val="FF0000"/>
          <w:sz w:val="18"/>
          <w:szCs w:val="18"/>
        </w:rPr>
        <w:t>jese.v</w:t>
      </w:r>
      <w:proofErr w:type="gramEnd"/>
      <w:r>
        <w:rPr>
          <w:rFonts w:ascii="Lustria" w:eastAsia="Lustria" w:hAnsi="Lustria" w:cs="Lustria"/>
          <w:b/>
          <w:bCs/>
          <w:color w:val="FF0000"/>
          <w:sz w:val="18"/>
          <w:szCs w:val="18"/>
        </w:rPr>
        <w:t>5i2.6004</w:t>
      </w:r>
    </w:p>
    <w:p w14:paraId="432FA7E6" w14:textId="77777777" w:rsidR="00027459" w:rsidRDefault="00000000">
      <w:pPr>
        <w:rPr>
          <w:rFonts w:ascii="Lustria" w:eastAsia="Lustria" w:hAnsi="Lustria" w:cs="Lustria"/>
        </w:rPr>
        <w:sectPr w:rsidR="00027459">
          <w:headerReference w:type="default" r:id="rId12"/>
          <w:footerReference w:type="default" r:id="rId13"/>
          <w:footerReference w:type="first" r:id="rId14"/>
          <w:pgSz w:w="11900" w:h="16838"/>
          <w:pgMar w:top="1440" w:right="1240" w:bottom="1440" w:left="1820" w:header="0" w:footer="426" w:gutter="0"/>
          <w:pgNumType w:start="1596"/>
          <w:cols w:space="720"/>
          <w:titlePg/>
        </w:sectPr>
      </w:pPr>
      <w:r>
        <w:rPr>
          <w:rFonts w:ascii="Lustria" w:eastAsia="Lustria" w:hAnsi="Lustria" w:cs="Lustria"/>
        </w:rPr>
        <w:t xml:space="preserve"> </w:t>
      </w:r>
      <w:r>
        <w:rPr>
          <w:noProof/>
        </w:rPr>
        <mc:AlternateContent>
          <mc:Choice Requires="wps">
            <w:drawing>
              <wp:anchor distT="0" distB="0" distL="0" distR="0" simplePos="0" relativeHeight="251660288" behindDoc="0" locked="0" layoutInCell="1" hidden="0" allowOverlap="1" wp14:anchorId="2F2FFE96" wp14:editId="401099C0">
                <wp:simplePos x="0" y="0"/>
                <wp:positionH relativeFrom="column">
                  <wp:posOffset>-68260</wp:posOffset>
                </wp:positionH>
                <wp:positionV relativeFrom="paragraph">
                  <wp:posOffset>20638</wp:posOffset>
                </wp:positionV>
                <wp:extent cx="5770245" cy="22225"/>
                <wp:effectExtent l="0" t="12700" r="33655" b="28575"/>
                <wp:wrapSquare wrapText="bothSides" distT="0" distB="0" distL="0" distR="0"/>
                <wp:docPr id="1348645338" name="Straight Arrow Connector 1348645338"/>
                <wp:cNvGraphicFramePr/>
                <a:graphic xmlns:a="http://schemas.openxmlformats.org/drawingml/2006/main">
                  <a:graphicData uri="http://schemas.microsoft.com/office/word/2010/wordprocessingShape">
                    <wps:wsp>
                      <wps:cNvCnPr/>
                      <wps:spPr>
                        <a:xfrm>
                          <a:off x="2465640" y="3780000"/>
                          <a:ext cx="5760720" cy="0"/>
                        </a:xfrm>
                        <a:prstGeom prst="straightConnector1">
                          <a:avLst/>
                        </a:prstGeom>
                        <a:noFill/>
                        <a:ln w="31750" cap="flat" cmpd="sng">
                          <a:solidFill>
                            <a:srgbClr val="000000"/>
                          </a:solidFill>
                          <a:prstDash val="solid"/>
                          <a:round/>
                          <a:headEnd type="none" w="sm" len="sm"/>
                          <a:tailEnd type="none" w="sm" len="sm"/>
                        </a:ln>
                      </wps:spPr>
                      <wps:bodyPr/>
                    </wps:wsp>
                  </a:graphicData>
                </a:graphic>
              </wp:anchor>
            </w:drawing>
          </mc:Choice>
          <mc:Fallback>
            <w:pict>
              <v:shape w14:anchorId="2168F763" id="Straight Arrow Connector 1348645338" o:spid="_x0000_s1026" type="#_x0000_t32" style="position:absolute;margin-left:-5.35pt;margin-top:1.65pt;width:454.35pt;height:1.75pt;z-index:25166028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PPhdyQEAAIoDAAAOAAAAZHJzL2Uyb0RvYy54bWysU8luGzEMvRfoPwi61zN2YzsYeJyD3fRS&#13;&#10;tAGafoCsZUaANpCKx/77UnIadzkUCKIDhxLJx8dlNncn79hRA9oYej6ftZzpIKOyYej5j8f7D7ec&#13;&#10;YRZBCReD7vlZI7/bvn+3mVKnF3GMTmlgBBKwm1LPx5xT1zQoR+0FzmLSgYwmgheZrjA0CsRE6N41&#13;&#10;i7ZdNVMElSBKjUiv+4uRbyu+MVrmb8agzsz1nLjlKqHKQ5HNdiO6AUQarXymIV7BwgsbKOkL1F5k&#13;&#10;wZ7A/gPlrYSI0eSZjL6Jxlipaw1Uzbz9q5rvo0i61kLNwfTSJnw7WPn1uAsPQG2YEnaYHqBUcTLg&#13;&#10;y5f4sVPPFzer5eqG2nfu+cf1bUvn0jh9ykySw3K9atcLcpDkUW3NFSQB5s86elaUnmMGYYcx72II&#13;&#10;NJ4I89o4cfyCmWhQ4K+AwiDEe+tcnZILbKL88/WyJBK0LMaJTKpPimDDUHEwOqtKTIlGGA47B+wo&#13;&#10;yvjrKcQpxx9uJeFe4Hjxq6ZLfRCfgqrJRy3Up6BYPifa4kC7zAsb9Jw5TZtPSvXLwrr/+xEBF4jH&#13;&#10;tedFO0R1rqOo7zTwyvR5OctG/X6v0ddfaPsTAAD//wMAUEsDBBQABgAIAAAAIQAX3gAt4wAAAAwB&#13;&#10;AAAPAAAAZHJzL2Rvd25yZXYueG1sTI9BT8MwDIXvSPyHyEjctnRMKqWrOyEQSBw4sCFRbmkTmkLj&#13;&#10;lCbdyr/HO8HFkvWen99XbGfXi4MZQ+cJYbVMQBhqvO6oRXjdPywyECEq0qr3ZBB+TIBteX5WqFz7&#13;&#10;I72Ywy62gkMo5ArBxjjkUobGGqfC0g+GWPvwo1OR17GVelRHDne9vEqSVDrVEX+wajB31jRfu8kh&#13;&#10;tFP6mFpJT3VVvQ3P79+ffTXtES8v5vsNj9sNiGjm+HcBJwbuDyUXq/1EOogeYbFKrtmKsF6DYD27&#13;&#10;yRiwRkgzkGUh/0OUvwAAAP//AwBQSwECLQAUAAYACAAAACEAtoM4kv4AAADhAQAAEwAAAAAAAAAA&#13;&#10;AAAAAAAAAAAAW0NvbnRlbnRfVHlwZXNdLnhtbFBLAQItABQABgAIAAAAIQA4/SH/1gAAAJQBAAAL&#13;&#10;AAAAAAAAAAAAAAAAAC8BAABfcmVscy8ucmVsc1BLAQItABQABgAIAAAAIQA6PPhdyQEAAIoDAAAO&#13;&#10;AAAAAAAAAAAAAAAAAC4CAABkcnMvZTJvRG9jLnhtbFBLAQItABQABgAIAAAAIQAX3gAt4wAAAAwB&#13;&#10;AAAPAAAAAAAAAAAAAAAAACMEAABkcnMvZG93bnJldi54bWxQSwUGAAAAAAQABADzAAAAMwUAAAAA&#13;&#10;" strokeweight="2.5pt">
                <v:stroke startarrowwidth="narrow" startarrowlength="short" endarrowwidth="narrow" endarrowlength="short"/>
                <w10:wrap type="square"/>
              </v:shape>
            </w:pict>
          </mc:Fallback>
        </mc:AlternateContent>
      </w:r>
    </w:p>
    <w:p w14:paraId="164902EA" w14:textId="77777777" w:rsidR="00027459" w:rsidRDefault="00027459">
      <w:pPr>
        <w:spacing w:line="123" w:lineRule="auto"/>
        <w:rPr>
          <w:rFonts w:ascii="Times New Roman" w:eastAsia="Times New Roman" w:hAnsi="Times New Roman" w:cs="Times New Roman"/>
          <w:sz w:val="24"/>
          <w:szCs w:val="24"/>
        </w:rPr>
      </w:pPr>
    </w:p>
    <w:p w14:paraId="0A01951E" w14:textId="77777777" w:rsidR="00027459" w:rsidRDefault="00000000">
      <w:pPr>
        <w:rPr>
          <w:rFonts w:ascii="Lustria" w:eastAsia="Lustria" w:hAnsi="Lustria" w:cs="Lustria"/>
          <w:b/>
          <w:bCs/>
          <w:sz w:val="22"/>
          <w:szCs w:val="22"/>
        </w:rPr>
      </w:pPr>
      <w:r>
        <w:rPr>
          <w:rFonts w:ascii="Lustria" w:eastAsia="Lustria" w:hAnsi="Lustria" w:cs="Lustria"/>
          <w:b/>
          <w:bCs/>
          <w:sz w:val="22"/>
          <w:szCs w:val="22"/>
        </w:rPr>
        <w:t>Article Info</w:t>
      </w:r>
    </w:p>
    <w:p w14:paraId="79C245A9" w14:textId="77777777" w:rsidR="00027459" w:rsidRDefault="00000000">
      <w:pPr>
        <w:spacing w:line="238" w:lineRule="auto"/>
        <w:rPr>
          <w:rFonts w:ascii="Lustria" w:eastAsia="Lustria" w:hAnsi="Lustria" w:cs="Lustria"/>
        </w:rPr>
      </w:pPr>
      <w:r>
        <w:rPr>
          <w:rFonts w:ascii="Lustria" w:eastAsia="Lustria" w:hAnsi="Lustria" w:cs="Lustria"/>
        </w:rPr>
        <w:t>________________</w:t>
      </w:r>
    </w:p>
    <w:p w14:paraId="2CF75337" w14:textId="77777777" w:rsidR="00027459" w:rsidRDefault="00027459">
      <w:pPr>
        <w:spacing w:line="31" w:lineRule="auto"/>
        <w:rPr>
          <w:rFonts w:ascii="Times New Roman" w:eastAsia="Times New Roman" w:hAnsi="Times New Roman" w:cs="Times New Roman"/>
          <w:sz w:val="24"/>
          <w:szCs w:val="24"/>
        </w:rPr>
      </w:pPr>
    </w:p>
    <w:p w14:paraId="27403156" w14:textId="45469AA1" w:rsidR="00027459" w:rsidRDefault="00000000">
      <w:pPr>
        <w:rPr>
          <w:rFonts w:ascii="Lustria" w:eastAsia="Lustria" w:hAnsi="Lustria" w:cs="Lustria"/>
          <w:sz w:val="16"/>
          <w:szCs w:val="16"/>
        </w:rPr>
      </w:pPr>
      <w:r>
        <w:rPr>
          <w:rFonts w:ascii="Lustria" w:eastAsia="Lustria" w:hAnsi="Lustria" w:cs="Lustria"/>
          <w:sz w:val="16"/>
          <w:szCs w:val="16"/>
        </w:rPr>
        <w:t>Received</w:t>
      </w:r>
      <w:r w:rsidR="00245D17">
        <w:rPr>
          <w:rFonts w:ascii="Lustria" w:eastAsia="Lustria" w:hAnsi="Lustria" w:cs="Lustria"/>
          <w:sz w:val="16"/>
          <w:szCs w:val="16"/>
        </w:rPr>
        <w:t>:</w:t>
      </w:r>
      <w:r>
        <w:rPr>
          <w:rFonts w:ascii="Lustria" w:eastAsia="Lustria" w:hAnsi="Lustria" w:cs="Lustria"/>
          <w:sz w:val="16"/>
          <w:szCs w:val="16"/>
        </w:rPr>
        <w:t xml:space="preserve"> January 2021</w:t>
      </w:r>
    </w:p>
    <w:p w14:paraId="64B1673D" w14:textId="40A6F17F" w:rsidR="00027459" w:rsidRDefault="00000000">
      <w:pPr>
        <w:rPr>
          <w:rFonts w:ascii="Lustria" w:eastAsia="Lustria" w:hAnsi="Lustria" w:cs="Lustria"/>
          <w:sz w:val="16"/>
          <w:szCs w:val="16"/>
        </w:rPr>
      </w:pPr>
      <w:r>
        <w:rPr>
          <w:rFonts w:ascii="Lustria" w:eastAsia="Lustria" w:hAnsi="Lustria" w:cs="Lustria"/>
          <w:sz w:val="16"/>
          <w:szCs w:val="16"/>
        </w:rPr>
        <w:t>Accepted</w:t>
      </w:r>
      <w:r w:rsidR="00245D17">
        <w:rPr>
          <w:rFonts w:ascii="Lustria" w:eastAsia="Lustria" w:hAnsi="Lustria" w:cs="Lustria"/>
          <w:sz w:val="16"/>
          <w:szCs w:val="16"/>
        </w:rPr>
        <w:t>:</w:t>
      </w:r>
      <w:r>
        <w:rPr>
          <w:rFonts w:ascii="Lustria" w:eastAsia="Lustria" w:hAnsi="Lustria" w:cs="Lustria"/>
          <w:sz w:val="16"/>
          <w:szCs w:val="16"/>
        </w:rPr>
        <w:t xml:space="preserve"> June 2021</w:t>
      </w:r>
    </w:p>
    <w:p w14:paraId="04D27571" w14:textId="5F8B7B43" w:rsidR="00027459" w:rsidRDefault="00000000">
      <w:pPr>
        <w:rPr>
          <w:rFonts w:ascii="Lustria" w:eastAsia="Lustria" w:hAnsi="Lustria" w:cs="Lustria"/>
          <w:sz w:val="16"/>
          <w:szCs w:val="16"/>
        </w:rPr>
      </w:pPr>
      <w:r>
        <w:rPr>
          <w:rFonts w:ascii="Lustria" w:eastAsia="Lustria" w:hAnsi="Lustria" w:cs="Lustria"/>
          <w:sz w:val="16"/>
          <w:szCs w:val="16"/>
        </w:rPr>
        <w:t>Published</w:t>
      </w:r>
      <w:r w:rsidR="00245D17">
        <w:rPr>
          <w:rFonts w:ascii="Lustria" w:eastAsia="Lustria" w:hAnsi="Lustria" w:cs="Lustria"/>
          <w:sz w:val="16"/>
          <w:szCs w:val="16"/>
        </w:rPr>
        <w:t>:</w:t>
      </w:r>
      <w:r>
        <w:rPr>
          <w:rFonts w:ascii="Lustria" w:eastAsia="Lustria" w:hAnsi="Lustria" w:cs="Lustria"/>
          <w:sz w:val="16"/>
          <w:szCs w:val="16"/>
        </w:rPr>
        <w:t xml:space="preserve"> September 2021</w:t>
      </w:r>
    </w:p>
    <w:p w14:paraId="18F02135" w14:textId="77777777" w:rsidR="00027459" w:rsidRDefault="00027459">
      <w:pPr>
        <w:spacing w:line="37" w:lineRule="auto"/>
        <w:rPr>
          <w:rFonts w:ascii="Times New Roman" w:eastAsia="Times New Roman" w:hAnsi="Times New Roman" w:cs="Times New Roman"/>
          <w:sz w:val="24"/>
          <w:szCs w:val="24"/>
        </w:rPr>
      </w:pPr>
    </w:p>
    <w:p w14:paraId="4F36A7B9" w14:textId="77777777" w:rsidR="00027459" w:rsidRDefault="00000000">
      <w:pPr>
        <w:spacing w:line="239" w:lineRule="auto"/>
        <w:rPr>
          <w:rFonts w:ascii="Lustria" w:eastAsia="Lustria" w:hAnsi="Lustria" w:cs="Lustria"/>
        </w:rPr>
      </w:pPr>
      <w:r>
        <w:rPr>
          <w:rFonts w:ascii="Lustria" w:eastAsia="Lustria" w:hAnsi="Lustria" w:cs="Lustria"/>
        </w:rPr>
        <w:t>________________</w:t>
      </w:r>
    </w:p>
    <w:p w14:paraId="7ECD4A41" w14:textId="77777777" w:rsidR="00027459" w:rsidRDefault="00027459">
      <w:pPr>
        <w:spacing w:line="29" w:lineRule="auto"/>
        <w:rPr>
          <w:rFonts w:ascii="Times New Roman" w:eastAsia="Times New Roman" w:hAnsi="Times New Roman" w:cs="Times New Roman"/>
          <w:sz w:val="24"/>
          <w:szCs w:val="24"/>
        </w:rPr>
      </w:pPr>
    </w:p>
    <w:p w14:paraId="24A6AEF4" w14:textId="77777777" w:rsidR="00027459" w:rsidRDefault="00000000">
      <w:pPr>
        <w:rPr>
          <w:rFonts w:ascii="Lustria" w:eastAsia="Lustria" w:hAnsi="Lustria" w:cs="Lustria"/>
          <w:i/>
          <w:iCs/>
          <w:sz w:val="16"/>
          <w:szCs w:val="16"/>
        </w:rPr>
      </w:pPr>
      <w:r>
        <w:rPr>
          <w:rFonts w:ascii="Lustria" w:eastAsia="Lustria" w:hAnsi="Lustria" w:cs="Lustria"/>
          <w:i/>
          <w:iCs/>
          <w:sz w:val="16"/>
          <w:szCs w:val="16"/>
        </w:rPr>
        <w:t>Keywords:</w:t>
      </w:r>
    </w:p>
    <w:p w14:paraId="29928C8D" w14:textId="0709DE64" w:rsidR="00027459" w:rsidRDefault="00245D17">
      <w:pPr>
        <w:jc w:val="both"/>
        <w:rPr>
          <w:rFonts w:ascii="Lustria" w:eastAsia="Lustria" w:hAnsi="Lustria" w:cs="Lustria"/>
          <w:b/>
          <w:bCs/>
          <w:color w:val="363435"/>
          <w:sz w:val="18"/>
          <w:szCs w:val="18"/>
        </w:rPr>
      </w:pPr>
      <w:r>
        <w:rPr>
          <w:rFonts w:ascii="Lustria" w:eastAsia="Lustria" w:hAnsi="Lustria" w:cs="Lustria"/>
          <w:b/>
          <w:bCs/>
          <w:color w:val="363435"/>
          <w:sz w:val="18"/>
          <w:szCs w:val="18"/>
        </w:rPr>
        <w:t>Keyword 1</w:t>
      </w:r>
      <w:r w:rsidR="00000000">
        <w:rPr>
          <w:rFonts w:ascii="Lustria" w:eastAsia="Lustria" w:hAnsi="Lustria" w:cs="Lustria"/>
          <w:b/>
          <w:bCs/>
          <w:color w:val="363435"/>
          <w:sz w:val="18"/>
          <w:szCs w:val="18"/>
        </w:rPr>
        <w:t>,</w:t>
      </w:r>
    </w:p>
    <w:p w14:paraId="7626C2C1" w14:textId="1FAF87DD" w:rsidR="00027459" w:rsidRDefault="00245D17">
      <w:pPr>
        <w:jc w:val="both"/>
        <w:rPr>
          <w:rFonts w:ascii="Lustria" w:eastAsia="Lustria" w:hAnsi="Lustria" w:cs="Lustria"/>
          <w:b/>
          <w:bCs/>
          <w:color w:val="363435"/>
          <w:sz w:val="18"/>
          <w:szCs w:val="18"/>
        </w:rPr>
      </w:pPr>
      <w:r>
        <w:rPr>
          <w:rFonts w:ascii="Lustria" w:eastAsia="Lustria" w:hAnsi="Lustria" w:cs="Lustria"/>
          <w:b/>
          <w:bCs/>
          <w:color w:val="363435"/>
          <w:sz w:val="18"/>
          <w:szCs w:val="18"/>
        </w:rPr>
        <w:t>Keyword</w:t>
      </w:r>
      <w:r>
        <w:rPr>
          <w:rFonts w:ascii="Lustria" w:eastAsia="Lustria" w:hAnsi="Lustria" w:cs="Lustria"/>
          <w:b/>
          <w:bCs/>
          <w:color w:val="363435"/>
          <w:sz w:val="18"/>
          <w:szCs w:val="18"/>
        </w:rPr>
        <w:t xml:space="preserve"> 2</w:t>
      </w:r>
      <w:r w:rsidR="00000000">
        <w:rPr>
          <w:rFonts w:ascii="Lustria" w:eastAsia="Lustria" w:hAnsi="Lustria" w:cs="Lustria"/>
          <w:b/>
          <w:bCs/>
          <w:color w:val="363435"/>
          <w:sz w:val="18"/>
          <w:szCs w:val="18"/>
        </w:rPr>
        <w:t>,</w:t>
      </w:r>
    </w:p>
    <w:p w14:paraId="1BE88C6D" w14:textId="65D3B0EC" w:rsidR="00245D17" w:rsidRDefault="00245D17">
      <w:pPr>
        <w:jc w:val="both"/>
        <w:rPr>
          <w:rFonts w:ascii="Lustria" w:eastAsia="Lustria" w:hAnsi="Lustria" w:cs="Lustria"/>
          <w:b/>
          <w:bCs/>
          <w:color w:val="363435"/>
          <w:sz w:val="18"/>
          <w:szCs w:val="18"/>
        </w:rPr>
      </w:pPr>
      <w:r>
        <w:rPr>
          <w:rFonts w:ascii="Lustria" w:eastAsia="Lustria" w:hAnsi="Lustria" w:cs="Lustria"/>
          <w:b/>
          <w:bCs/>
          <w:color w:val="363435"/>
          <w:sz w:val="18"/>
          <w:szCs w:val="18"/>
        </w:rPr>
        <w:t xml:space="preserve">Keyword </w:t>
      </w:r>
      <w:r>
        <w:rPr>
          <w:rFonts w:ascii="Lustria" w:eastAsia="Lustria" w:hAnsi="Lustria" w:cs="Lustria"/>
          <w:b/>
          <w:bCs/>
          <w:color w:val="363435"/>
          <w:sz w:val="18"/>
          <w:szCs w:val="18"/>
        </w:rPr>
        <w:t>3,</w:t>
      </w:r>
      <w:r w:rsidRPr="00245D17">
        <w:rPr>
          <w:rFonts w:ascii="Lustria" w:eastAsia="Lustria" w:hAnsi="Lustria" w:cs="Lustria"/>
          <w:b/>
          <w:bCs/>
          <w:color w:val="363435"/>
          <w:sz w:val="18"/>
          <w:szCs w:val="18"/>
        </w:rPr>
        <w:t xml:space="preserve"> </w:t>
      </w:r>
    </w:p>
    <w:p w14:paraId="6D52B281" w14:textId="77777777" w:rsidR="00245D17" w:rsidRDefault="00245D17">
      <w:pPr>
        <w:jc w:val="both"/>
        <w:rPr>
          <w:rFonts w:ascii="Lustria" w:eastAsia="Lustria" w:hAnsi="Lustria" w:cs="Lustria"/>
          <w:b/>
          <w:bCs/>
          <w:color w:val="363435"/>
          <w:sz w:val="18"/>
          <w:szCs w:val="18"/>
        </w:rPr>
      </w:pPr>
      <w:r>
        <w:rPr>
          <w:rFonts w:ascii="Lustria" w:eastAsia="Lustria" w:hAnsi="Lustria" w:cs="Lustria"/>
          <w:b/>
          <w:bCs/>
          <w:color w:val="363435"/>
          <w:sz w:val="18"/>
          <w:szCs w:val="18"/>
        </w:rPr>
        <w:t xml:space="preserve">Keyword </w:t>
      </w:r>
      <w:r>
        <w:rPr>
          <w:rFonts w:ascii="Lustria" w:eastAsia="Lustria" w:hAnsi="Lustria" w:cs="Lustria"/>
          <w:b/>
          <w:bCs/>
          <w:color w:val="363435"/>
          <w:sz w:val="18"/>
          <w:szCs w:val="18"/>
        </w:rPr>
        <w:t>4,</w:t>
      </w:r>
    </w:p>
    <w:p w14:paraId="4F802024" w14:textId="0B88A7F5" w:rsidR="00027459" w:rsidRDefault="00245D17">
      <w:pPr>
        <w:jc w:val="both"/>
        <w:rPr>
          <w:rFonts w:ascii="Lustria" w:eastAsia="Lustria" w:hAnsi="Lustria" w:cs="Lustria"/>
          <w:b/>
          <w:bCs/>
          <w:color w:val="363435"/>
          <w:sz w:val="18"/>
          <w:szCs w:val="18"/>
        </w:rPr>
      </w:pPr>
      <w:r>
        <w:rPr>
          <w:rFonts w:ascii="Lustria" w:eastAsia="Lustria" w:hAnsi="Lustria" w:cs="Lustria"/>
          <w:b/>
          <w:bCs/>
          <w:color w:val="363435"/>
          <w:sz w:val="18"/>
          <w:szCs w:val="18"/>
        </w:rPr>
        <w:t>Keyword 5</w:t>
      </w:r>
      <w:r w:rsidR="00000000">
        <w:rPr>
          <w:rFonts w:ascii="Lustria" w:eastAsia="Lustria" w:hAnsi="Lustria" w:cs="Lustria"/>
          <w:b/>
          <w:bCs/>
          <w:color w:val="363435"/>
          <w:sz w:val="18"/>
          <w:szCs w:val="18"/>
        </w:rPr>
        <w:t>.</w:t>
      </w:r>
    </w:p>
    <w:p w14:paraId="015DE7D6" w14:textId="77777777" w:rsidR="00027459" w:rsidRDefault="00000000">
      <w:pPr>
        <w:rPr>
          <w:rFonts w:ascii="Lustria" w:eastAsia="Lustria" w:hAnsi="Lustria" w:cs="Lustria"/>
          <w:sz w:val="16"/>
          <w:szCs w:val="16"/>
        </w:rPr>
      </w:pPr>
      <w:r>
        <w:rPr>
          <w:rFonts w:ascii="Lustria" w:eastAsia="Lustria" w:hAnsi="Lustria" w:cs="Lustria"/>
          <w:sz w:val="16"/>
          <w:szCs w:val="16"/>
        </w:rPr>
        <w:t>____________________</w:t>
      </w:r>
    </w:p>
    <w:p w14:paraId="0A93BFA8" w14:textId="77777777" w:rsidR="00027459" w:rsidRDefault="00000000">
      <w:pPr>
        <w:spacing w:before="120"/>
        <w:rPr>
          <w:rFonts w:ascii="Lustria" w:eastAsia="Lustria" w:hAnsi="Lustria" w:cs="Lustria"/>
          <w:sz w:val="16"/>
          <w:szCs w:val="16"/>
        </w:rPr>
      </w:pPr>
      <w:r>
        <w:rPr>
          <w:rFonts w:ascii="Lustria" w:eastAsia="Lustria" w:hAnsi="Lustria" w:cs="Lustria"/>
          <w:sz w:val="16"/>
          <w:szCs w:val="16"/>
        </w:rPr>
        <w:t>*Corresponding author:</w:t>
      </w:r>
    </w:p>
    <w:p w14:paraId="612C4B60" w14:textId="079AB2CA" w:rsidR="00027459" w:rsidRDefault="00245D17">
      <w:pPr>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Full Name</w:t>
      </w:r>
    </w:p>
    <w:p w14:paraId="7B5481D1" w14:textId="74336021" w:rsidR="00027459" w:rsidRDefault="00245D17">
      <w:pPr>
        <w:rPr>
          <w:rFonts w:ascii="Times New Roman" w:eastAsia="Times New Roman" w:hAnsi="Times New Roman" w:cs="Times New Roman"/>
          <w:sz w:val="16"/>
          <w:szCs w:val="16"/>
        </w:rPr>
      </w:pPr>
      <w:r>
        <w:rPr>
          <w:rFonts w:ascii="Times New Roman" w:eastAsia="Times New Roman" w:hAnsi="Times New Roman" w:cs="Times New Roman"/>
          <w:sz w:val="16"/>
          <w:szCs w:val="16"/>
        </w:rPr>
        <w:t>Institution</w:t>
      </w:r>
    </w:p>
    <w:p w14:paraId="740532A6" w14:textId="21437C4F" w:rsidR="00027459" w:rsidRDefault="00000000">
      <w:pPr>
        <w:rPr>
          <w:rFonts w:ascii="Lustria" w:eastAsia="Lustria" w:hAnsi="Lustria" w:cs="Lustria"/>
          <w:sz w:val="16"/>
          <w:szCs w:val="16"/>
        </w:rPr>
      </w:pPr>
      <w:r>
        <w:rPr>
          <w:rFonts w:ascii="Lustria" w:eastAsia="Lustria" w:hAnsi="Lustria" w:cs="Lustria"/>
          <w:sz w:val="16"/>
          <w:szCs w:val="16"/>
        </w:rPr>
        <w:t>E</w:t>
      </w:r>
      <w:r w:rsidR="00245D17">
        <w:rPr>
          <w:rFonts w:ascii="Lustria" w:eastAsia="Lustria" w:hAnsi="Lustria" w:cs="Lustria"/>
          <w:sz w:val="16"/>
          <w:szCs w:val="16"/>
        </w:rPr>
        <w:t>-</w:t>
      </w:r>
      <w:r>
        <w:rPr>
          <w:rFonts w:ascii="Lustria" w:eastAsia="Lustria" w:hAnsi="Lustria" w:cs="Lustria"/>
          <w:sz w:val="16"/>
          <w:szCs w:val="16"/>
        </w:rPr>
        <w:t xml:space="preserve">mail: </w:t>
      </w:r>
      <w:r w:rsidR="00245D17" w:rsidRPr="00245D17">
        <w:rPr>
          <w:rFonts w:ascii="Times New Roman" w:eastAsia="Times New Roman" w:hAnsi="Times New Roman"/>
          <w:iCs/>
        </w:rPr>
        <w:t>email@domain.com</w:t>
      </w:r>
    </w:p>
    <w:p w14:paraId="0674F096" w14:textId="3FD8D577" w:rsidR="00027459" w:rsidRDefault="00206451">
      <w:pPr>
        <w:spacing w:line="104" w:lineRule="auto"/>
        <w:rPr>
          <w:rFonts w:ascii="Times New Roman" w:eastAsia="Times New Roman" w:hAnsi="Times New Roman" w:cs="Times New Roman"/>
          <w:sz w:val="24"/>
          <w:szCs w:val="24"/>
        </w:rPr>
      </w:pPr>
      <w:r>
        <w:rPr>
          <w:noProof/>
        </w:rPr>
        <mc:AlternateContent>
          <mc:Choice Requires="wps">
            <w:drawing>
              <wp:anchor distT="0" distB="0" distL="0" distR="0" simplePos="0" relativeHeight="251662336" behindDoc="0" locked="0" layoutInCell="1" hidden="0" allowOverlap="1" wp14:anchorId="25A734C0" wp14:editId="3CC5CEBA">
                <wp:simplePos x="0" y="0"/>
                <wp:positionH relativeFrom="column">
                  <wp:posOffset>-105410</wp:posOffset>
                </wp:positionH>
                <wp:positionV relativeFrom="paragraph">
                  <wp:posOffset>791530</wp:posOffset>
                </wp:positionV>
                <wp:extent cx="5770245" cy="22225"/>
                <wp:effectExtent l="0" t="0" r="20955" b="15875"/>
                <wp:wrapSquare wrapText="bothSides" distT="0" distB="0" distL="0" distR="0"/>
                <wp:docPr id="484938204" name="Straight Arrow Connector 484938204"/>
                <wp:cNvGraphicFramePr/>
                <a:graphic xmlns:a="http://schemas.openxmlformats.org/drawingml/2006/main">
                  <a:graphicData uri="http://schemas.microsoft.com/office/word/2010/wordprocessingShape">
                    <wps:wsp>
                      <wps:cNvCnPr/>
                      <wps:spPr>
                        <a:xfrm>
                          <a:off x="0" y="0"/>
                          <a:ext cx="5770245" cy="22225"/>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 w14:anchorId="750D1AB4" id="Straight Arrow Connector 484938204" o:spid="_x0000_s1026" type="#_x0000_t32" style="position:absolute;margin-left:-8.3pt;margin-top:62.35pt;width:454.35pt;height:1.75pt;z-index:25166233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Yz6OvwEAAIIDAAAOAAAAZHJzL2Uyb0RvYy54bWysU8uu0zAQ3SPxD5b3NGlEKYqa3kXLZYPg&#13;&#10;SnA/wPUjseSXZnyb9u8Zu6XlsUBCeOGM7ZkzM2dONg8n79hRA9oYBr5ctJzpIKOyYRz487fHN+85&#13;&#10;wyyCEi4GPfCzRv6wff1qM6ded3GKTmlgBBKwn9PAp5xT3zQoJ+0FLmLSgR5NBC8yHWFsFIiZ0L1r&#13;&#10;urZ918wRVIIoNSLd7i+PfFvxjdEyfzEGdWZu4FRbrjvU/VD2ZrsR/QgiTVZeyxD/UIUXNlDSG9Re&#13;&#10;ZMFewP4B5a2EiNHkhYy+icZYqWsP1M2y/a2br5NIuvZC5GC60YT/D1Z+Pu7CExANc8Ie0xOULk4G&#13;&#10;fPlSfexUyTrfyNKnzCRdrtbrtnu74kzSW0drVchs7sEJMH/U0bNiDBwzCDtOeRdDoLFEWFbCxPET&#13;&#10;5kvgj4CSOcRH61ydjgtsJml165YGKAWJxDiRyfRJEWwYKw5GZ1WJKdEI42HngB1FGXtd1+J+cSsJ&#13;&#10;9wKni199uggC4ktQNfmkhfoQFMvnROoNpGFeqkHPmdOkeDKqXxbW/d2P2HGBSLpzXaxDVOc6gnpP&#13;&#10;g640XkVZlPTzuUbff53tdwAAAP//AwBQSwMEFAAGAAgAAAAhAB4Fnc/jAAAAEAEAAA8AAABkcnMv&#13;&#10;ZG93bnJldi54bWxMTz1PwzAQ3ZH4D9YhsbVOLBRCGqdCFCoYKXTo5sTXJCW2o9hNAr+e6wTLSXfv&#13;&#10;3fvI17Pp2IiDb52VEC8jYGgrp1tbS/j8eFmkwHxQVqvOWZTwjR7WxfVVrjLtJvuO4y7UjESsz5SE&#13;&#10;JoQ+49xXDRrll65HS9jRDUYFWoea60FNJG46LqIo4Ua1lhwa1eNTg9XX7mwkHE7b13I6qg1ysf95&#13;&#10;7sa3KtoepLy9mTcrGo8rYAHn8PcBlw6UHwoKVrqz1Z51EhZxkhCVAHF3D4wY6YOIgZWXSyqAFzn/&#13;&#10;X6T4BQAA//8DAFBLAQItABQABgAIAAAAIQC2gziS/gAAAOEBAAATAAAAAAAAAAAAAAAAAAAAAABb&#13;&#10;Q29udGVudF9UeXBlc10ueG1sUEsBAi0AFAAGAAgAAAAhADj9If/WAAAAlAEAAAsAAAAAAAAAAAAA&#13;&#10;AAAALwEAAF9yZWxzLy5yZWxzUEsBAi0AFAAGAAgAAAAhAHhjPo6/AQAAggMAAA4AAAAAAAAAAAAA&#13;&#10;AAAALgIAAGRycy9lMm9Eb2MueG1sUEsBAi0AFAAGAAgAAAAhAB4Fnc/jAAAAEAEAAA8AAAAAAAAA&#13;&#10;AAAAAAAAGQQAAGRycy9kb3ducmV2LnhtbFBLBQYAAAAABAAEAPMAAAApBQAAAAA=&#13;&#10;" strokeweight="1pt">
                <v:stroke startarrowwidth="narrow" startarrowlength="short" endarrowwidth="narrow" endarrowlength="short"/>
                <w10:wrap type="square"/>
              </v:shape>
            </w:pict>
          </mc:Fallback>
        </mc:AlternateContent>
      </w:r>
      <w:r w:rsidR="00000000">
        <w:br w:type="column"/>
      </w:r>
    </w:p>
    <w:p w14:paraId="4F3E5BB8" w14:textId="77777777" w:rsidR="00027459" w:rsidRDefault="00000000">
      <w:pPr>
        <w:rPr>
          <w:rFonts w:ascii="Lustria" w:eastAsia="Lustria" w:hAnsi="Lustria" w:cs="Lustria"/>
          <w:b/>
          <w:bCs/>
          <w:sz w:val="22"/>
          <w:szCs w:val="22"/>
        </w:rPr>
      </w:pPr>
      <w:r>
        <w:rPr>
          <w:rFonts w:ascii="Lustria" w:eastAsia="Lustria" w:hAnsi="Lustria" w:cs="Lustria"/>
          <w:b/>
          <w:bCs/>
          <w:sz w:val="22"/>
          <w:szCs w:val="22"/>
        </w:rPr>
        <w:t>Abstract</w:t>
      </w:r>
    </w:p>
    <w:p w14:paraId="265188A6" w14:textId="77777777" w:rsidR="00027459" w:rsidRDefault="00000000">
      <w:pPr>
        <w:rPr>
          <w:rFonts w:ascii="Lustria" w:eastAsia="Lustria" w:hAnsi="Lustria" w:cs="Lustria"/>
          <w:b/>
          <w:bCs/>
          <w:sz w:val="22"/>
          <w:szCs w:val="22"/>
        </w:rPr>
      </w:pPr>
      <w:r>
        <w:rPr>
          <w:rFonts w:ascii="Lustria" w:eastAsia="Lustria" w:hAnsi="Lustria" w:cs="Lustria"/>
        </w:rPr>
        <w:t>________________________________________</w:t>
      </w:r>
    </w:p>
    <w:p w14:paraId="20F403E0" w14:textId="77777777" w:rsidR="00027459" w:rsidRDefault="00027459">
      <w:pPr>
        <w:spacing w:line="42" w:lineRule="auto"/>
        <w:rPr>
          <w:rFonts w:ascii="Times New Roman" w:eastAsia="Times New Roman" w:hAnsi="Times New Roman" w:cs="Times New Roman"/>
          <w:sz w:val="24"/>
          <w:szCs w:val="24"/>
        </w:rPr>
      </w:pPr>
    </w:p>
    <w:p w14:paraId="3C637DD8" w14:textId="40B7E649" w:rsidR="00245D17" w:rsidRPr="00245D17" w:rsidRDefault="00206451" w:rsidP="00245D17">
      <w:pPr>
        <w:spacing w:after="40" w:line="259" w:lineRule="auto"/>
        <w:jc w:val="both"/>
        <w:rPr>
          <w:rFonts w:ascii="Lustria" w:eastAsia="Lustria" w:hAnsi="Lustria" w:cs="Lustria"/>
          <w:sz w:val="18"/>
          <w:szCs w:val="18"/>
        </w:rPr>
      </w:pPr>
      <w:bookmarkStart w:id="0" w:name="_heading=h.hhgx4r35fnrv" w:colFirst="0" w:colLast="0"/>
      <w:bookmarkEnd w:id="0"/>
      <w:r w:rsidRPr="00206451">
        <w:rPr>
          <w:rFonts w:ascii="Lustria" w:eastAsia="Lustria" w:hAnsi="Lustria" w:cs="Lustria"/>
          <w:sz w:val="18"/>
          <w:szCs w:val="18"/>
        </w:rPr>
        <w:t>Written briefly in English in one paragraph of 150-200 words, containing background, research objectives, methodology, results, conclusion of the study</w:t>
      </w:r>
      <w:r>
        <w:rPr>
          <w:rFonts w:ascii="Lustria" w:eastAsia="Lustria" w:hAnsi="Lustria" w:cs="Lustria"/>
          <w:sz w:val="18"/>
          <w:szCs w:val="18"/>
        </w:rPr>
        <w:t>,</w:t>
      </w:r>
      <w:r w:rsidRPr="00206451">
        <w:rPr>
          <w:rFonts w:ascii="Lustria" w:eastAsia="Lustria" w:hAnsi="Lustria" w:cs="Lustria"/>
          <w:sz w:val="18"/>
          <w:szCs w:val="18"/>
        </w:rPr>
        <w:t xml:space="preserve"> and your research contributions to science</w:t>
      </w:r>
      <w:r w:rsidR="00245D17" w:rsidRPr="00245D17">
        <w:rPr>
          <w:rFonts w:ascii="Lustria" w:eastAsia="Lustria" w:hAnsi="Lustria" w:cs="Lustria"/>
          <w:sz w:val="18"/>
          <w:szCs w:val="18"/>
        </w:rPr>
        <w:t xml:space="preserve">. Do not cite references in the abstract unless </w:t>
      </w:r>
      <w:proofErr w:type="gramStart"/>
      <w:r w:rsidR="00245D17" w:rsidRPr="00245D17">
        <w:rPr>
          <w:rFonts w:ascii="Lustria" w:eastAsia="Lustria" w:hAnsi="Lustria" w:cs="Lustria"/>
          <w:sz w:val="18"/>
          <w:szCs w:val="18"/>
        </w:rPr>
        <w:t>absolutely necessary</w:t>
      </w:r>
      <w:proofErr w:type="gramEnd"/>
      <w:r w:rsidR="00245D17" w:rsidRPr="00245D17">
        <w:rPr>
          <w:rFonts w:ascii="Lustria" w:eastAsia="Lustria" w:hAnsi="Lustria" w:cs="Lustria"/>
          <w:sz w:val="18"/>
          <w:szCs w:val="18"/>
        </w:rPr>
        <w:t>. Keep the language concise, informative, and readable for an international audience. Use this space as a model paragraph only; replace all instructional text before submission.</w:t>
      </w:r>
    </w:p>
    <w:p w14:paraId="4FDF977E" w14:textId="77777777" w:rsidR="00245D17" w:rsidRPr="00245D17" w:rsidRDefault="00245D17" w:rsidP="00245D17">
      <w:pPr>
        <w:spacing w:after="40" w:line="259" w:lineRule="auto"/>
        <w:jc w:val="both"/>
        <w:rPr>
          <w:rFonts w:ascii="Lustria" w:eastAsia="Lustria" w:hAnsi="Lustria" w:cs="Lustria"/>
          <w:sz w:val="18"/>
          <w:szCs w:val="18"/>
        </w:rPr>
      </w:pPr>
      <w:r w:rsidRPr="00245D17">
        <w:rPr>
          <w:rFonts w:ascii="Lustria" w:eastAsia="Lustria" w:hAnsi="Lustria" w:cs="Lustria"/>
          <w:sz w:val="18"/>
          <w:szCs w:val="18"/>
        </w:rPr>
        <w:t>Checklist for the abstract:</w:t>
      </w:r>
    </w:p>
    <w:p w14:paraId="4FC39650" w14:textId="77777777" w:rsidR="00245D17" w:rsidRPr="00245D17" w:rsidRDefault="00245D17" w:rsidP="00245D17">
      <w:pPr>
        <w:spacing w:after="40" w:line="259" w:lineRule="auto"/>
        <w:jc w:val="both"/>
        <w:rPr>
          <w:rFonts w:ascii="Lustria" w:eastAsia="Lustria" w:hAnsi="Lustria" w:cs="Lustria"/>
          <w:sz w:val="18"/>
          <w:szCs w:val="18"/>
        </w:rPr>
      </w:pPr>
      <w:r w:rsidRPr="00245D17">
        <w:rPr>
          <w:rFonts w:ascii="Lustria" w:eastAsia="Lustria" w:hAnsi="Lustria" w:cs="Lustria"/>
          <w:sz w:val="18"/>
          <w:szCs w:val="18"/>
        </w:rPr>
        <w:t xml:space="preserve">• state the topic and purpose </w:t>
      </w:r>
      <w:proofErr w:type="gramStart"/>
      <w:r w:rsidRPr="00245D17">
        <w:rPr>
          <w:rFonts w:ascii="Lustria" w:eastAsia="Lustria" w:hAnsi="Lustria" w:cs="Lustria"/>
          <w:sz w:val="18"/>
          <w:szCs w:val="18"/>
        </w:rPr>
        <w:t>clearly;</w:t>
      </w:r>
      <w:proofErr w:type="gramEnd"/>
    </w:p>
    <w:p w14:paraId="1D6A573A" w14:textId="77777777" w:rsidR="00245D17" w:rsidRPr="00245D17" w:rsidRDefault="00245D17" w:rsidP="00245D17">
      <w:pPr>
        <w:spacing w:after="40" w:line="259" w:lineRule="auto"/>
        <w:jc w:val="both"/>
        <w:rPr>
          <w:rFonts w:ascii="Lustria" w:eastAsia="Lustria" w:hAnsi="Lustria" w:cs="Lustria"/>
          <w:sz w:val="18"/>
          <w:szCs w:val="18"/>
        </w:rPr>
      </w:pPr>
      <w:r w:rsidRPr="00245D17">
        <w:rPr>
          <w:rFonts w:ascii="Lustria" w:eastAsia="Lustria" w:hAnsi="Lustria" w:cs="Lustria"/>
          <w:sz w:val="18"/>
          <w:szCs w:val="18"/>
        </w:rPr>
        <w:t xml:space="preserve">• mention the method/design </w:t>
      </w:r>
      <w:proofErr w:type="gramStart"/>
      <w:r w:rsidRPr="00245D17">
        <w:rPr>
          <w:rFonts w:ascii="Lustria" w:eastAsia="Lustria" w:hAnsi="Lustria" w:cs="Lustria"/>
          <w:sz w:val="18"/>
          <w:szCs w:val="18"/>
        </w:rPr>
        <w:t>briefly;</w:t>
      </w:r>
      <w:proofErr w:type="gramEnd"/>
    </w:p>
    <w:p w14:paraId="13A10F95" w14:textId="77777777" w:rsidR="00245D17" w:rsidRPr="00245D17" w:rsidRDefault="00245D17" w:rsidP="00245D17">
      <w:pPr>
        <w:spacing w:after="40" w:line="259" w:lineRule="auto"/>
        <w:jc w:val="both"/>
        <w:rPr>
          <w:rFonts w:ascii="Lustria" w:eastAsia="Lustria" w:hAnsi="Lustria" w:cs="Lustria"/>
          <w:sz w:val="18"/>
          <w:szCs w:val="18"/>
        </w:rPr>
      </w:pPr>
      <w:r w:rsidRPr="00245D17">
        <w:rPr>
          <w:rFonts w:ascii="Lustria" w:eastAsia="Lustria" w:hAnsi="Lustria" w:cs="Lustria"/>
          <w:sz w:val="18"/>
          <w:szCs w:val="18"/>
        </w:rPr>
        <w:t xml:space="preserve">• report the most important </w:t>
      </w:r>
      <w:proofErr w:type="gramStart"/>
      <w:r w:rsidRPr="00245D17">
        <w:rPr>
          <w:rFonts w:ascii="Lustria" w:eastAsia="Lustria" w:hAnsi="Lustria" w:cs="Lustria"/>
          <w:sz w:val="18"/>
          <w:szCs w:val="18"/>
        </w:rPr>
        <w:t>results;</w:t>
      </w:r>
      <w:proofErr w:type="gramEnd"/>
    </w:p>
    <w:p w14:paraId="4C456B5C" w14:textId="24DF93DC" w:rsidR="00027459" w:rsidRDefault="00245D17" w:rsidP="00245D17">
      <w:pPr>
        <w:spacing w:after="40" w:line="259" w:lineRule="auto"/>
        <w:jc w:val="both"/>
        <w:rPr>
          <w:rFonts w:ascii="Lustria" w:eastAsia="Lustria" w:hAnsi="Lustria" w:cs="Lustria"/>
          <w:sz w:val="18"/>
          <w:szCs w:val="18"/>
        </w:rPr>
      </w:pPr>
      <w:r w:rsidRPr="00245D17">
        <w:rPr>
          <w:rFonts w:ascii="Lustria" w:eastAsia="Lustria" w:hAnsi="Lustria" w:cs="Lustria"/>
          <w:sz w:val="18"/>
          <w:szCs w:val="18"/>
        </w:rPr>
        <w:t>• end with a concise conclusion.</w:t>
      </w:r>
    </w:p>
    <w:p w14:paraId="1E349119" w14:textId="3472A2D4" w:rsidR="00027459" w:rsidRDefault="00027459">
      <w:pPr>
        <w:spacing w:line="239" w:lineRule="auto"/>
        <w:jc w:val="both"/>
        <w:rPr>
          <w:rFonts w:ascii="Lustria" w:eastAsia="Lustria" w:hAnsi="Lustria" w:cs="Lustria"/>
          <w:sz w:val="18"/>
          <w:szCs w:val="18"/>
        </w:rPr>
      </w:pPr>
    </w:p>
    <w:p w14:paraId="61AF3C67" w14:textId="77777777" w:rsidR="00027459" w:rsidRDefault="00027459">
      <w:pPr>
        <w:spacing w:line="239" w:lineRule="auto"/>
        <w:jc w:val="both"/>
        <w:rPr>
          <w:rFonts w:ascii="Lustria" w:eastAsia="Lustria" w:hAnsi="Lustria" w:cs="Lustria"/>
          <w:sz w:val="16"/>
          <w:szCs w:val="16"/>
        </w:rPr>
      </w:pPr>
    </w:p>
    <w:p w14:paraId="1AAD30D5" w14:textId="4878F827" w:rsidR="00027459" w:rsidRDefault="00000000">
      <w:pPr>
        <w:spacing w:line="239" w:lineRule="auto"/>
        <w:jc w:val="right"/>
      </w:pPr>
      <w:r>
        <w:t>©202</w:t>
      </w:r>
      <w:r w:rsidR="00206451">
        <w:t xml:space="preserve">6 </w:t>
      </w:r>
      <w:r>
        <w:t>Universitas Negeri Semarang</w:t>
      </w:r>
    </w:p>
    <w:p w14:paraId="0B50F05C" w14:textId="77777777" w:rsidR="00027459" w:rsidRDefault="00000000">
      <w:pPr>
        <w:spacing w:line="239" w:lineRule="auto"/>
        <w:jc w:val="right"/>
      </w:pPr>
      <w:r>
        <w:t>ISSN 2775-2518</w:t>
      </w:r>
    </w:p>
    <w:p w14:paraId="2028E3D2" w14:textId="77777777" w:rsidR="00206451" w:rsidRDefault="00206451">
      <w:pPr>
        <w:spacing w:line="239" w:lineRule="auto"/>
        <w:jc w:val="right"/>
      </w:pPr>
    </w:p>
    <w:p w14:paraId="56573EB8" w14:textId="449FC1C1" w:rsidR="00206451" w:rsidRDefault="00206451">
      <w:pPr>
        <w:spacing w:line="239" w:lineRule="auto"/>
        <w:jc w:val="right"/>
      </w:pPr>
    </w:p>
    <w:p w14:paraId="6D82FC7C" w14:textId="77777777" w:rsidR="00206451" w:rsidRDefault="00206451">
      <w:pPr>
        <w:spacing w:line="239" w:lineRule="auto"/>
        <w:jc w:val="right"/>
      </w:pPr>
    </w:p>
    <w:p w14:paraId="599725BD" w14:textId="77777777" w:rsidR="00206451" w:rsidRDefault="00206451">
      <w:pPr>
        <w:spacing w:line="239" w:lineRule="auto"/>
        <w:jc w:val="right"/>
      </w:pPr>
    </w:p>
    <w:p w14:paraId="1E57EC26" w14:textId="77777777" w:rsidR="00206451" w:rsidRDefault="00206451">
      <w:pPr>
        <w:spacing w:line="239" w:lineRule="auto"/>
        <w:jc w:val="right"/>
      </w:pPr>
    </w:p>
    <w:p w14:paraId="7EAC1A6F" w14:textId="77777777" w:rsidR="00206451" w:rsidRDefault="00206451">
      <w:pPr>
        <w:spacing w:line="239" w:lineRule="auto"/>
        <w:jc w:val="right"/>
      </w:pPr>
    </w:p>
    <w:p w14:paraId="43CAC1A8" w14:textId="77777777" w:rsidR="00206451" w:rsidRDefault="00206451">
      <w:pPr>
        <w:spacing w:line="239" w:lineRule="auto"/>
        <w:jc w:val="right"/>
      </w:pPr>
    </w:p>
    <w:p w14:paraId="06EA0FAE" w14:textId="77777777" w:rsidR="00206451" w:rsidRDefault="00206451">
      <w:pPr>
        <w:spacing w:line="239" w:lineRule="auto"/>
        <w:jc w:val="right"/>
      </w:pPr>
    </w:p>
    <w:p w14:paraId="2382DD3E" w14:textId="77777777" w:rsidR="00206451" w:rsidRDefault="00206451">
      <w:pPr>
        <w:spacing w:line="239" w:lineRule="auto"/>
        <w:jc w:val="right"/>
      </w:pPr>
    </w:p>
    <w:p w14:paraId="1C2D088E" w14:textId="77777777" w:rsidR="00206451" w:rsidRDefault="00206451">
      <w:pPr>
        <w:spacing w:line="239" w:lineRule="auto"/>
        <w:jc w:val="right"/>
      </w:pPr>
    </w:p>
    <w:p w14:paraId="01372710" w14:textId="77777777" w:rsidR="00206451" w:rsidRDefault="00206451">
      <w:pPr>
        <w:spacing w:line="239" w:lineRule="auto"/>
        <w:jc w:val="right"/>
        <w:rPr>
          <w:rFonts w:ascii="Lustria" w:eastAsia="Lustria" w:hAnsi="Lustria" w:cs="Lustria"/>
          <w:sz w:val="16"/>
          <w:szCs w:val="16"/>
        </w:rPr>
        <w:sectPr w:rsidR="00206451">
          <w:type w:val="continuous"/>
          <w:pgSz w:w="11900" w:h="16838"/>
          <w:pgMar w:top="1440" w:right="1180" w:bottom="1440" w:left="1820" w:header="0" w:footer="426" w:gutter="0"/>
          <w:cols w:num="2" w:space="720" w:equalWidth="0">
            <w:col w:w="4330" w:space="240"/>
            <w:col w:w="4330" w:space="0"/>
          </w:cols>
        </w:sectPr>
      </w:pPr>
    </w:p>
    <w:p w14:paraId="3BE22F75" w14:textId="77777777" w:rsidR="00027459" w:rsidRDefault="00000000" w:rsidP="00206451">
      <w:pPr>
        <w:ind w:right="-105"/>
        <w:jc w:val="center"/>
        <w:rPr>
          <w:rFonts w:ascii="Lustria" w:eastAsia="Lustria" w:hAnsi="Lustria" w:cs="Lustria"/>
          <w:b/>
          <w:bCs/>
          <w:color w:val="363435"/>
        </w:rPr>
      </w:pPr>
      <w:r>
        <w:rPr>
          <w:rFonts w:ascii="Lustria" w:eastAsia="Lustria" w:hAnsi="Lustria" w:cs="Lustria"/>
          <w:b/>
          <w:bCs/>
          <w:color w:val="363435"/>
        </w:rPr>
        <w:t>INTRODUCTION</w:t>
      </w:r>
    </w:p>
    <w:p w14:paraId="6F438081" w14:textId="77777777" w:rsidR="00027459" w:rsidRDefault="00027459" w:rsidP="00206451">
      <w:pPr>
        <w:spacing w:line="360" w:lineRule="auto"/>
        <w:ind w:left="1555" w:right="1662"/>
        <w:jc w:val="center"/>
        <w:rPr>
          <w:rFonts w:ascii="Lustria" w:eastAsia="Lustria" w:hAnsi="Lustria" w:cs="Lustria"/>
          <w:b/>
          <w:bCs/>
          <w:color w:val="363435"/>
        </w:rPr>
      </w:pPr>
    </w:p>
    <w:p w14:paraId="3F9F9CCC" w14:textId="671C8528" w:rsidR="007421EF" w:rsidRDefault="00206451" w:rsidP="007421EF">
      <w:pPr>
        <w:jc w:val="both"/>
        <w:rPr>
          <w:rFonts w:ascii="Lustria" w:eastAsia="Lustria" w:hAnsi="Lustria" w:cs="Lustria"/>
        </w:rPr>
      </w:pPr>
      <w:r w:rsidRPr="00206451">
        <w:rPr>
          <w:rFonts w:ascii="Lustria" w:eastAsia="Lustria" w:hAnsi="Lustria" w:cs="Lustria"/>
        </w:rPr>
        <w:t xml:space="preserve">Explaining the background, problems, importance of research, </w:t>
      </w:r>
      <w:r w:rsidR="009118FE">
        <w:rPr>
          <w:rFonts w:ascii="Lustria" w:eastAsia="Lustria" w:hAnsi="Lustria" w:cs="Lustria"/>
        </w:rPr>
        <w:t xml:space="preserve">a </w:t>
      </w:r>
      <w:r w:rsidRPr="00206451">
        <w:rPr>
          <w:rFonts w:ascii="Lustria" w:eastAsia="Lustria" w:hAnsi="Lustria" w:cs="Lustria"/>
        </w:rPr>
        <w:t>brief literature review that relates directly to research or previous findings that need to be developed, gap analysis</w:t>
      </w:r>
      <w:r w:rsidR="009118FE">
        <w:rPr>
          <w:rFonts w:ascii="Lustria" w:eastAsia="Lustria" w:hAnsi="Lustria" w:cs="Lustria"/>
        </w:rPr>
        <w:t>,</w:t>
      </w:r>
      <w:r w:rsidRPr="00206451">
        <w:rPr>
          <w:rFonts w:ascii="Lustria" w:eastAsia="Lustria" w:hAnsi="Lustria" w:cs="Lustria"/>
        </w:rPr>
        <w:t xml:space="preserve"> and end</w:t>
      </w:r>
      <w:r w:rsidR="009118FE">
        <w:rPr>
          <w:rFonts w:ascii="Lustria" w:eastAsia="Lustria" w:hAnsi="Lustria" w:cs="Lustria"/>
        </w:rPr>
        <w:t>ing</w:t>
      </w:r>
      <w:r w:rsidRPr="00206451">
        <w:rPr>
          <w:rFonts w:ascii="Lustria" w:eastAsia="Lustria" w:hAnsi="Lustria" w:cs="Lustria"/>
        </w:rPr>
        <w:t xml:space="preserve"> with a paragraph of research purposes. A balance must be kept between the pure and applied aspects of the subject. </w:t>
      </w:r>
    </w:p>
    <w:p w14:paraId="1C71DFFE" w14:textId="2B002531" w:rsidR="00027459" w:rsidRDefault="00206451" w:rsidP="007421EF">
      <w:pPr>
        <w:ind w:firstLine="720"/>
        <w:jc w:val="both"/>
        <w:rPr>
          <w:rFonts w:ascii="Lustria" w:eastAsia="Lustria" w:hAnsi="Lustria" w:cs="Lustria"/>
        </w:rPr>
      </w:pPr>
      <w:r w:rsidRPr="00206451">
        <w:rPr>
          <w:rFonts w:ascii="Lustria" w:eastAsia="Lustria" w:hAnsi="Lustria" w:cs="Lustria"/>
        </w:rPr>
        <w:t>The introduction is presented in the form of paragraphs of approximately 1000 words.</w:t>
      </w:r>
    </w:p>
    <w:p w14:paraId="57AAD18A" w14:textId="38479B1D" w:rsidR="00027459" w:rsidRDefault="00027459" w:rsidP="007421EF">
      <w:pPr>
        <w:spacing w:before="14" w:line="360" w:lineRule="auto"/>
        <w:rPr>
          <w:sz w:val="22"/>
          <w:szCs w:val="22"/>
        </w:rPr>
      </w:pPr>
    </w:p>
    <w:p w14:paraId="4F3572CC" w14:textId="77777777" w:rsidR="00027459" w:rsidRDefault="00000000" w:rsidP="00206451">
      <w:pPr>
        <w:ind w:right="-105"/>
        <w:jc w:val="center"/>
        <w:rPr>
          <w:rFonts w:ascii="Lustria" w:eastAsia="Lustria" w:hAnsi="Lustria" w:cs="Lustria"/>
        </w:rPr>
      </w:pPr>
      <w:r>
        <w:rPr>
          <w:rFonts w:ascii="Lustria" w:eastAsia="Lustria" w:hAnsi="Lustria" w:cs="Lustria"/>
          <w:b/>
          <w:bCs/>
          <w:color w:val="363435"/>
        </w:rPr>
        <w:t>METHOD</w:t>
      </w:r>
    </w:p>
    <w:p w14:paraId="5081E9E1" w14:textId="77777777" w:rsidR="00027459" w:rsidRDefault="00027459" w:rsidP="00206451">
      <w:pPr>
        <w:spacing w:before="10" w:line="360" w:lineRule="auto"/>
        <w:rPr>
          <w:sz w:val="24"/>
          <w:szCs w:val="24"/>
        </w:rPr>
      </w:pPr>
    </w:p>
    <w:p w14:paraId="33052A27" w14:textId="0D60C9E9" w:rsidR="007421EF" w:rsidRPr="007421EF" w:rsidRDefault="007421EF" w:rsidP="007421EF">
      <w:pPr>
        <w:jc w:val="both"/>
        <w:rPr>
          <w:rFonts w:ascii="Lustria" w:eastAsia="Lustria" w:hAnsi="Lustria" w:cs="Lustria"/>
        </w:rPr>
      </w:pPr>
      <w:r w:rsidRPr="007421EF">
        <w:rPr>
          <w:rFonts w:ascii="Lustria" w:eastAsia="Lustria" w:hAnsi="Lustria" w:cs="Lustria"/>
        </w:rPr>
        <w:t>Make sure that work can be repeated according to the details provided. It contains technical information of the study presented clearly. Therefore, readers can conduct research based on the techniques presented. Materials and equipment specifications are necessary. Approaches or procedures of study together with data analysis methods must be presented</w:t>
      </w:r>
      <w:r>
        <w:rPr>
          <w:rFonts w:ascii="Lustria" w:eastAsia="Lustria" w:hAnsi="Lustria" w:cs="Lustria"/>
        </w:rPr>
        <w:t>.</w:t>
      </w:r>
    </w:p>
    <w:p w14:paraId="09ED3362" w14:textId="77777777" w:rsidR="007421EF" w:rsidRPr="007421EF" w:rsidRDefault="007421EF" w:rsidP="007421EF">
      <w:pPr>
        <w:spacing w:before="14" w:line="220" w:lineRule="auto"/>
        <w:jc w:val="both"/>
        <w:rPr>
          <w:rFonts w:ascii="Lustria" w:eastAsia="Lustria" w:hAnsi="Lustria" w:cs="Lustria"/>
          <w:color w:val="363435"/>
        </w:rPr>
      </w:pPr>
    </w:p>
    <w:p w14:paraId="3E5D2E95" w14:textId="77777777" w:rsidR="00027459" w:rsidRDefault="00027459">
      <w:pPr>
        <w:ind w:left="697" w:right="804"/>
        <w:jc w:val="center"/>
        <w:rPr>
          <w:rFonts w:ascii="Lustria" w:eastAsia="Lustria" w:hAnsi="Lustria" w:cs="Lustria"/>
          <w:b/>
          <w:bCs/>
          <w:color w:val="363435"/>
          <w:sz w:val="18"/>
          <w:szCs w:val="18"/>
        </w:rPr>
      </w:pPr>
    </w:p>
    <w:p w14:paraId="17D0D91B" w14:textId="77777777" w:rsidR="00027459" w:rsidRDefault="00000000">
      <w:pPr>
        <w:ind w:left="697" w:right="804"/>
        <w:jc w:val="center"/>
        <w:rPr>
          <w:rFonts w:ascii="Lustria" w:eastAsia="Lustria" w:hAnsi="Lustria" w:cs="Lustria"/>
          <w:b/>
          <w:bCs/>
          <w:color w:val="363435"/>
        </w:rPr>
      </w:pPr>
      <w:r>
        <w:rPr>
          <w:rFonts w:ascii="Lustria" w:eastAsia="Lustria" w:hAnsi="Lustria" w:cs="Lustria"/>
          <w:b/>
          <w:bCs/>
          <w:color w:val="363435"/>
        </w:rPr>
        <w:t>RESULT AND DISCUSSION</w:t>
      </w:r>
    </w:p>
    <w:p w14:paraId="4225A585" w14:textId="77777777" w:rsidR="00027459" w:rsidRDefault="00027459" w:rsidP="009118FE">
      <w:pPr>
        <w:spacing w:line="360" w:lineRule="auto"/>
        <w:ind w:left="697" w:right="804"/>
        <w:jc w:val="center"/>
        <w:rPr>
          <w:rFonts w:ascii="Lustria" w:eastAsia="Lustria" w:hAnsi="Lustria" w:cs="Lustria"/>
        </w:rPr>
      </w:pPr>
    </w:p>
    <w:p w14:paraId="2FE55E56" w14:textId="23AB698B" w:rsidR="009118FE" w:rsidRDefault="007421EF" w:rsidP="009118FE">
      <w:pPr>
        <w:spacing w:after="60" w:line="259" w:lineRule="auto"/>
        <w:ind w:firstLine="283"/>
        <w:jc w:val="both"/>
        <w:rPr>
          <w:rFonts w:ascii="Lustria" w:eastAsia="Lustria" w:hAnsi="Lustria" w:cs="Lustria"/>
          <w:color w:val="363435"/>
        </w:rPr>
      </w:pPr>
      <w:r w:rsidRPr="009118FE">
        <w:rPr>
          <w:rFonts w:ascii="Lustria" w:eastAsia="Lustria" w:hAnsi="Lustria" w:cs="Lustria"/>
        </w:rPr>
        <w:t>Present the findings clearly and organize them with subheadings when needed. Use tables or figures only when they improve clarity. Every table and figure must be numbered, labeled, and referred to in the text.</w:t>
      </w:r>
      <w:r w:rsidR="009118FE" w:rsidRPr="009118FE">
        <w:rPr>
          <w:rFonts w:ascii="Lustria" w:eastAsia="Lustria" w:hAnsi="Lustria" w:cs="Lustria"/>
        </w:rPr>
        <w:t xml:space="preserve"> </w:t>
      </w:r>
      <w:r w:rsidRPr="009118FE">
        <w:rPr>
          <w:rFonts w:ascii="Lustria" w:eastAsia="Lustria" w:hAnsi="Lustria" w:cs="Lustria"/>
        </w:rPr>
        <w:t>Any information provided in tables and figures should no longer be repeated</w:t>
      </w:r>
      <w:r w:rsidRPr="007421EF">
        <w:rPr>
          <w:rFonts w:ascii="Lustria" w:eastAsia="Lustria" w:hAnsi="Lustria" w:cs="Lustria"/>
          <w:color w:val="363435"/>
        </w:rPr>
        <w:t xml:space="preserve"> in the text, but the text should focus on the importance of the principal findings of the study. In general, journal papers will contain three</w:t>
      </w:r>
      <w:r w:rsidR="00242D9A">
        <w:rPr>
          <w:rFonts w:ascii="Lustria" w:eastAsia="Lustria" w:hAnsi="Lustria" w:cs="Lustria"/>
          <w:color w:val="363435"/>
        </w:rPr>
        <w:t xml:space="preserve"> to </w:t>
      </w:r>
      <w:r w:rsidRPr="007421EF">
        <w:rPr>
          <w:rFonts w:ascii="Lustria" w:eastAsia="Lustria" w:hAnsi="Lustria" w:cs="Lustria"/>
          <w:color w:val="363435"/>
        </w:rPr>
        <w:t xml:space="preserve">seven figures and tables. </w:t>
      </w:r>
      <w:r w:rsidR="00242D9A">
        <w:rPr>
          <w:rFonts w:ascii="Lustria" w:eastAsia="Lustria" w:hAnsi="Lustria" w:cs="Lustria"/>
          <w:color w:val="363435"/>
        </w:rPr>
        <w:t>The s</w:t>
      </w:r>
      <w:r w:rsidRPr="007421EF">
        <w:rPr>
          <w:rFonts w:ascii="Lustria" w:eastAsia="Lustria" w:hAnsi="Lustria" w:cs="Lustria"/>
          <w:color w:val="363435"/>
        </w:rPr>
        <w:t xml:space="preserve">ame data </w:t>
      </w:r>
      <w:proofErr w:type="spellStart"/>
      <w:r w:rsidRPr="007421EF">
        <w:rPr>
          <w:rFonts w:ascii="Lustria" w:eastAsia="Lustria" w:hAnsi="Lustria" w:cs="Lustria"/>
          <w:color w:val="363435"/>
        </w:rPr>
        <w:t>can not</w:t>
      </w:r>
      <w:proofErr w:type="spellEnd"/>
      <w:r w:rsidRPr="007421EF">
        <w:rPr>
          <w:rFonts w:ascii="Lustria" w:eastAsia="Lustria" w:hAnsi="Lustria" w:cs="Lustria"/>
          <w:color w:val="363435"/>
        </w:rPr>
        <w:t xml:space="preserve"> be presented in the form of tables and figures. </w:t>
      </w:r>
    </w:p>
    <w:p w14:paraId="4A22C5E5" w14:textId="76C2599F" w:rsidR="00027459" w:rsidRPr="009118FE" w:rsidRDefault="007421EF" w:rsidP="009118FE">
      <w:pPr>
        <w:ind w:firstLine="720"/>
        <w:jc w:val="both"/>
      </w:pPr>
      <w:r w:rsidRPr="007421EF">
        <w:rPr>
          <w:rFonts w:ascii="Lustria" w:eastAsia="Lustria" w:hAnsi="Lustria" w:cs="Lustria"/>
          <w:color w:val="363435"/>
        </w:rPr>
        <w:t xml:space="preserve">The </w:t>
      </w:r>
      <w:r w:rsidRPr="009118FE">
        <w:rPr>
          <w:rFonts w:ascii="Lustria" w:eastAsia="Lustria" w:hAnsi="Lustria" w:cs="Lustria"/>
        </w:rPr>
        <w:t>results</w:t>
      </w:r>
      <w:r w:rsidRPr="007421EF">
        <w:rPr>
          <w:rFonts w:ascii="Lustria" w:eastAsia="Lustria" w:hAnsi="Lustria" w:cs="Lustria"/>
          <w:color w:val="363435"/>
        </w:rPr>
        <w:t xml:space="preserve"> of the study are discussed to address the problem formulated, </w:t>
      </w:r>
      <w:r w:rsidR="00242D9A">
        <w:rPr>
          <w:rFonts w:ascii="Lustria" w:eastAsia="Lustria" w:hAnsi="Lustria" w:cs="Lustria"/>
          <w:color w:val="363435"/>
        </w:rPr>
        <w:t xml:space="preserve">the </w:t>
      </w:r>
      <w:r w:rsidRPr="007421EF">
        <w:rPr>
          <w:rFonts w:ascii="Lustria" w:eastAsia="Lustria" w:hAnsi="Lustria" w:cs="Lustria"/>
          <w:color w:val="363435"/>
        </w:rPr>
        <w:t>objectives</w:t>
      </w:r>
      <w:r w:rsidR="00242D9A">
        <w:rPr>
          <w:rFonts w:ascii="Lustria" w:eastAsia="Lustria" w:hAnsi="Lustria" w:cs="Lustria"/>
          <w:color w:val="363435"/>
        </w:rPr>
        <w:t>,</w:t>
      </w:r>
      <w:r w:rsidRPr="007421EF">
        <w:rPr>
          <w:rFonts w:ascii="Lustria" w:eastAsia="Lustria" w:hAnsi="Lustria" w:cs="Lustria"/>
          <w:color w:val="363435"/>
        </w:rPr>
        <w:t xml:space="preserve"> and </w:t>
      </w:r>
      <w:r w:rsidR="00242D9A">
        <w:rPr>
          <w:rFonts w:ascii="Lustria" w:eastAsia="Lustria" w:hAnsi="Lustria" w:cs="Lustria"/>
          <w:color w:val="363435"/>
        </w:rPr>
        <w:t xml:space="preserve">the </w:t>
      </w:r>
      <w:r w:rsidRPr="007421EF">
        <w:rPr>
          <w:rFonts w:ascii="Lustria" w:eastAsia="Lustria" w:hAnsi="Lustria" w:cs="Lustria"/>
          <w:color w:val="363435"/>
        </w:rPr>
        <w:t xml:space="preserve">research hypotheses. It is </w:t>
      </w:r>
      <w:r w:rsidRPr="007421EF">
        <w:rPr>
          <w:rFonts w:ascii="Lustria" w:eastAsia="Lustria" w:hAnsi="Lustria" w:cs="Lustria"/>
          <w:color w:val="363435"/>
        </w:rPr>
        <w:t>highly</w:t>
      </w:r>
      <w:r w:rsidRPr="007421EF">
        <w:rPr>
          <w:rFonts w:ascii="Lustria" w:eastAsia="Lustria" w:hAnsi="Lustria" w:cs="Lustria"/>
          <w:color w:val="363435"/>
        </w:rPr>
        <w:t xml:space="preserve"> suggested that </w:t>
      </w:r>
      <w:r w:rsidR="00242D9A">
        <w:rPr>
          <w:rFonts w:ascii="Lustria" w:eastAsia="Lustria" w:hAnsi="Lustria" w:cs="Lustria"/>
          <w:color w:val="363435"/>
        </w:rPr>
        <w:t xml:space="preserve">the </w:t>
      </w:r>
      <w:r w:rsidRPr="007421EF">
        <w:rPr>
          <w:rFonts w:ascii="Lustria" w:eastAsia="Lustria" w:hAnsi="Lustria" w:cs="Lustria"/>
          <w:color w:val="363435"/>
        </w:rPr>
        <w:t>discussion be focused on the why and how of the research findings</w:t>
      </w:r>
      <w:r w:rsidR="00242D9A">
        <w:rPr>
          <w:rFonts w:ascii="Lustria" w:eastAsia="Lustria" w:hAnsi="Lustria" w:cs="Lustria"/>
          <w:color w:val="363435"/>
        </w:rPr>
        <w:t>,</w:t>
      </w:r>
      <w:r w:rsidRPr="007421EF">
        <w:rPr>
          <w:rFonts w:ascii="Lustria" w:eastAsia="Lustria" w:hAnsi="Lustria" w:cs="Lustria"/>
          <w:color w:val="363435"/>
        </w:rPr>
        <w:t xml:space="preserve"> and extend to which the research </w:t>
      </w:r>
      <w:r w:rsidRPr="007421EF">
        <w:rPr>
          <w:rFonts w:ascii="Lustria" w:eastAsia="Lustria" w:hAnsi="Lustria" w:cs="Lustria"/>
          <w:color w:val="363435"/>
        </w:rPr>
        <w:t>findings</w:t>
      </w:r>
      <w:r w:rsidRPr="007421EF">
        <w:rPr>
          <w:rFonts w:ascii="Lustria" w:eastAsia="Lustria" w:hAnsi="Lustria" w:cs="Lustria"/>
          <w:color w:val="363435"/>
        </w:rPr>
        <w:t xml:space="preserve"> can be applied to other relevant problems</w:t>
      </w:r>
      <w:r>
        <w:rPr>
          <w:rFonts w:ascii="Tahoma" w:eastAsia="Tahoma" w:hAnsi="Tahoma" w:cs="Tahoma"/>
          <w:color w:val="222222"/>
          <w:highlight w:val="white"/>
        </w:rPr>
        <w:t>.</w:t>
      </w:r>
    </w:p>
    <w:p w14:paraId="330EC53F" w14:textId="77777777" w:rsidR="00027459" w:rsidRDefault="00000000">
      <w:pPr>
        <w:ind w:left="1420" w:right="1320"/>
        <w:jc w:val="center"/>
        <w:rPr>
          <w:rFonts w:ascii="Lustria" w:eastAsia="Lustria" w:hAnsi="Lustria" w:cs="Lustria"/>
        </w:rPr>
      </w:pPr>
      <w:r>
        <w:rPr>
          <w:rFonts w:ascii="Lustria" w:eastAsia="Lustria" w:hAnsi="Lustria" w:cs="Lustria"/>
          <w:b/>
          <w:bCs/>
          <w:color w:val="363435"/>
        </w:rPr>
        <w:t>CONCLUSION</w:t>
      </w:r>
    </w:p>
    <w:p w14:paraId="58B1E0AB" w14:textId="77777777" w:rsidR="00027459" w:rsidRDefault="00027459" w:rsidP="009118FE">
      <w:pPr>
        <w:spacing w:before="4" w:line="360" w:lineRule="auto"/>
        <w:ind w:right="69"/>
        <w:jc w:val="both"/>
        <w:rPr>
          <w:sz w:val="24"/>
          <w:szCs w:val="24"/>
        </w:rPr>
      </w:pPr>
    </w:p>
    <w:p w14:paraId="3B04F7B5" w14:textId="2DC43FEF" w:rsidR="00027459" w:rsidRDefault="009118FE">
      <w:pPr>
        <w:spacing w:before="4" w:line="249" w:lineRule="auto"/>
        <w:ind w:right="69"/>
        <w:jc w:val="both"/>
        <w:rPr>
          <w:rFonts w:ascii="Lustria" w:eastAsia="Lustria" w:hAnsi="Lustria" w:cs="Lustria"/>
        </w:rPr>
      </w:pPr>
      <w:r>
        <w:rPr>
          <w:rFonts w:ascii="Lustria" w:eastAsia="Lustria" w:hAnsi="Lustria" w:cs="Lustria"/>
        </w:rPr>
        <w:t>The c</w:t>
      </w:r>
      <w:r w:rsidRPr="009118FE">
        <w:rPr>
          <w:rFonts w:ascii="Lustria" w:eastAsia="Lustria" w:hAnsi="Lustria" w:cs="Lustria"/>
        </w:rPr>
        <w:t xml:space="preserve">onclusion should be withdrawn </w:t>
      </w:r>
      <w:proofErr w:type="gramStart"/>
      <w:r w:rsidRPr="009118FE">
        <w:rPr>
          <w:rFonts w:ascii="Lustria" w:eastAsia="Lustria" w:hAnsi="Lustria" w:cs="Lustria"/>
        </w:rPr>
        <w:t>on the basis of</w:t>
      </w:r>
      <w:proofErr w:type="gramEnd"/>
      <w:r w:rsidRPr="009118FE">
        <w:rPr>
          <w:rFonts w:ascii="Lustria" w:eastAsia="Lustria" w:hAnsi="Lustria" w:cs="Lustria"/>
        </w:rPr>
        <w:t xml:space="preserve"> research findings, formulated concerns</w:t>
      </w:r>
      <w:r>
        <w:rPr>
          <w:rFonts w:ascii="Lustria" w:eastAsia="Lustria" w:hAnsi="Lustria" w:cs="Lustria"/>
        </w:rPr>
        <w:t>,</w:t>
      </w:r>
      <w:r w:rsidRPr="009118FE">
        <w:rPr>
          <w:rFonts w:ascii="Lustria" w:eastAsia="Lustria" w:hAnsi="Lustria" w:cs="Lustria"/>
        </w:rPr>
        <w:t xml:space="preserve"> and research purposes. </w:t>
      </w:r>
      <w:r>
        <w:rPr>
          <w:rFonts w:ascii="Lustria" w:eastAsia="Lustria" w:hAnsi="Lustria" w:cs="Lustria"/>
        </w:rPr>
        <w:t>The c</w:t>
      </w:r>
      <w:r w:rsidRPr="009118FE">
        <w:rPr>
          <w:rFonts w:ascii="Lustria" w:eastAsia="Lustria" w:hAnsi="Lustria" w:cs="Lustria"/>
        </w:rPr>
        <w:t xml:space="preserve">onclusion is presented in one paragraph without </w:t>
      </w:r>
      <w:r>
        <w:rPr>
          <w:rFonts w:ascii="Lustria" w:eastAsia="Lustria" w:hAnsi="Lustria" w:cs="Lustria"/>
        </w:rPr>
        <w:t xml:space="preserve">a </w:t>
      </w:r>
      <w:r w:rsidRPr="009118FE">
        <w:rPr>
          <w:rFonts w:ascii="Lustria" w:eastAsia="Lustria" w:hAnsi="Lustria" w:cs="Lustria"/>
        </w:rPr>
        <w:t>numerical form of expression. Explain your research contributions to science</w:t>
      </w:r>
      <w:r w:rsidR="00000000">
        <w:rPr>
          <w:rFonts w:ascii="Lustria" w:eastAsia="Lustria" w:hAnsi="Lustria" w:cs="Lustria"/>
        </w:rPr>
        <w:t>.</w:t>
      </w:r>
    </w:p>
    <w:p w14:paraId="489FB0B2" w14:textId="77777777" w:rsidR="00027459" w:rsidRDefault="00027459">
      <w:pPr>
        <w:ind w:right="1345"/>
        <w:rPr>
          <w:rFonts w:ascii="Lustria" w:eastAsia="Lustria" w:hAnsi="Lustria" w:cs="Lustria"/>
          <w:b/>
          <w:bCs/>
          <w:color w:val="363435"/>
        </w:rPr>
      </w:pPr>
    </w:p>
    <w:p w14:paraId="314A839E" w14:textId="77777777" w:rsidR="00027459" w:rsidRDefault="00027459">
      <w:pPr>
        <w:ind w:left="1445" w:right="1345"/>
        <w:jc w:val="center"/>
        <w:rPr>
          <w:rFonts w:ascii="Lustria" w:eastAsia="Lustria" w:hAnsi="Lustria" w:cs="Lustria"/>
          <w:b/>
          <w:bCs/>
          <w:color w:val="363435"/>
        </w:rPr>
      </w:pPr>
    </w:p>
    <w:p w14:paraId="12A80DE8" w14:textId="77777777" w:rsidR="00027459" w:rsidRDefault="00000000">
      <w:pPr>
        <w:ind w:left="1445" w:right="1345"/>
        <w:jc w:val="center"/>
        <w:rPr>
          <w:rFonts w:ascii="Lustria" w:eastAsia="Lustria" w:hAnsi="Lustria" w:cs="Lustria"/>
        </w:rPr>
      </w:pPr>
      <w:r>
        <w:rPr>
          <w:rFonts w:ascii="Lustria" w:eastAsia="Lustria" w:hAnsi="Lustria" w:cs="Lustria"/>
          <w:b/>
          <w:bCs/>
          <w:color w:val="363435"/>
        </w:rPr>
        <w:t>REFERENCES</w:t>
      </w:r>
    </w:p>
    <w:p w14:paraId="542A3806" w14:textId="77777777" w:rsidR="00027459" w:rsidRDefault="00027459">
      <w:pPr>
        <w:spacing w:before="4"/>
        <w:rPr>
          <w:sz w:val="24"/>
          <w:szCs w:val="24"/>
        </w:rPr>
      </w:pPr>
    </w:p>
    <w:p w14:paraId="2CE49126" w14:textId="77777777" w:rsidR="009118FE" w:rsidRDefault="009118FE">
      <w:pPr>
        <w:ind w:left="426" w:hanging="426"/>
        <w:jc w:val="both"/>
        <w:rPr>
          <w:rFonts w:ascii="Cambria" w:eastAsia="Cambria" w:hAnsi="Cambria" w:cs="Cambria"/>
          <w:color w:val="000000"/>
        </w:rPr>
      </w:pPr>
    </w:p>
    <w:p w14:paraId="45A6E915" w14:textId="2275F7AF" w:rsidR="00242D9A" w:rsidRPr="00242D9A" w:rsidRDefault="00242D9A" w:rsidP="00242D9A">
      <w:pPr>
        <w:spacing w:before="4" w:line="249" w:lineRule="auto"/>
        <w:ind w:right="69"/>
        <w:jc w:val="both"/>
        <w:rPr>
          <w:rFonts w:ascii="Lustria" w:eastAsia="Lustria" w:hAnsi="Lustria" w:cs="Lustria"/>
        </w:rPr>
      </w:pPr>
      <w:r w:rsidRPr="00242D9A">
        <w:rPr>
          <w:rFonts w:ascii="Lustria" w:eastAsia="Lustria" w:hAnsi="Lustria" w:cs="Lustria"/>
        </w:rPr>
        <w:t xml:space="preserve">Guideline for bibliography in </w:t>
      </w:r>
      <w:r w:rsidRPr="00242D9A">
        <w:rPr>
          <w:rFonts w:ascii="Lustria" w:eastAsia="Lustria" w:hAnsi="Lustria" w:cs="Lustria"/>
          <w:b/>
          <w:bCs/>
        </w:rPr>
        <w:t>JESE</w:t>
      </w:r>
      <w:r w:rsidRPr="00242D9A">
        <w:rPr>
          <w:rFonts w:ascii="Lustria" w:eastAsia="Lustria" w:hAnsi="Lustria" w:cs="Lustria"/>
        </w:rPr>
        <w:t xml:space="preserve"> is as follows:</w:t>
      </w:r>
    </w:p>
    <w:p w14:paraId="2F48A345" w14:textId="77777777" w:rsidR="00242D9A" w:rsidRPr="00242D9A" w:rsidRDefault="00242D9A" w:rsidP="00242D9A">
      <w:pPr>
        <w:pStyle w:val="ListParagraph"/>
        <w:numPr>
          <w:ilvl w:val="0"/>
          <w:numId w:val="3"/>
        </w:numPr>
        <w:spacing w:before="4" w:line="249" w:lineRule="auto"/>
        <w:ind w:left="426" w:right="69"/>
        <w:jc w:val="both"/>
        <w:rPr>
          <w:rFonts w:ascii="Lustria" w:eastAsia="Lustria" w:hAnsi="Lustria" w:cs="Lustria"/>
          <w:sz w:val="20"/>
          <w:szCs w:val="20"/>
        </w:rPr>
      </w:pPr>
      <w:r w:rsidRPr="00242D9A">
        <w:rPr>
          <w:rFonts w:ascii="Lustria" w:eastAsia="Lustria" w:hAnsi="Lustria" w:cs="Lustria"/>
          <w:sz w:val="20"/>
          <w:szCs w:val="20"/>
        </w:rPr>
        <w:t>References must be the same as citations</w:t>
      </w:r>
    </w:p>
    <w:p w14:paraId="10AC6357" w14:textId="5C2CFF0B" w:rsidR="00242D9A" w:rsidRPr="00242D9A" w:rsidRDefault="00242D9A" w:rsidP="00242D9A">
      <w:pPr>
        <w:pStyle w:val="ListParagraph"/>
        <w:numPr>
          <w:ilvl w:val="0"/>
          <w:numId w:val="3"/>
        </w:numPr>
        <w:spacing w:before="4" w:line="249" w:lineRule="auto"/>
        <w:ind w:left="426" w:right="69"/>
        <w:jc w:val="both"/>
        <w:rPr>
          <w:rFonts w:ascii="Lustria" w:eastAsia="Lustria" w:hAnsi="Lustria" w:cs="Lustria"/>
          <w:sz w:val="20"/>
          <w:szCs w:val="20"/>
        </w:rPr>
      </w:pPr>
      <w:r w:rsidRPr="00242D9A">
        <w:rPr>
          <w:rFonts w:ascii="Lustria" w:eastAsia="Lustria" w:hAnsi="Lustria" w:cs="Lustria"/>
          <w:sz w:val="20"/>
          <w:szCs w:val="20"/>
        </w:rPr>
        <w:t>Minimum 30 references for research article and 50 references for Literatur</w:t>
      </w:r>
      <w:r>
        <w:rPr>
          <w:rFonts w:ascii="Lustria" w:eastAsia="Lustria" w:hAnsi="Lustria" w:cs="Lustria"/>
          <w:sz w:val="20"/>
          <w:szCs w:val="20"/>
        </w:rPr>
        <w:t>e</w:t>
      </w:r>
      <w:r w:rsidRPr="00242D9A">
        <w:rPr>
          <w:rFonts w:ascii="Lustria" w:eastAsia="Lustria" w:hAnsi="Lustria" w:cs="Lustria"/>
          <w:sz w:val="20"/>
          <w:szCs w:val="20"/>
        </w:rPr>
        <w:t xml:space="preserve"> Review, </w:t>
      </w:r>
      <w:r w:rsidRPr="00242D9A">
        <w:rPr>
          <w:rFonts w:ascii="Lustria" w:eastAsia="Lustria" w:hAnsi="Lustria" w:cs="Lustria"/>
          <w:sz w:val="20"/>
          <w:szCs w:val="20"/>
        </w:rPr>
        <w:sym w:font="Symbol" w:char="F0B3"/>
      </w:r>
      <w:r w:rsidRPr="00242D9A">
        <w:rPr>
          <w:rFonts w:ascii="Lustria" w:eastAsia="Lustria" w:hAnsi="Lustria" w:cs="Lustria"/>
          <w:sz w:val="20"/>
          <w:szCs w:val="20"/>
        </w:rPr>
        <w:t xml:space="preserve"> </w:t>
      </w:r>
      <w:r w:rsidRPr="00242D9A">
        <w:rPr>
          <w:rFonts w:ascii="Lustria" w:eastAsia="Lustria" w:hAnsi="Lustria" w:cs="Lustria"/>
          <w:sz w:val="20"/>
          <w:szCs w:val="20"/>
        </w:rPr>
        <w:t>80% of them are primary references such as journal articles, conference proceedings, and thesis/dissertation.</w:t>
      </w:r>
    </w:p>
    <w:p w14:paraId="406BA8D8" w14:textId="00AF3265" w:rsidR="00242D9A" w:rsidRPr="00242D9A" w:rsidRDefault="00242D9A" w:rsidP="00242D9A">
      <w:pPr>
        <w:pStyle w:val="ListParagraph"/>
        <w:numPr>
          <w:ilvl w:val="0"/>
          <w:numId w:val="3"/>
        </w:numPr>
        <w:spacing w:before="4" w:line="249" w:lineRule="auto"/>
        <w:ind w:left="426" w:right="69"/>
        <w:jc w:val="both"/>
        <w:rPr>
          <w:rFonts w:ascii="Lustria" w:eastAsia="Lustria" w:hAnsi="Lustria" w:cs="Lustria"/>
          <w:sz w:val="20"/>
          <w:szCs w:val="20"/>
        </w:rPr>
      </w:pPr>
      <w:r w:rsidRPr="00242D9A">
        <w:rPr>
          <w:rFonts w:ascii="Lustria" w:eastAsia="Lustria" w:hAnsi="Lustria" w:cs="Lustria"/>
          <w:sz w:val="20"/>
          <w:szCs w:val="20"/>
        </w:rPr>
        <w:t xml:space="preserve">The references must be </w:t>
      </w:r>
      <w:r>
        <w:rPr>
          <w:rFonts w:ascii="Lustria" w:eastAsia="Lustria" w:hAnsi="Lustria" w:cs="Lustria"/>
          <w:sz w:val="20"/>
          <w:szCs w:val="20"/>
        </w:rPr>
        <w:t xml:space="preserve">from the </w:t>
      </w:r>
      <w:r w:rsidRPr="00242D9A">
        <w:rPr>
          <w:rFonts w:ascii="Lustria" w:eastAsia="Lustria" w:hAnsi="Lustria" w:cs="Lustria"/>
          <w:sz w:val="20"/>
          <w:szCs w:val="20"/>
        </w:rPr>
        <w:t>last 10 years</w:t>
      </w:r>
    </w:p>
    <w:p w14:paraId="27D50982" w14:textId="5F23EFB1" w:rsidR="00242D9A" w:rsidRPr="00242D9A" w:rsidRDefault="00242D9A" w:rsidP="00242D9A">
      <w:pPr>
        <w:pStyle w:val="ListParagraph"/>
        <w:numPr>
          <w:ilvl w:val="0"/>
          <w:numId w:val="3"/>
        </w:numPr>
        <w:spacing w:before="4" w:line="249" w:lineRule="auto"/>
        <w:ind w:left="426" w:right="69"/>
        <w:jc w:val="both"/>
        <w:rPr>
          <w:rFonts w:ascii="Lustria" w:eastAsia="Lustria" w:hAnsi="Lustria" w:cs="Lustria"/>
          <w:sz w:val="20"/>
          <w:szCs w:val="20"/>
        </w:rPr>
      </w:pPr>
      <w:r w:rsidRPr="00242D9A">
        <w:rPr>
          <w:rFonts w:ascii="Lustria" w:eastAsia="Lustria" w:hAnsi="Lustria" w:cs="Lustria"/>
          <w:sz w:val="20"/>
          <w:szCs w:val="20"/>
        </w:rPr>
        <w:t>The authors are highly encouraged to use reference manager</w:t>
      </w:r>
      <w:r>
        <w:rPr>
          <w:rFonts w:ascii="Lustria" w:eastAsia="Lustria" w:hAnsi="Lustria" w:cs="Lustria"/>
          <w:sz w:val="20"/>
          <w:szCs w:val="20"/>
        </w:rPr>
        <w:t>s</w:t>
      </w:r>
      <w:r w:rsidRPr="00242D9A">
        <w:rPr>
          <w:rFonts w:ascii="Lustria" w:eastAsia="Lustria" w:hAnsi="Lustria" w:cs="Lustria"/>
          <w:sz w:val="20"/>
          <w:szCs w:val="20"/>
        </w:rPr>
        <w:t xml:space="preserve"> such as Mendeley, Zotero, EndNote, and others</w:t>
      </w:r>
    </w:p>
    <w:p w14:paraId="0A53A328" w14:textId="709D571D" w:rsidR="00242D9A" w:rsidRPr="00242D9A" w:rsidRDefault="00242D9A" w:rsidP="00242D9A">
      <w:pPr>
        <w:pStyle w:val="ListParagraph"/>
        <w:numPr>
          <w:ilvl w:val="0"/>
          <w:numId w:val="3"/>
        </w:numPr>
        <w:spacing w:before="4" w:line="249" w:lineRule="auto"/>
        <w:ind w:left="426" w:right="69"/>
        <w:jc w:val="both"/>
        <w:rPr>
          <w:rFonts w:ascii="Book Antiqua" w:eastAsia="Book Antiqua" w:hAnsi="Book Antiqua" w:cs="Book Antiqua"/>
          <w:color w:val="000000"/>
          <w:sz w:val="20"/>
          <w:szCs w:val="20"/>
        </w:rPr>
      </w:pPr>
      <w:r w:rsidRPr="00242D9A">
        <w:rPr>
          <w:rFonts w:ascii="Lustria" w:eastAsia="Lustria" w:hAnsi="Lustria" w:cs="Lustria"/>
          <w:sz w:val="20"/>
          <w:szCs w:val="20"/>
        </w:rPr>
        <w:t>The references appl</w:t>
      </w:r>
      <w:r>
        <w:rPr>
          <w:rFonts w:ascii="Lustria" w:eastAsia="Lustria" w:hAnsi="Lustria" w:cs="Lustria"/>
          <w:sz w:val="20"/>
          <w:szCs w:val="20"/>
        </w:rPr>
        <w:t>y</w:t>
      </w:r>
      <w:r w:rsidRPr="00242D9A">
        <w:rPr>
          <w:rFonts w:ascii="Lustria" w:eastAsia="Lustria" w:hAnsi="Lustria" w:cs="Lustria"/>
          <w:sz w:val="20"/>
          <w:szCs w:val="20"/>
        </w:rPr>
        <w:t xml:space="preserve"> APA 7th Edition (American Psychological Association). Further read</w:t>
      </w:r>
      <w:r>
        <w:rPr>
          <w:rFonts w:ascii="Lustria" w:eastAsia="Lustria" w:hAnsi="Lustria" w:cs="Lustria"/>
          <w:sz w:val="20"/>
          <w:szCs w:val="20"/>
        </w:rPr>
        <w:t>ing</w:t>
      </w:r>
      <w:r w:rsidRPr="00242D9A">
        <w:rPr>
          <w:rFonts w:ascii="Lustria" w:eastAsia="Lustria" w:hAnsi="Lustria" w:cs="Lustria"/>
          <w:sz w:val="20"/>
          <w:szCs w:val="20"/>
        </w:rPr>
        <w:t xml:space="preserve"> about APA is available here</w:t>
      </w:r>
      <w:r w:rsidRPr="00242D9A">
        <w:rPr>
          <w:rFonts w:ascii="Book Antiqua" w:eastAsia="Book Antiqua" w:hAnsi="Book Antiqua" w:cs="Book Antiqua"/>
          <w:color w:val="000000"/>
          <w:sz w:val="20"/>
          <w:szCs w:val="20"/>
        </w:rPr>
        <w:t xml:space="preserve"> </w:t>
      </w:r>
      <w:hyperlink r:id="rId15" w:history="1">
        <w:r w:rsidRPr="00242D9A">
          <w:rPr>
            <w:rStyle w:val="Hyperlink"/>
            <w:rFonts w:ascii="Book Antiqua" w:eastAsia="Book Antiqua" w:hAnsi="Book Antiqua" w:cs="Book Antiqua"/>
            <w:sz w:val="20"/>
            <w:szCs w:val="20"/>
          </w:rPr>
          <w:t>https://apastyle.apa.org/</w:t>
        </w:r>
      </w:hyperlink>
    </w:p>
    <w:p w14:paraId="7988A65B" w14:textId="77777777" w:rsidR="00027459" w:rsidRDefault="00027459">
      <w:pPr>
        <w:ind w:left="720" w:hanging="720"/>
        <w:jc w:val="both"/>
        <w:rPr>
          <w:rFonts w:ascii="Lustria" w:eastAsia="Lustria" w:hAnsi="Lustria" w:cs="Lustria"/>
        </w:rPr>
      </w:pPr>
    </w:p>
    <w:p w14:paraId="0A62E31A" w14:textId="77777777" w:rsidR="00027459" w:rsidRDefault="00027459">
      <w:pPr>
        <w:spacing w:after="240"/>
        <w:ind w:left="567" w:hanging="567"/>
        <w:jc w:val="both"/>
        <w:rPr>
          <w:rFonts w:ascii="Lustria" w:eastAsia="Lustria" w:hAnsi="Lustria" w:cs="Lustria"/>
        </w:rPr>
      </w:pPr>
    </w:p>
    <w:sectPr w:rsidR="00027459">
      <w:headerReference w:type="even" r:id="rId16"/>
      <w:headerReference w:type="default" r:id="rId17"/>
      <w:footerReference w:type="default" r:id="rId18"/>
      <w:headerReference w:type="first" r:id="rId19"/>
      <w:footerReference w:type="first" r:id="rId20"/>
      <w:type w:val="continuous"/>
      <w:pgSz w:w="11900" w:h="16838"/>
      <w:pgMar w:top="1191" w:right="1380" w:bottom="1440" w:left="1580" w:header="0" w:footer="360" w:gutter="0"/>
      <w:cols w:num="2" w:space="720" w:equalWidth="0">
        <w:col w:w="4290" w:space="360"/>
        <w:col w:w="429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F2920" w14:textId="77777777" w:rsidR="00CD3113" w:rsidRDefault="00CD3113">
      <w:r>
        <w:separator/>
      </w:r>
    </w:p>
  </w:endnote>
  <w:endnote w:type="continuationSeparator" w:id="0">
    <w:p w14:paraId="37F402C9" w14:textId="77777777" w:rsidR="00CD3113" w:rsidRDefault="00CD3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embedRegular r:id="rId1" w:fontKey="{404937EE-CD08-0D45-9B30-DA881B352C2C}"/>
    <w:embedBold r:id="rId2" w:fontKey="{13867535-3595-1948-B1A8-44BF5BC41084}"/>
    <w:embedItalic r:id="rId3" w:fontKey="{2657379B-F4A0-D341-BD7F-86BE71D1CE48}"/>
    <w:embedBoldItalic r:id="rId4" w:fontKey="{7F21731F-8147-F549-992F-D07BA25E0E72}"/>
  </w:font>
  <w:font w:name="Calibri">
    <w:panose1 w:val="020F0502020204030204"/>
    <w:charset w:val="00"/>
    <w:family w:val="swiss"/>
    <w:pitch w:val="variable"/>
    <w:sig w:usb0="E0002AFF" w:usb1="C000ACFF" w:usb2="00000009" w:usb3="00000000" w:csb0="000001FF" w:csb1="00000000"/>
    <w:embedRegular r:id="rId5" w:fontKey="{F7B9E2CF-AACF-6546-A15A-41DFC5AB4321}"/>
    <w:embedBold r:id="rId6" w:fontKey="{0BA8EBEF-DDD7-7F4A-80B2-5B97A3C50F98}"/>
    <w:embedItalic r:id="rId7" w:fontKey="{6580A7CF-AB84-1348-AF8D-6D700C7E824C}"/>
  </w:font>
  <w:font w:name="Cambria">
    <w:panose1 w:val="02040503050406030204"/>
    <w:charset w:val="00"/>
    <w:family w:val="roman"/>
    <w:pitch w:val="variable"/>
    <w:sig w:usb0="E00002FF" w:usb1="400004FF" w:usb2="00000000" w:usb3="00000000" w:csb0="0000019F" w:csb1="00000000"/>
    <w:embedRegular r:id="rId8" w:fontKey="{FA45599B-7C8D-374B-BC16-FE57AFE620D5}"/>
    <w:embedBold r:id="rId9" w:fontKey="{78A145F1-A0AB-9648-AC66-16F5C15322DA}"/>
    <w:embedBoldItalic r:id="rId10" w:fontKey="{6FFE6CDC-167F-3344-8348-5A6E1CF49EAA}"/>
  </w:font>
  <w:font w:name="Tahoma">
    <w:panose1 w:val="020B0604030504040204"/>
    <w:charset w:val="00"/>
    <w:family w:val="swiss"/>
    <w:pitch w:val="variable"/>
    <w:sig w:usb0="E1002EFF" w:usb1="C000605B" w:usb2="00000029" w:usb3="00000000" w:csb0="000101FF" w:csb1="00000000"/>
    <w:embedRegular r:id="rId11" w:fontKey="{4930CB85-A51B-CD41-AF1B-2FA0B526FDCF}"/>
  </w:font>
  <w:font w:name="Courier New">
    <w:panose1 w:val="02070309020205020404"/>
    <w:charset w:val="00"/>
    <w:family w:val="modern"/>
    <w:pitch w:val="fixed"/>
    <w:sig w:usb0="E0002AFF" w:usb1="C0007843" w:usb2="00000009" w:usb3="00000000" w:csb0="000001FF" w:csb1="00000000"/>
    <w:embedRegular r:id="rId12" w:fontKey="{22BE0A05-D3A5-924E-B4A5-23E73A729D1A}"/>
  </w:font>
  <w:font w:name="Arial">
    <w:panose1 w:val="020B0604020202020204"/>
    <w:charset w:val="00"/>
    <w:family w:val="swiss"/>
    <w:pitch w:val="variable"/>
    <w:sig w:usb0="E0002AFF" w:usb1="C0007843" w:usb2="00000009" w:usb3="00000000" w:csb0="000001FF" w:csb1="00000000"/>
    <w:embedRegular r:id="rId13" w:fontKey="{034B9F6C-69CE-CE47-8A3C-6656B980B89E}"/>
  </w:font>
  <w:font w:name="Calisto MT">
    <w:altName w:val="Calisto MT"/>
    <w:panose1 w:val="02040603050505030304"/>
    <w:charset w:val="00"/>
    <w:family w:val="roman"/>
    <w:pitch w:val="variable"/>
    <w:sig w:usb0="00000003" w:usb1="00000000" w:usb2="00000000" w:usb3="00000000" w:csb0="00000001" w:csb1="00000000"/>
    <w:embedRegular r:id="rId14" w:fontKey="{AB7B1DD7-8C83-4D44-A20E-1B53636457E3}"/>
  </w:font>
  <w:font w:name="Bookman Old Style">
    <w:panose1 w:val="02050604050505020204"/>
    <w:charset w:val="00"/>
    <w:family w:val="roman"/>
    <w:pitch w:val="variable"/>
    <w:sig w:usb0="00000287" w:usb1="00000000" w:usb2="00000000" w:usb3="00000000" w:csb0="0000009F" w:csb1="00000000"/>
    <w:embedRegular r:id="rId15" w:fontKey="{8C3CE791-3457-CD49-8EF3-2F8442DA97EA}"/>
  </w:font>
  <w:font w:name="Century">
    <w:panose1 w:val="02040604050505020304"/>
    <w:charset w:val="00"/>
    <w:family w:val="roman"/>
    <w:pitch w:val="variable"/>
    <w:sig w:usb0="00000287" w:usb1="00000000" w:usb2="00000000" w:usb3="00000000" w:csb0="0000009F" w:csb1="00000000"/>
    <w:embedRegular r:id="rId16" w:fontKey="{918C1484-41C6-3944-BD68-C454FFDE0FE7}"/>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8" w:fontKey="{57660111-5DA9-EC4D-8291-A351472FE4FD}"/>
  </w:font>
  <w:font w:name="Lustria">
    <w:panose1 w:val="020B0604020202020204"/>
    <w:charset w:val="00"/>
    <w:family w:val="auto"/>
    <w:pitch w:val="default"/>
    <w:embedRegular r:id="rId19" w:fontKey="{FC19856F-3DD6-5F4A-9A4E-CA6D59D5899E}"/>
    <w:embedBold r:id="rId20" w:fontKey="{667544A9-8B4D-AC41-B79A-17EB05CF2CC6}"/>
    <w:embedItalic r:id="rId21" w:fontKey="{C4102734-C7E1-4A42-B1B2-0D7D69071B9B}"/>
  </w:font>
  <w:font w:name="Symbol">
    <w:panose1 w:val="05050102010706020507"/>
    <w:charset w:val="02"/>
    <w:family w:val="decorative"/>
    <w:pitch w:val="variable"/>
    <w:sig w:usb0="00000000" w:usb1="10000000" w:usb2="00000000" w:usb3="00000000" w:csb0="80000000" w:csb1="00000000"/>
    <w:embedRegular r:id="rId22" w:fontKey="{BB979C35-65D3-4A45-B0FE-FA5C27BCC150}"/>
  </w:font>
  <w:font w:name="Book Antiqua">
    <w:panose1 w:val="02040602050305030304"/>
    <w:charset w:val="00"/>
    <w:family w:val="roman"/>
    <w:pitch w:val="variable"/>
    <w:sig w:usb0="00000287" w:usb1="00000000" w:usb2="00000000" w:usb3="00000000" w:csb0="0000009F" w:csb1="00000000"/>
    <w:embedRegular r:id="rId23" w:fontKey="{A8C42FB6-9891-CE42-9346-B7813F8CBF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569BA" w14:textId="77777777" w:rsidR="00027459" w:rsidRDefault="00000000">
    <w:pPr>
      <w:pBdr>
        <w:top w:val="nil"/>
        <w:left w:val="nil"/>
        <w:bottom w:val="nil"/>
        <w:right w:val="nil"/>
        <w:between w:val="nil"/>
      </w:pBdr>
      <w:tabs>
        <w:tab w:val="center" w:pos="4513"/>
        <w:tab w:val="right" w:pos="9026"/>
      </w:tabs>
      <w:jc w:val="center"/>
      <w:rPr>
        <w:rFonts w:ascii="Lustria" w:eastAsia="Lustria" w:hAnsi="Lustria" w:cs="Lustria"/>
        <w:color w:val="000000"/>
      </w:rPr>
    </w:pPr>
    <w:r>
      <w:rPr>
        <w:rFonts w:ascii="Lustria" w:eastAsia="Lustria" w:hAnsi="Lustria" w:cs="Lustria"/>
        <w:color w:val="00000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8186" w14:textId="77777777" w:rsidR="00027459" w:rsidRDefault="00000000">
    <w:pPr>
      <w:pBdr>
        <w:top w:val="nil"/>
        <w:left w:val="nil"/>
        <w:bottom w:val="nil"/>
        <w:right w:val="nil"/>
        <w:between w:val="nil"/>
      </w:pBdr>
      <w:tabs>
        <w:tab w:val="center" w:pos="4513"/>
        <w:tab w:val="right" w:pos="9026"/>
      </w:tabs>
      <w:jc w:val="center"/>
      <w:rPr>
        <w:rFonts w:ascii="Lustria" w:eastAsia="Lustria" w:hAnsi="Lustria" w:cs="Lustria"/>
        <w:color w:val="000000"/>
      </w:rPr>
    </w:pPr>
    <w:r>
      <w:rPr>
        <w:rFonts w:ascii="Lustria" w:eastAsia="Lustria" w:hAnsi="Lustria" w:cs="Lustria"/>
        <w:color w:val="000000"/>
      </w:rPr>
      <w:t>1</w:t>
    </w:r>
  </w:p>
  <w:p w14:paraId="6902D9E7" w14:textId="77777777" w:rsidR="00027459" w:rsidRDefault="00027459">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DAB67" w14:textId="77777777" w:rsidR="00027459" w:rsidRDefault="00000000">
    <w:pPr>
      <w:pBdr>
        <w:top w:val="nil"/>
        <w:left w:val="nil"/>
        <w:bottom w:val="nil"/>
        <w:right w:val="nil"/>
        <w:between w:val="nil"/>
      </w:pBdr>
      <w:tabs>
        <w:tab w:val="center" w:pos="4513"/>
        <w:tab w:val="right" w:pos="9026"/>
      </w:tabs>
      <w:jc w:val="center"/>
      <w:rPr>
        <w:rFonts w:ascii="Lustria" w:eastAsia="Lustria" w:hAnsi="Lustria" w:cs="Lustria"/>
        <w:color w:val="000000"/>
      </w:rPr>
    </w:pPr>
    <w:r>
      <w:rPr>
        <w:rFonts w:ascii="Lustria" w:eastAsia="Lustria" w:hAnsi="Lustria" w:cs="Lustria"/>
        <w:color w:val="000000"/>
      </w:rPr>
      <w:t>9</w:t>
    </w:r>
  </w:p>
  <w:p w14:paraId="5EC59D4E" w14:textId="77777777" w:rsidR="00027459" w:rsidRDefault="00027459">
    <w:pPr>
      <w:pBdr>
        <w:top w:val="nil"/>
        <w:left w:val="nil"/>
        <w:bottom w:val="nil"/>
        <w:right w:val="nil"/>
        <w:between w:val="nil"/>
      </w:pBdr>
      <w:tabs>
        <w:tab w:val="center" w:pos="4513"/>
        <w:tab w:val="right" w:pos="9026"/>
      </w:tabs>
      <w:jc w:val="right"/>
      <w:rPr>
        <w:rFonts w:ascii="Lustria" w:eastAsia="Lustria" w:hAnsi="Lustria" w:cs="Lustria"/>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EC09" w14:textId="77777777" w:rsidR="00027459" w:rsidRDefault="00000000">
    <w:pPr>
      <w:pBdr>
        <w:top w:val="nil"/>
        <w:left w:val="nil"/>
        <w:bottom w:val="nil"/>
        <w:right w:val="nil"/>
        <w:between w:val="nil"/>
      </w:pBdr>
      <w:tabs>
        <w:tab w:val="center" w:pos="4513"/>
        <w:tab w:val="right" w:pos="9026"/>
      </w:tabs>
      <w:jc w:val="right"/>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Pr>
        <w:rFonts w:ascii="Lustria" w:eastAsia="Lustria" w:hAnsi="Lustria" w:cs="Lustria"/>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4FDFD" w14:textId="77777777" w:rsidR="00CD3113" w:rsidRDefault="00CD3113">
      <w:r>
        <w:separator/>
      </w:r>
    </w:p>
  </w:footnote>
  <w:footnote w:type="continuationSeparator" w:id="0">
    <w:p w14:paraId="71D074D7" w14:textId="77777777" w:rsidR="00CD3113" w:rsidRDefault="00CD31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4D433"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585D703C"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13A7811F"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1C113524" w14:textId="324B08BD" w:rsidR="00027459" w:rsidRDefault="00206451">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r>
      <w:rPr>
        <w:rFonts w:ascii="Lustria" w:eastAsia="Lustria" w:hAnsi="Lustria" w:cs="Lustria"/>
        <w:color w:val="000000"/>
        <w:sz w:val="18"/>
        <w:szCs w:val="18"/>
      </w:rPr>
      <w:t>Author</w:t>
    </w:r>
    <w:r w:rsidR="00000000">
      <w:rPr>
        <w:rFonts w:ascii="Lustria" w:eastAsia="Lustria" w:hAnsi="Lustria" w:cs="Lustria"/>
        <w:color w:val="000000"/>
        <w:sz w:val="18"/>
        <w:szCs w:val="18"/>
      </w:rPr>
      <w:t xml:space="preserve">, et al. / Journal of Environmental and Science Education </w:t>
    </w:r>
    <w:r>
      <w:rPr>
        <w:rFonts w:ascii="Lustria" w:eastAsia="Lustria" w:hAnsi="Lustria" w:cs="Lustria"/>
        <w:color w:val="000000"/>
        <w:sz w:val="18"/>
        <w:szCs w:val="18"/>
      </w:rPr>
      <w:t>6</w:t>
    </w:r>
    <w:r w:rsidR="00000000">
      <w:rPr>
        <w:rFonts w:ascii="Lustria" w:eastAsia="Lustria" w:hAnsi="Lustria" w:cs="Lustria"/>
        <w:color w:val="000000"/>
        <w:sz w:val="18"/>
        <w:szCs w:val="18"/>
      </w:rPr>
      <w:t xml:space="preserve"> (1) (2026)</w:t>
    </w:r>
  </w:p>
  <w:p w14:paraId="5B30665E"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6AD3F824"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60E36EAB" w14:textId="77777777" w:rsidR="00027459" w:rsidRDefault="00027459">
    <w:pPr>
      <w:pBdr>
        <w:top w:val="nil"/>
        <w:left w:val="nil"/>
        <w:bottom w:val="nil"/>
        <w:right w:val="nil"/>
        <w:between w:val="nil"/>
      </w:pBdr>
      <w:tabs>
        <w:tab w:val="center" w:pos="4513"/>
        <w:tab w:val="right" w:pos="9026"/>
      </w:tabs>
      <w:jc w:val="cente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1F44E" w14:textId="77777777" w:rsidR="00027459" w:rsidRDefault="00000000">
    <w:pPr>
      <w:pBdr>
        <w:top w:val="nil"/>
        <w:left w:val="nil"/>
        <w:bottom w:val="nil"/>
        <w:right w:val="nil"/>
        <w:between w:val="nil"/>
      </w:pBdr>
      <w:tabs>
        <w:tab w:val="center" w:pos="4513"/>
        <w:tab w:val="right" w:pos="9026"/>
        <w:tab w:val="left" w:pos="5051"/>
      </w:tabs>
      <w:rPr>
        <w:color w:val="000000"/>
      </w:rPr>
    </w:pPr>
    <w:r>
      <w:rPr>
        <w:color w:val="000000"/>
      </w:rPr>
      <w:tab/>
    </w:r>
    <w:r>
      <w:rPr>
        <w:rFonts w:ascii="Lustria" w:eastAsia="Lustria" w:hAnsi="Lustria" w:cs="Lustria"/>
        <w:color w:val="000000"/>
        <w:sz w:val="18"/>
        <w:szCs w:val="18"/>
      </w:rPr>
      <w:t xml:space="preserve">Ira </w:t>
    </w:r>
    <w:proofErr w:type="spellStart"/>
    <w:r>
      <w:rPr>
        <w:rFonts w:ascii="Lustria" w:eastAsia="Lustria" w:hAnsi="Lustria" w:cs="Lustria"/>
        <w:color w:val="000000"/>
        <w:sz w:val="18"/>
        <w:szCs w:val="18"/>
      </w:rPr>
      <w:t>Indrawardana</w:t>
    </w:r>
    <w:proofErr w:type="spellEnd"/>
    <w:r>
      <w:rPr>
        <w:rFonts w:ascii="Lustria" w:eastAsia="Lustria" w:hAnsi="Lustria" w:cs="Lustria"/>
        <w:color w:val="000000"/>
        <w:sz w:val="18"/>
        <w:szCs w:val="18"/>
      </w:rPr>
      <w:t xml:space="preserve"> / </w:t>
    </w:r>
    <w:proofErr w:type="spellStart"/>
    <w:r>
      <w:rPr>
        <w:rFonts w:ascii="Lustria" w:eastAsia="Lustria" w:hAnsi="Lustria" w:cs="Lustria"/>
        <w:color w:val="000000"/>
        <w:sz w:val="18"/>
        <w:szCs w:val="18"/>
      </w:rPr>
      <w:t>Komunitas</w:t>
    </w:r>
    <w:proofErr w:type="spellEnd"/>
    <w:r>
      <w:rPr>
        <w:rFonts w:ascii="Lustria" w:eastAsia="Lustria" w:hAnsi="Lustria" w:cs="Lustria"/>
        <w:color w:val="000000"/>
        <w:sz w:val="18"/>
        <w:szCs w:val="18"/>
      </w:rPr>
      <w:t xml:space="preserve"> 4 (1) (2012)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08021" w14:textId="77777777" w:rsidR="00027459" w:rsidRDefault="00027459">
    <w:pPr>
      <w:pBdr>
        <w:top w:val="nil"/>
        <w:left w:val="nil"/>
        <w:bottom w:val="nil"/>
        <w:right w:val="nil"/>
        <w:between w:val="nil"/>
      </w:pBdr>
      <w:tabs>
        <w:tab w:val="center" w:pos="4513"/>
        <w:tab w:val="right" w:pos="9026"/>
      </w:tabs>
      <w:rPr>
        <w:color w:val="000000"/>
      </w:rPr>
    </w:pPr>
  </w:p>
  <w:p w14:paraId="0880392D" w14:textId="77777777" w:rsidR="00027459" w:rsidRDefault="00027459">
    <w:pPr>
      <w:pBdr>
        <w:top w:val="nil"/>
        <w:left w:val="nil"/>
        <w:bottom w:val="nil"/>
        <w:right w:val="nil"/>
        <w:between w:val="nil"/>
      </w:pBdr>
      <w:tabs>
        <w:tab w:val="center" w:pos="4513"/>
        <w:tab w:val="right" w:pos="9026"/>
      </w:tabs>
      <w:rPr>
        <w:color w:val="000000"/>
      </w:rPr>
    </w:pPr>
  </w:p>
  <w:p w14:paraId="3A1E15E4"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2F3A9B8E" w14:textId="77777777" w:rsidR="00027459" w:rsidRDefault="00000000">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r>
      <w:rPr>
        <w:rFonts w:ascii="Lustria" w:eastAsia="Lustria" w:hAnsi="Lustria" w:cs="Lustria"/>
        <w:color w:val="000000"/>
        <w:sz w:val="18"/>
        <w:szCs w:val="18"/>
      </w:rPr>
      <w:t>Nabilah, et al. / Journal of Environmental and Science Education 1 (1) 2021</w:t>
    </w:r>
  </w:p>
  <w:p w14:paraId="766E5440" w14:textId="77777777" w:rsidR="00027459" w:rsidRDefault="00027459">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p>
  <w:p w14:paraId="01A307E6" w14:textId="77777777" w:rsidR="00027459" w:rsidRDefault="00000000">
    <w:pPr>
      <w:pBdr>
        <w:top w:val="nil"/>
        <w:left w:val="nil"/>
        <w:bottom w:val="nil"/>
        <w:right w:val="nil"/>
        <w:between w:val="nil"/>
      </w:pBdr>
      <w:tabs>
        <w:tab w:val="center" w:pos="4513"/>
        <w:tab w:val="right" w:pos="9026"/>
        <w:tab w:val="left" w:pos="5040"/>
      </w:tabs>
      <w:rPr>
        <w:rFonts w:ascii="Lustria" w:eastAsia="Lustria" w:hAnsi="Lustria" w:cs="Lustria"/>
        <w:color w:val="000000"/>
        <w:sz w:val="18"/>
        <w:szCs w:val="18"/>
      </w:rPr>
    </w:pPr>
    <w:r>
      <w:rPr>
        <w:rFonts w:ascii="Lustria" w:eastAsia="Lustria" w:hAnsi="Lustria" w:cs="Lustria"/>
        <w:color w:val="000000"/>
        <w:sz w:val="18"/>
        <w:szCs w:val="18"/>
      </w:rPr>
      <w:tab/>
    </w:r>
    <w:r>
      <w:rPr>
        <w:rFonts w:ascii="Lustria" w:eastAsia="Lustria" w:hAnsi="Lustria" w:cs="Lustria"/>
        <w:color w:val="000000"/>
        <w:sz w:val="18"/>
        <w:szCs w:val="18"/>
      </w:rPr>
      <w:tab/>
    </w:r>
    <w:r>
      <w:rPr>
        <w:rFonts w:ascii="Lustria" w:eastAsia="Lustria" w:hAnsi="Lustria" w:cs="Lustria"/>
        <w:color w:val="000000"/>
        <w:sz w:val="18"/>
        <w:szCs w:val="18"/>
      </w:rPr>
      <w:tab/>
    </w:r>
  </w:p>
  <w:p w14:paraId="6672C491" w14:textId="77777777" w:rsidR="00027459" w:rsidRDefault="00027459">
    <w:pPr>
      <w:pBdr>
        <w:top w:val="nil"/>
        <w:left w:val="nil"/>
        <w:bottom w:val="nil"/>
        <w:right w:val="nil"/>
        <w:between w:val="nil"/>
      </w:pBdr>
      <w:tabs>
        <w:tab w:val="center" w:pos="4513"/>
        <w:tab w:val="right" w:pos="9026"/>
      </w:tabs>
      <w:jc w:val="center"/>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DD28" w14:textId="77777777" w:rsidR="00027459" w:rsidRDefault="00000000">
    <w:pPr>
      <w:pBdr>
        <w:top w:val="nil"/>
        <w:left w:val="nil"/>
        <w:bottom w:val="nil"/>
        <w:right w:val="nil"/>
        <w:between w:val="nil"/>
      </w:pBdr>
      <w:tabs>
        <w:tab w:val="center" w:pos="4513"/>
        <w:tab w:val="right" w:pos="9026"/>
      </w:tabs>
      <w:jc w:val="center"/>
      <w:rPr>
        <w:rFonts w:ascii="Lustria" w:eastAsia="Lustria" w:hAnsi="Lustria" w:cs="Lustria"/>
        <w:color w:val="000000"/>
        <w:sz w:val="18"/>
        <w:szCs w:val="18"/>
      </w:rPr>
    </w:pPr>
    <w:r>
      <w:rPr>
        <w:rFonts w:ascii="Lustria" w:eastAsia="Lustria" w:hAnsi="Lustria" w:cs="Lustria"/>
        <w:color w:val="000000"/>
        <w:sz w:val="18"/>
        <w:szCs w:val="18"/>
      </w:rPr>
      <w:t xml:space="preserve">Wulandari, Y.H. et al. / </w:t>
    </w:r>
    <w:proofErr w:type="spellStart"/>
    <w:r>
      <w:rPr>
        <w:rFonts w:ascii="Lustria" w:eastAsia="Lustria" w:hAnsi="Lustria" w:cs="Lustria"/>
        <w:color w:val="000000"/>
        <w:sz w:val="18"/>
        <w:szCs w:val="18"/>
      </w:rPr>
      <w:t>Unnes</w:t>
    </w:r>
    <w:proofErr w:type="spellEnd"/>
    <w:r>
      <w:rPr>
        <w:rFonts w:ascii="Lustria" w:eastAsia="Lustria" w:hAnsi="Lustria" w:cs="Lustria"/>
        <w:color w:val="000000"/>
        <w:sz w:val="18"/>
        <w:szCs w:val="18"/>
      </w:rPr>
      <w:t xml:space="preserve"> Science Education Journal 6 (1) (2017)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4358A"/>
    <w:multiLevelType w:val="hybridMultilevel"/>
    <w:tmpl w:val="62D63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DE5F3B"/>
    <w:multiLevelType w:val="multilevel"/>
    <w:tmpl w:val="3B767A4E"/>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C417165"/>
    <w:multiLevelType w:val="multilevel"/>
    <w:tmpl w:val="0CD8FE68"/>
    <w:lvl w:ilvl="0">
      <w:start w:val="1"/>
      <w:numFmt w:val="decimal"/>
      <w:pStyle w:val="Refere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983658409">
    <w:abstractNumId w:val="2"/>
  </w:num>
  <w:num w:numId="2" w16cid:durableId="573122648">
    <w:abstractNumId w:val="1"/>
  </w:num>
  <w:num w:numId="3" w16cid:durableId="47942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459"/>
    <w:rsid w:val="00027459"/>
    <w:rsid w:val="00206451"/>
    <w:rsid w:val="00242D9A"/>
    <w:rsid w:val="00245D17"/>
    <w:rsid w:val="0045708A"/>
    <w:rsid w:val="007421EF"/>
    <w:rsid w:val="009118FE"/>
    <w:rsid w:val="00CD311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560F2183"/>
  <w15:docId w15:val="{3EAD111B-AB97-8A40-A568-B9C8811F2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outlineLvl w:val="0"/>
    </w:pPr>
    <w:rPr>
      <w:rFonts w:ascii="Cambria" w:eastAsia="Cambria" w:hAnsi="Cambria" w:cs="Cambria"/>
      <w:b/>
      <w:bCs/>
      <w:color w:val="366091"/>
      <w:sz w:val="28"/>
      <w:szCs w:val="2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link w:val="Heading4Char"/>
    <w:uiPriority w:val="9"/>
    <w:semiHidden/>
    <w:unhideWhenUsed/>
    <w:qFormat/>
    <w:pPr>
      <w:keepNext/>
      <w:keepLines/>
      <w:spacing w:before="200"/>
      <w:outlineLvl w:val="3"/>
    </w:pPr>
    <w:rPr>
      <w:rFonts w:ascii="Cambria" w:eastAsia="Cambria" w:hAnsi="Cambria" w:cs="Cambria"/>
      <w:b/>
      <w:bCs/>
      <w:i/>
      <w:iCs/>
      <w:color w:val="4F81BD"/>
    </w:rPr>
  </w:style>
  <w:style w:type="paragraph" w:styleId="Heading5">
    <w:name w:val="heading 5"/>
    <w:basedOn w:val="Normal"/>
    <w:next w:val="Normal"/>
    <w:link w:val="Heading5Char"/>
    <w:uiPriority w:val="9"/>
    <w:semiHidden/>
    <w:unhideWhenUsed/>
    <w:qFormat/>
    <w:pPr>
      <w:keepNext/>
      <w:keepLines/>
      <w:spacing w:before="200"/>
      <w:outlineLvl w:val="4"/>
    </w:pPr>
    <w:rPr>
      <w:rFonts w:ascii="Cambria" w:eastAsia="Cambria" w:hAnsi="Cambria" w:cs="Cambria"/>
      <w:color w:val="243F61"/>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styleId="Hyperlink">
    <w:name w:val="Hyperlink"/>
    <w:basedOn w:val="DefaultParagraphFont"/>
    <w:uiPriority w:val="99"/>
    <w:unhideWhenUsed/>
    <w:rsid w:val="005964CE"/>
    <w:rPr>
      <w:color w:val="0000FF" w:themeColor="hyperlink"/>
      <w:u w:val="single"/>
    </w:rPr>
  </w:style>
  <w:style w:type="paragraph" w:styleId="ListParagraph">
    <w:name w:val="List Paragraph"/>
    <w:aliases w:val="Body of text,List Paragraph1"/>
    <w:basedOn w:val="Normal"/>
    <w:link w:val="ListParagraphChar"/>
    <w:uiPriority w:val="34"/>
    <w:qFormat/>
    <w:rsid w:val="005964CE"/>
    <w:pPr>
      <w:spacing w:after="200"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Body of text Char,List Paragraph1 Char"/>
    <w:link w:val="ListParagraph"/>
    <w:uiPriority w:val="34"/>
    <w:rsid w:val="005964CE"/>
  </w:style>
  <w:style w:type="paragraph" w:styleId="BalloonText">
    <w:name w:val="Balloon Text"/>
    <w:basedOn w:val="Normal"/>
    <w:link w:val="BalloonTextChar"/>
    <w:uiPriority w:val="99"/>
    <w:semiHidden/>
    <w:unhideWhenUsed/>
    <w:rsid w:val="005964CE"/>
    <w:rPr>
      <w:rFonts w:ascii="Tahoma" w:hAnsi="Tahoma" w:cs="Tahoma"/>
      <w:sz w:val="16"/>
      <w:szCs w:val="16"/>
    </w:rPr>
  </w:style>
  <w:style w:type="character" w:customStyle="1" w:styleId="BalloonTextChar">
    <w:name w:val="Balloon Text Char"/>
    <w:basedOn w:val="DefaultParagraphFont"/>
    <w:link w:val="BalloonText"/>
    <w:uiPriority w:val="99"/>
    <w:semiHidden/>
    <w:rsid w:val="005964CE"/>
    <w:rPr>
      <w:rFonts w:ascii="Tahoma" w:eastAsia="Calibri" w:hAnsi="Tahoma" w:cs="Tahoma"/>
      <w:sz w:val="16"/>
      <w:szCs w:val="16"/>
      <w:lang w:eastAsia="id-ID"/>
    </w:rPr>
  </w:style>
  <w:style w:type="table" w:customStyle="1" w:styleId="LightShading1">
    <w:name w:val="Light Shading1"/>
    <w:basedOn w:val="TableNormal"/>
    <w:uiPriority w:val="60"/>
    <w:rsid w:val="005964C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lt-edited">
    <w:name w:val="alt-edited"/>
    <w:basedOn w:val="DefaultParagraphFont"/>
    <w:rsid w:val="005964CE"/>
  </w:style>
  <w:style w:type="paragraph" w:styleId="HTMLPreformatted">
    <w:name w:val="HTML Preformatted"/>
    <w:basedOn w:val="Normal"/>
    <w:link w:val="HTMLPreformattedChar"/>
    <w:uiPriority w:val="99"/>
    <w:semiHidden/>
    <w:unhideWhenUsed/>
    <w:rsid w:val="0059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5964CE"/>
    <w:rPr>
      <w:rFonts w:ascii="Courier New" w:eastAsia="Times New Roman" w:hAnsi="Courier New" w:cs="Courier New"/>
      <w:sz w:val="20"/>
      <w:szCs w:val="20"/>
      <w:lang w:eastAsia="id-ID"/>
    </w:rPr>
  </w:style>
  <w:style w:type="paragraph" w:styleId="NoSpacing">
    <w:name w:val="No Spacing"/>
    <w:uiPriority w:val="1"/>
    <w:qFormat/>
    <w:rsid w:val="005964CE"/>
  </w:style>
  <w:style w:type="table" w:styleId="TableGrid">
    <w:name w:val="Table Grid"/>
    <w:basedOn w:val="TableNormal"/>
    <w:uiPriority w:val="59"/>
    <w:rsid w:val="005964C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964CE"/>
    <w:pPr>
      <w:tabs>
        <w:tab w:val="center" w:pos="4513"/>
        <w:tab w:val="right" w:pos="9026"/>
      </w:tabs>
    </w:pPr>
  </w:style>
  <w:style w:type="character" w:customStyle="1" w:styleId="HeaderChar">
    <w:name w:val="Header Char"/>
    <w:basedOn w:val="DefaultParagraphFont"/>
    <w:link w:val="Header"/>
    <w:uiPriority w:val="99"/>
    <w:rsid w:val="005964CE"/>
    <w:rPr>
      <w:rFonts w:ascii="Calibri" w:eastAsia="Calibri" w:hAnsi="Calibri" w:cs="Arial"/>
      <w:sz w:val="20"/>
      <w:szCs w:val="20"/>
      <w:lang w:eastAsia="id-ID"/>
    </w:rPr>
  </w:style>
  <w:style w:type="paragraph" w:styleId="Footer">
    <w:name w:val="footer"/>
    <w:basedOn w:val="Normal"/>
    <w:link w:val="FooterChar"/>
    <w:uiPriority w:val="99"/>
    <w:unhideWhenUsed/>
    <w:rsid w:val="005964CE"/>
    <w:pPr>
      <w:tabs>
        <w:tab w:val="center" w:pos="4513"/>
        <w:tab w:val="right" w:pos="9026"/>
      </w:tabs>
    </w:pPr>
  </w:style>
  <w:style w:type="character" w:customStyle="1" w:styleId="FooterChar">
    <w:name w:val="Footer Char"/>
    <w:basedOn w:val="DefaultParagraphFont"/>
    <w:link w:val="Footer"/>
    <w:uiPriority w:val="99"/>
    <w:rsid w:val="005964CE"/>
    <w:rPr>
      <w:rFonts w:ascii="Calibri" w:eastAsia="Calibri" w:hAnsi="Calibri" w:cs="Arial"/>
      <w:sz w:val="20"/>
      <w:szCs w:val="20"/>
      <w:lang w:eastAsia="id-ID"/>
    </w:rPr>
  </w:style>
  <w:style w:type="table" w:customStyle="1" w:styleId="TableGrid1">
    <w:name w:val="Table Grid1"/>
    <w:basedOn w:val="TableNormal"/>
    <w:next w:val="TableGrid"/>
    <w:uiPriority w:val="59"/>
    <w:rsid w:val="006205A2"/>
    <w:rPr>
      <w:rFonts w:eastAsia="Times New Roma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77527"/>
    <w:rPr>
      <w:rFonts w:eastAsia="Times New Roma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7527"/>
    <w:rPr>
      <w:rFonts w:eastAsia="Times New Roma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
    <w:name w:val="Light Shading2"/>
    <w:basedOn w:val="TableNormal"/>
    <w:uiPriority w:val="60"/>
    <w:rsid w:val="00B8787B"/>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4">
    <w:name w:val="Table Grid4"/>
    <w:basedOn w:val="TableNormal"/>
    <w:next w:val="TableGrid"/>
    <w:uiPriority w:val="59"/>
    <w:rsid w:val="008F078C"/>
    <w:rPr>
      <w:rFonts w:eastAsiaTheme="minorEastAsia"/>
      <w:lang w:val="en-US"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8F078C"/>
    <w:pPr>
      <w:spacing w:after="200"/>
    </w:pPr>
    <w:rPr>
      <w:rFonts w:asciiTheme="minorHAnsi" w:eastAsiaTheme="minorEastAsia" w:hAnsiTheme="minorHAnsi" w:cstheme="minorBidi"/>
      <w:b/>
      <w:bCs/>
      <w:color w:val="4F81BD" w:themeColor="accent1"/>
      <w:sz w:val="18"/>
      <w:szCs w:val="18"/>
    </w:rPr>
  </w:style>
  <w:style w:type="character" w:customStyle="1" w:styleId="Heading1Char">
    <w:name w:val="Heading 1 Char"/>
    <w:basedOn w:val="DefaultParagraphFont"/>
    <w:link w:val="Heading1"/>
    <w:uiPriority w:val="9"/>
    <w:rsid w:val="00D30A07"/>
    <w:rPr>
      <w:rFonts w:asciiTheme="majorHAnsi" w:eastAsiaTheme="majorEastAsia" w:hAnsiTheme="majorHAnsi" w:cstheme="majorBidi"/>
      <w:b/>
      <w:bCs/>
      <w:color w:val="365F91" w:themeColor="accent1" w:themeShade="BF"/>
      <w:sz w:val="28"/>
      <w:szCs w:val="28"/>
      <w:lang w:eastAsia="id-ID"/>
    </w:rPr>
  </w:style>
  <w:style w:type="character" w:customStyle="1" w:styleId="Heading5Char">
    <w:name w:val="Heading 5 Char"/>
    <w:basedOn w:val="DefaultParagraphFont"/>
    <w:link w:val="Heading5"/>
    <w:uiPriority w:val="9"/>
    <w:semiHidden/>
    <w:rsid w:val="00F611F2"/>
    <w:rPr>
      <w:rFonts w:asciiTheme="majorHAnsi" w:eastAsiaTheme="majorEastAsia" w:hAnsiTheme="majorHAnsi" w:cstheme="majorBidi"/>
      <w:color w:val="243F60" w:themeColor="accent1" w:themeShade="7F"/>
      <w:sz w:val="20"/>
      <w:szCs w:val="20"/>
      <w:lang w:eastAsia="id-ID"/>
    </w:rPr>
  </w:style>
  <w:style w:type="table" w:customStyle="1" w:styleId="TableGrid5">
    <w:name w:val="Table Grid5"/>
    <w:basedOn w:val="TableNormal"/>
    <w:next w:val="TableGrid"/>
    <w:uiPriority w:val="59"/>
    <w:rsid w:val="00F611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F611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33581"/>
    <w:pPr>
      <w:spacing w:after="120"/>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uiPriority w:val="99"/>
    <w:semiHidden/>
    <w:rsid w:val="00233581"/>
    <w:rPr>
      <w:rFonts w:ascii="Times New Roman" w:eastAsia="Times New Roman" w:hAnsi="Times New Roman" w:cs="Times New Roman"/>
      <w:sz w:val="24"/>
      <w:szCs w:val="24"/>
      <w:lang w:val="en-US" w:eastAsia="id-ID"/>
    </w:rPr>
  </w:style>
  <w:style w:type="table" w:styleId="LightShading">
    <w:name w:val="Light Shading"/>
    <w:basedOn w:val="TableNormal"/>
    <w:uiPriority w:val="60"/>
    <w:rsid w:val="00E03AF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ISI">
    <w:name w:val="ISI"/>
    <w:basedOn w:val="Normal"/>
    <w:uiPriority w:val="99"/>
    <w:rsid w:val="009748FC"/>
    <w:pPr>
      <w:autoSpaceDE w:val="0"/>
      <w:autoSpaceDN w:val="0"/>
      <w:adjustRightInd w:val="0"/>
      <w:spacing w:line="288" w:lineRule="auto"/>
      <w:ind w:firstLine="547"/>
      <w:jc w:val="both"/>
      <w:textAlignment w:val="center"/>
    </w:pPr>
    <w:rPr>
      <w:rFonts w:ascii="Calisto MT" w:hAnsi="Calisto MT" w:cs="Calisto MT"/>
      <w:color w:val="000000"/>
      <w:sz w:val="22"/>
      <w:szCs w:val="22"/>
      <w:lang w:val="fi-FI"/>
    </w:rPr>
  </w:style>
  <w:style w:type="character" w:customStyle="1" w:styleId="Heading4Char">
    <w:name w:val="Heading 4 Char"/>
    <w:basedOn w:val="DefaultParagraphFont"/>
    <w:link w:val="Heading4"/>
    <w:uiPriority w:val="9"/>
    <w:semiHidden/>
    <w:rsid w:val="009D3940"/>
    <w:rPr>
      <w:rFonts w:asciiTheme="majorHAnsi" w:eastAsiaTheme="majorEastAsia" w:hAnsiTheme="majorHAnsi" w:cstheme="majorBidi"/>
      <w:b/>
      <w:bCs/>
      <w:i/>
      <w:iCs/>
      <w:color w:val="4F81BD" w:themeColor="accent1"/>
      <w:sz w:val="20"/>
      <w:szCs w:val="20"/>
      <w:lang w:eastAsia="id-ID"/>
    </w:rPr>
  </w:style>
  <w:style w:type="table" w:customStyle="1" w:styleId="TableGrid7">
    <w:name w:val="Table Grid7"/>
    <w:basedOn w:val="TableNormal"/>
    <w:next w:val="TableGrid"/>
    <w:uiPriority w:val="59"/>
    <w:rsid w:val="009D3940"/>
    <w:pPr>
      <w:spacing w:beforeAutospacing="1" w:afterAutospacing="1"/>
      <w:ind w:left="-57" w:right="-57"/>
      <w:jc w:val="center"/>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D3940"/>
    <w:pPr>
      <w:spacing w:before="100" w:beforeAutospacing="1" w:after="100" w:afterAutospacing="1"/>
    </w:pPr>
    <w:rPr>
      <w:rFonts w:ascii="Times New Roman" w:eastAsia="Times New Roman" w:hAnsi="Times New Roman" w:cs="Times New Roman"/>
      <w:sz w:val="24"/>
      <w:szCs w:val="24"/>
      <w:lang w:val="en-US"/>
    </w:rPr>
  </w:style>
  <w:style w:type="paragraph" w:customStyle="1" w:styleId="BasicParagraph">
    <w:name w:val="[Basic Paragraph]"/>
    <w:basedOn w:val="Normal"/>
    <w:uiPriority w:val="99"/>
    <w:rsid w:val="00270B3D"/>
    <w:pPr>
      <w:autoSpaceDE w:val="0"/>
      <w:autoSpaceDN w:val="0"/>
      <w:adjustRightInd w:val="0"/>
      <w:spacing w:line="288" w:lineRule="auto"/>
      <w:jc w:val="both"/>
      <w:textAlignment w:val="center"/>
    </w:pPr>
    <w:rPr>
      <w:rFonts w:ascii="Calisto MT" w:hAnsi="Calisto MT" w:cs="Calisto MT"/>
      <w:color w:val="000000"/>
      <w:lang w:val="en-GB"/>
    </w:rPr>
  </w:style>
  <w:style w:type="paragraph" w:styleId="BodyText">
    <w:name w:val="Body Text"/>
    <w:basedOn w:val="Normal"/>
    <w:link w:val="BodyTextChar"/>
    <w:uiPriority w:val="99"/>
    <w:semiHidden/>
    <w:unhideWhenUsed/>
    <w:rsid w:val="00BA2E7B"/>
    <w:pPr>
      <w:spacing w:after="120"/>
    </w:pPr>
  </w:style>
  <w:style w:type="character" w:customStyle="1" w:styleId="BodyTextChar">
    <w:name w:val="Body Text Char"/>
    <w:basedOn w:val="DefaultParagraphFont"/>
    <w:link w:val="BodyText"/>
    <w:uiPriority w:val="99"/>
    <w:semiHidden/>
    <w:rsid w:val="00BA2E7B"/>
    <w:rPr>
      <w:rFonts w:ascii="Calibri" w:eastAsia="Calibri" w:hAnsi="Calibri" w:cs="Arial"/>
      <w:sz w:val="20"/>
      <w:szCs w:val="20"/>
      <w:lang w:eastAsia="id-ID"/>
    </w:rPr>
  </w:style>
  <w:style w:type="paragraph" w:customStyle="1" w:styleId="Default">
    <w:name w:val="Default"/>
    <w:rsid w:val="0011222F"/>
    <w:pPr>
      <w:autoSpaceDE w:val="0"/>
      <w:autoSpaceDN w:val="0"/>
      <w:adjustRightInd w:val="0"/>
    </w:pPr>
    <w:rPr>
      <w:rFonts w:ascii="Bookman Old Style" w:hAnsi="Bookman Old Style" w:cs="Bookman Old Style"/>
      <w:color w:val="000000"/>
      <w:sz w:val="24"/>
      <w:szCs w:val="24"/>
    </w:rPr>
  </w:style>
  <w:style w:type="paragraph" w:styleId="FootnoteText">
    <w:name w:val="footnote text"/>
    <w:basedOn w:val="Normal"/>
    <w:link w:val="FootnoteTextChar"/>
    <w:uiPriority w:val="99"/>
    <w:semiHidden/>
    <w:unhideWhenUsed/>
    <w:rsid w:val="008C3B31"/>
  </w:style>
  <w:style w:type="character" w:customStyle="1" w:styleId="FootnoteTextChar">
    <w:name w:val="Footnote Text Char"/>
    <w:basedOn w:val="DefaultParagraphFont"/>
    <w:link w:val="FootnoteText"/>
    <w:uiPriority w:val="99"/>
    <w:semiHidden/>
    <w:rsid w:val="008C3B31"/>
    <w:rPr>
      <w:rFonts w:ascii="Calibri" w:eastAsia="Calibri" w:hAnsi="Calibri" w:cs="Arial"/>
      <w:sz w:val="20"/>
      <w:szCs w:val="20"/>
      <w:lang w:eastAsia="id-ID"/>
    </w:rPr>
  </w:style>
  <w:style w:type="character" w:styleId="FootnoteReference">
    <w:name w:val="footnote reference"/>
    <w:rsid w:val="008C3B31"/>
    <w:rPr>
      <w:vertAlign w:val="superscript"/>
    </w:rPr>
  </w:style>
  <w:style w:type="character" w:styleId="CommentReference">
    <w:name w:val="annotation reference"/>
    <w:basedOn w:val="DefaultParagraphFont"/>
    <w:uiPriority w:val="99"/>
    <w:semiHidden/>
    <w:unhideWhenUsed/>
    <w:rsid w:val="008C3B31"/>
    <w:rPr>
      <w:sz w:val="16"/>
      <w:szCs w:val="16"/>
    </w:rPr>
  </w:style>
  <w:style w:type="paragraph" w:styleId="CommentText">
    <w:name w:val="annotation text"/>
    <w:basedOn w:val="Normal"/>
    <w:link w:val="CommentTextChar"/>
    <w:uiPriority w:val="99"/>
    <w:unhideWhenUsed/>
    <w:rsid w:val="008C3B31"/>
    <w:pPr>
      <w:widowControl w:val="0"/>
      <w:jc w:val="both"/>
    </w:pPr>
    <w:rPr>
      <w:rFonts w:ascii="Century" w:eastAsia="MS Mincho" w:hAnsi="Century" w:cs="Times New Roman"/>
      <w:kern w:val="2"/>
      <w:lang w:val="en-US" w:eastAsia="ja-JP"/>
    </w:rPr>
  </w:style>
  <w:style w:type="character" w:customStyle="1" w:styleId="CommentTextChar">
    <w:name w:val="Comment Text Char"/>
    <w:basedOn w:val="DefaultParagraphFont"/>
    <w:link w:val="CommentText"/>
    <w:uiPriority w:val="99"/>
    <w:rsid w:val="008C3B31"/>
    <w:rPr>
      <w:rFonts w:ascii="Century" w:eastAsia="MS Mincho" w:hAnsi="Century" w:cs="Times New Roman"/>
      <w:kern w:val="2"/>
      <w:sz w:val="20"/>
      <w:szCs w:val="20"/>
      <w:lang w:val="en-US" w:eastAsia="ja-JP"/>
    </w:rPr>
  </w:style>
  <w:style w:type="paragraph" w:customStyle="1" w:styleId="Text">
    <w:name w:val="Text"/>
    <w:basedOn w:val="Normal"/>
    <w:rsid w:val="00CA3749"/>
    <w:pPr>
      <w:widowControl w:val="0"/>
      <w:spacing w:line="252" w:lineRule="auto"/>
      <w:ind w:firstLine="202"/>
      <w:jc w:val="both"/>
    </w:pPr>
    <w:rPr>
      <w:rFonts w:ascii="Times New Roman" w:eastAsia="Times New Roman" w:hAnsi="Times New Roman" w:cs="Times New Roman"/>
      <w:lang w:val="en-US"/>
    </w:rPr>
  </w:style>
  <w:style w:type="paragraph" w:customStyle="1" w:styleId="Style1">
    <w:name w:val="Style1"/>
    <w:basedOn w:val="Normal"/>
    <w:link w:val="Style1Char"/>
    <w:qFormat/>
    <w:rsid w:val="00CA3749"/>
    <w:pPr>
      <w:keepNext/>
      <w:spacing w:before="240" w:after="80"/>
      <w:jc w:val="center"/>
      <w:outlineLvl w:val="0"/>
    </w:pPr>
    <w:rPr>
      <w:rFonts w:ascii="Times New Roman" w:eastAsia="Times New Roman" w:hAnsi="Times New Roman" w:cs="Times New Roman"/>
      <w:smallCaps/>
      <w:kern w:val="28"/>
      <w:lang w:val="en-US"/>
    </w:rPr>
  </w:style>
  <w:style w:type="character" w:customStyle="1" w:styleId="Style1Char">
    <w:name w:val="Style1 Char"/>
    <w:basedOn w:val="DefaultParagraphFont"/>
    <w:link w:val="Style1"/>
    <w:rsid w:val="00CA3749"/>
    <w:rPr>
      <w:rFonts w:ascii="Times New Roman" w:eastAsia="Times New Roman" w:hAnsi="Times New Roman" w:cs="Times New Roman"/>
      <w:smallCaps/>
      <w:kern w:val="28"/>
      <w:sz w:val="20"/>
      <w:szCs w:val="20"/>
      <w:lang w:val="en-US"/>
    </w:rPr>
  </w:style>
  <w:style w:type="paragraph" w:customStyle="1" w:styleId="Reference">
    <w:name w:val="Reference"/>
    <w:rsid w:val="00494D5C"/>
    <w:pPr>
      <w:widowControl w:val="0"/>
      <w:numPr>
        <w:numId w:val="1"/>
      </w:numPr>
      <w:tabs>
        <w:tab w:val="left" w:pos="567"/>
      </w:tabs>
      <w:jc w:val="both"/>
    </w:pPr>
    <w:rPr>
      <w:rFonts w:ascii="Times" w:eastAsia="Times New Roman" w:hAnsi="Times" w:cs="Times New Roman"/>
      <w:iCs/>
      <w:noProof/>
      <w:color w:val="000000"/>
      <w:lang w:val="en-GB"/>
    </w:rPr>
  </w:style>
  <w:style w:type="table" w:customStyle="1" w:styleId="a">
    <w:basedOn w:val="TableNormal"/>
    <w:tblPr>
      <w:tblStyleRowBandSize w:val="1"/>
      <w:tblStyleColBandSize w:val="1"/>
      <w:tblCellMar>
        <w:left w:w="0" w:type="dxa"/>
        <w:right w:w="0" w:type="dxa"/>
      </w:tblCellMar>
    </w:tblPr>
  </w:style>
  <w:style w:type="character" w:styleId="UnresolvedMention">
    <w:name w:val="Unresolved Mention"/>
    <w:basedOn w:val="DefaultParagraphFont"/>
    <w:uiPriority w:val="99"/>
    <w:semiHidden/>
    <w:unhideWhenUsed/>
    <w:rsid w:val="006F269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apastyle.apa.org/" TargetMode="External"/><Relationship Id="rId10" Type="http://schemas.openxmlformats.org/officeDocument/2006/relationships/image" Target="media/image3.pn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hcF3WHVm8enEDgM3ILH5XbT0YQ==">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yDmguaGhneDRyMzVmbnJ2OAByITFqSVBhZmtyVExNYXBncDlMandyejVsakVQcGEzOWN1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Fidia</dc:creator>
  <cp:lastModifiedBy>Novi Ratna Dewi, S.Si., M.Pd.</cp:lastModifiedBy>
  <cp:revision>2</cp:revision>
  <dcterms:created xsi:type="dcterms:W3CDTF">2017-09-22T04:51:00Z</dcterms:created>
  <dcterms:modified xsi:type="dcterms:W3CDTF">2026-04-17T05:08:00Z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41c55adc-da1e-446a-8a42-3e2bb50422bf</vt:lpwstr>
  </property>
</Properties>
</file>